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4013" w14:textId="77777777" w:rsidR="00BB430B" w:rsidRPr="00346343" w:rsidRDefault="00BB430B" w:rsidP="00BB430B">
      <w:pPr>
        <w:pStyle w:val="Lista2"/>
        <w:spacing w:line="240" w:lineRule="auto"/>
        <w:ind w:left="993" w:hanging="426"/>
        <w:rPr>
          <w:rFonts w:ascii="Arial" w:hAnsi="Arial" w:cs="Arial"/>
          <w:sz w:val="22"/>
          <w:szCs w:val="22"/>
        </w:rPr>
      </w:pPr>
      <w:bookmarkStart w:id="0" w:name="_Hlk56708753"/>
    </w:p>
    <w:p w14:paraId="61604B83" w14:textId="2882A54F" w:rsidR="003263F3" w:rsidRDefault="003263F3" w:rsidP="003263F3">
      <w:pPr>
        <w:jc w:val="center"/>
        <w:rPr>
          <w:rFonts w:ascii="Arial" w:hAnsi="Arial" w:cs="Arial"/>
          <w:b/>
        </w:rPr>
      </w:pPr>
      <w:r w:rsidRPr="00346343">
        <w:rPr>
          <w:rFonts w:ascii="Arial" w:hAnsi="Arial" w:cs="Arial"/>
          <w:b/>
        </w:rPr>
        <w:t>FORMULARZ WARTOŚCI SZACUNKOWEJ</w:t>
      </w:r>
    </w:p>
    <w:p w14:paraId="370C951A" w14:textId="78C0D245" w:rsidR="004A2357" w:rsidRDefault="004A2357" w:rsidP="003263F3">
      <w:pPr>
        <w:jc w:val="center"/>
        <w:rPr>
          <w:rFonts w:ascii="Arial" w:hAnsi="Arial" w:cs="Arial"/>
          <w:b/>
        </w:rPr>
      </w:pPr>
    </w:p>
    <w:p w14:paraId="184F9A61" w14:textId="77777777" w:rsidR="004A2357" w:rsidRPr="00346343" w:rsidRDefault="004A2357" w:rsidP="003263F3">
      <w:pPr>
        <w:jc w:val="center"/>
        <w:rPr>
          <w:rFonts w:ascii="Arial" w:hAnsi="Arial" w:cs="Arial"/>
          <w:b/>
        </w:rPr>
      </w:pPr>
    </w:p>
    <w:p w14:paraId="1728AF08" w14:textId="1B29ED8E" w:rsidR="00346343" w:rsidRPr="00346343" w:rsidRDefault="00346343" w:rsidP="00346343">
      <w:pPr>
        <w:jc w:val="both"/>
        <w:rPr>
          <w:rFonts w:ascii="Arial" w:hAnsi="Arial" w:cs="Arial"/>
        </w:rPr>
      </w:pPr>
      <w:r w:rsidRPr="00346343">
        <w:rPr>
          <w:rFonts w:ascii="Arial" w:hAnsi="Arial" w:cs="Arial"/>
        </w:rPr>
        <w:t>Nazwa i adres Wykonawcy:…………………………………………………………………………</w:t>
      </w:r>
    </w:p>
    <w:p w14:paraId="0ECF7B7C" w14:textId="328B29B8" w:rsidR="00346343" w:rsidRPr="00346343" w:rsidRDefault="00346343" w:rsidP="00346343">
      <w:pPr>
        <w:jc w:val="both"/>
        <w:rPr>
          <w:rFonts w:ascii="Arial" w:hAnsi="Arial" w:cs="Arial"/>
        </w:rPr>
      </w:pPr>
      <w:r w:rsidRPr="00346343">
        <w:rPr>
          <w:rFonts w:ascii="Arial" w:hAnsi="Arial" w:cs="Arial"/>
        </w:rPr>
        <w:t>NIP: ……………………………………………………………………………………………………………</w:t>
      </w:r>
    </w:p>
    <w:p w14:paraId="48C0F2A7" w14:textId="1FCC361D" w:rsidR="00346343" w:rsidRPr="00346343" w:rsidRDefault="00346343" w:rsidP="00346343">
      <w:pPr>
        <w:jc w:val="both"/>
        <w:rPr>
          <w:rFonts w:ascii="Arial" w:hAnsi="Arial" w:cs="Arial"/>
        </w:rPr>
      </w:pPr>
      <w:r w:rsidRPr="00346343">
        <w:rPr>
          <w:rFonts w:ascii="Arial" w:hAnsi="Arial" w:cs="Arial"/>
        </w:rPr>
        <w:t>REGON:.…………………………………………………………………………………………………</w:t>
      </w:r>
    </w:p>
    <w:p w14:paraId="2D29C9C2" w14:textId="19C03B52" w:rsidR="00346343" w:rsidRPr="00346343" w:rsidRDefault="00C2660F" w:rsidP="003463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46343" w:rsidRPr="00346343">
        <w:rPr>
          <w:rFonts w:ascii="Arial" w:hAnsi="Arial" w:cs="Arial"/>
        </w:rPr>
        <w:t>la Agencji Badań Medycznych, 00-014 Warszawa, ul. Stanisława Moniuszki 1A, nr tel. +48</w:t>
      </w:r>
      <w:r w:rsidR="00DB4B50">
        <w:rPr>
          <w:rFonts w:ascii="Arial" w:hAnsi="Arial" w:cs="Arial"/>
        </w:rPr>
        <w:t> </w:t>
      </w:r>
      <w:r w:rsidR="00346343" w:rsidRPr="00346343">
        <w:rPr>
          <w:rFonts w:ascii="Arial" w:hAnsi="Arial" w:cs="Arial"/>
        </w:rPr>
        <w:t>22</w:t>
      </w:r>
      <w:r w:rsidR="00A9518E">
        <w:rPr>
          <w:rFonts w:ascii="Arial" w:hAnsi="Arial" w:cs="Arial"/>
        </w:rPr>
        <w:t> </w:t>
      </w:r>
      <w:r w:rsidR="00346343" w:rsidRPr="00346343">
        <w:rPr>
          <w:rFonts w:ascii="Arial" w:hAnsi="Arial" w:cs="Arial"/>
        </w:rPr>
        <w:t>270</w:t>
      </w:r>
      <w:r w:rsidR="00A9518E">
        <w:rPr>
          <w:rFonts w:ascii="Arial" w:hAnsi="Arial" w:cs="Arial"/>
        </w:rPr>
        <w:t>-</w:t>
      </w:r>
      <w:r w:rsidR="00346343" w:rsidRPr="00346343">
        <w:rPr>
          <w:rFonts w:ascii="Arial" w:hAnsi="Arial" w:cs="Arial"/>
        </w:rPr>
        <w:t>70</w:t>
      </w:r>
      <w:r w:rsidR="00A9518E">
        <w:rPr>
          <w:rFonts w:ascii="Arial" w:hAnsi="Arial" w:cs="Arial"/>
        </w:rPr>
        <w:t>-</w:t>
      </w:r>
      <w:r w:rsidR="00346343" w:rsidRPr="00346343">
        <w:rPr>
          <w:rFonts w:ascii="Arial" w:hAnsi="Arial" w:cs="Arial"/>
        </w:rPr>
        <w:t xml:space="preserve">69 </w:t>
      </w:r>
    </w:p>
    <w:p w14:paraId="4099EEFB" w14:textId="6C71E12E" w:rsidR="004A2357" w:rsidRDefault="004A2357" w:rsidP="00346343">
      <w:pPr>
        <w:jc w:val="both"/>
        <w:rPr>
          <w:rFonts w:ascii="Arial" w:hAnsi="Arial" w:cs="Arial"/>
        </w:rPr>
      </w:pPr>
    </w:p>
    <w:p w14:paraId="67D8A548" w14:textId="77777777" w:rsidR="004A2357" w:rsidRPr="00346343" w:rsidRDefault="004A2357" w:rsidP="00346343">
      <w:pPr>
        <w:jc w:val="both"/>
        <w:rPr>
          <w:rFonts w:ascii="Arial" w:hAnsi="Arial" w:cs="Arial"/>
        </w:rPr>
      </w:pPr>
    </w:p>
    <w:p w14:paraId="1240F76A" w14:textId="67915CAF" w:rsidR="003263F3" w:rsidRPr="00346343" w:rsidRDefault="00346343" w:rsidP="00346343">
      <w:pPr>
        <w:keepNext/>
        <w:tabs>
          <w:tab w:val="num" w:pos="720"/>
        </w:tabs>
        <w:spacing w:after="120" w:line="360" w:lineRule="auto"/>
        <w:ind w:right="70"/>
        <w:contextualSpacing/>
        <w:jc w:val="center"/>
        <w:outlineLvl w:val="1"/>
        <w:rPr>
          <w:rFonts w:ascii="Arial" w:eastAsia="Times New Roman" w:hAnsi="Arial" w:cs="Arial"/>
          <w:b/>
          <w:lang w:eastAsia="pl-PL"/>
        </w:rPr>
      </w:pPr>
      <w:r w:rsidRPr="00346343">
        <w:rPr>
          <w:rFonts w:ascii="Arial" w:hAnsi="Arial" w:cs="Arial"/>
          <w:b/>
        </w:rPr>
        <w:t xml:space="preserve">ODPOWIEDŹ NA ROZEZNANIE </w:t>
      </w:r>
      <w:r w:rsidR="00C2660F">
        <w:rPr>
          <w:rFonts w:ascii="Arial" w:hAnsi="Arial" w:cs="Arial"/>
          <w:b/>
        </w:rPr>
        <w:t>CENOWE</w:t>
      </w:r>
    </w:p>
    <w:p w14:paraId="39CF8CE9" w14:textId="70FE810C" w:rsidR="00BB430B" w:rsidRDefault="00BB430B" w:rsidP="00BB430B">
      <w:pPr>
        <w:pStyle w:val="Akapitzlist"/>
        <w:spacing w:after="120" w:line="276" w:lineRule="auto"/>
        <w:ind w:left="0"/>
        <w:jc w:val="center"/>
        <w:rPr>
          <w:rFonts w:ascii="Arial" w:hAnsi="Arial" w:cs="Arial"/>
          <w:b/>
        </w:rPr>
      </w:pPr>
      <w:r w:rsidRPr="009D50AD">
        <w:rPr>
          <w:rFonts w:ascii="Arial" w:hAnsi="Arial" w:cs="Arial"/>
          <w:b/>
        </w:rPr>
        <w:t xml:space="preserve">na najem długookresowy </w:t>
      </w:r>
      <w:r w:rsidR="001E158E">
        <w:rPr>
          <w:rFonts w:ascii="Arial" w:hAnsi="Arial" w:cs="Arial"/>
          <w:b/>
        </w:rPr>
        <w:t>Pojazdu</w:t>
      </w:r>
      <w:r w:rsidRPr="009D50AD">
        <w:rPr>
          <w:rFonts w:ascii="Arial" w:hAnsi="Arial" w:cs="Arial"/>
          <w:b/>
        </w:rPr>
        <w:t xml:space="preserve"> na potrzeby</w:t>
      </w:r>
    </w:p>
    <w:p w14:paraId="6A5DA20E" w14:textId="2D08E55B" w:rsidR="00BB430B" w:rsidRPr="009D50AD" w:rsidRDefault="00BB430B" w:rsidP="00BB430B">
      <w:pPr>
        <w:pStyle w:val="Akapitzlist"/>
        <w:spacing w:after="120" w:line="276" w:lineRule="auto"/>
        <w:ind w:left="0"/>
        <w:jc w:val="center"/>
        <w:rPr>
          <w:rFonts w:ascii="Arial" w:hAnsi="Arial" w:cs="Arial"/>
          <w:b/>
        </w:rPr>
      </w:pPr>
      <w:r w:rsidRPr="009D50AD">
        <w:rPr>
          <w:rFonts w:ascii="Arial" w:hAnsi="Arial" w:cs="Arial"/>
          <w:b/>
        </w:rPr>
        <w:t>Agencji Badań Medycznych</w:t>
      </w:r>
    </w:p>
    <w:p w14:paraId="106C0CAF" w14:textId="77777777" w:rsidR="004A2357" w:rsidRDefault="004A2357" w:rsidP="00BB430B">
      <w:pPr>
        <w:keepNext/>
        <w:tabs>
          <w:tab w:val="num" w:pos="720"/>
        </w:tabs>
        <w:spacing w:after="120" w:line="360" w:lineRule="auto"/>
        <w:ind w:right="70"/>
        <w:contextualSpacing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14:paraId="3A6DCAF7" w14:textId="74001E36" w:rsidR="00BB430B" w:rsidRPr="009D50AD" w:rsidRDefault="00BB430B" w:rsidP="00BB430B">
      <w:pPr>
        <w:widowControl w:val="0"/>
        <w:numPr>
          <w:ilvl w:val="0"/>
          <w:numId w:val="44"/>
        </w:numPr>
        <w:tabs>
          <w:tab w:val="center" w:pos="4536"/>
          <w:tab w:val="right" w:pos="9072"/>
        </w:tabs>
        <w:suppressAutoHyphens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9D50AD">
        <w:rPr>
          <w:rFonts w:ascii="Arial" w:hAnsi="Arial" w:cs="Arial"/>
          <w:sz w:val="20"/>
          <w:szCs w:val="20"/>
        </w:rPr>
        <w:t xml:space="preserve">Oferujemy wykonanie </w:t>
      </w:r>
      <w:r>
        <w:rPr>
          <w:rFonts w:ascii="Arial" w:hAnsi="Arial" w:cs="Arial"/>
          <w:sz w:val="20"/>
          <w:szCs w:val="20"/>
        </w:rPr>
        <w:t xml:space="preserve">przedmiotu zamówienia  </w:t>
      </w:r>
      <w:r w:rsidRPr="009D50AD">
        <w:rPr>
          <w:rFonts w:ascii="Arial" w:hAnsi="Arial" w:cs="Arial"/>
          <w:sz w:val="20"/>
          <w:szCs w:val="20"/>
        </w:rPr>
        <w:t>za następującą cenę: ___________________</w:t>
      </w:r>
      <w:r w:rsidR="00C2660F">
        <w:rPr>
          <w:rFonts w:ascii="Arial" w:hAnsi="Arial" w:cs="Arial"/>
          <w:sz w:val="20"/>
          <w:szCs w:val="20"/>
        </w:rPr>
        <w:t xml:space="preserve"> </w:t>
      </w:r>
      <w:r w:rsidRPr="009D50AD">
        <w:rPr>
          <w:rFonts w:ascii="Arial" w:hAnsi="Arial" w:cs="Arial"/>
          <w:sz w:val="20"/>
          <w:szCs w:val="20"/>
        </w:rPr>
        <w:t>zł</w:t>
      </w:r>
      <w:r w:rsidR="00C2660F">
        <w:rPr>
          <w:rFonts w:ascii="Arial" w:hAnsi="Arial" w:cs="Arial"/>
          <w:sz w:val="20"/>
          <w:szCs w:val="20"/>
        </w:rPr>
        <w:t xml:space="preserve"> </w:t>
      </w:r>
      <w:r w:rsidR="00C2660F" w:rsidRPr="00C2660F">
        <w:rPr>
          <w:rFonts w:ascii="Arial" w:hAnsi="Arial" w:cs="Arial"/>
          <w:b/>
          <w:sz w:val="20"/>
          <w:szCs w:val="20"/>
        </w:rPr>
        <w:t>netto</w:t>
      </w:r>
      <w:r w:rsidR="00C2660F">
        <w:rPr>
          <w:rFonts w:ascii="Arial" w:hAnsi="Arial" w:cs="Arial"/>
          <w:sz w:val="20"/>
          <w:szCs w:val="20"/>
        </w:rPr>
        <w:t xml:space="preserve"> (</w:t>
      </w:r>
      <w:r w:rsidRPr="009D50AD">
        <w:rPr>
          <w:rFonts w:ascii="Arial" w:hAnsi="Arial" w:cs="Arial"/>
          <w:sz w:val="20"/>
          <w:szCs w:val="20"/>
        </w:rPr>
        <w:t>słownie _______________________________________________</w:t>
      </w:r>
      <w:r w:rsidR="00C2660F">
        <w:rPr>
          <w:rFonts w:ascii="Arial" w:hAnsi="Arial" w:cs="Arial"/>
          <w:sz w:val="20"/>
          <w:szCs w:val="20"/>
        </w:rPr>
        <w:t xml:space="preserve"> złotych </w:t>
      </w:r>
      <w:r w:rsidRPr="009D50AD">
        <w:rPr>
          <w:rFonts w:ascii="Arial" w:hAnsi="Arial" w:cs="Arial"/>
          <w:sz w:val="20"/>
          <w:szCs w:val="20"/>
        </w:rPr>
        <w:t>____</w:t>
      </w:r>
      <w:r w:rsidR="00C2660F">
        <w:rPr>
          <w:rFonts w:ascii="Arial" w:hAnsi="Arial" w:cs="Arial"/>
          <w:sz w:val="20"/>
          <w:szCs w:val="20"/>
        </w:rPr>
        <w:t>/100)</w:t>
      </w:r>
      <w:r w:rsidRPr="009D50AD">
        <w:rPr>
          <w:rFonts w:ascii="Arial" w:hAnsi="Arial" w:cs="Arial"/>
          <w:sz w:val="20"/>
          <w:szCs w:val="20"/>
        </w:rPr>
        <w:t xml:space="preserve">, </w:t>
      </w:r>
      <w:r w:rsidR="00C2660F">
        <w:rPr>
          <w:rFonts w:ascii="Arial" w:hAnsi="Arial" w:cs="Arial"/>
          <w:sz w:val="20"/>
          <w:szCs w:val="20"/>
        </w:rPr>
        <w:t xml:space="preserve">tj. </w:t>
      </w:r>
      <w:r w:rsidR="00C2660F" w:rsidRPr="009D50AD">
        <w:rPr>
          <w:rFonts w:ascii="Arial" w:hAnsi="Arial" w:cs="Arial"/>
          <w:sz w:val="20"/>
          <w:szCs w:val="20"/>
        </w:rPr>
        <w:t>___________________</w:t>
      </w:r>
      <w:r w:rsidR="00C2660F">
        <w:rPr>
          <w:rFonts w:ascii="Arial" w:hAnsi="Arial" w:cs="Arial"/>
          <w:sz w:val="20"/>
          <w:szCs w:val="20"/>
        </w:rPr>
        <w:t xml:space="preserve"> </w:t>
      </w:r>
      <w:r w:rsidR="00C2660F" w:rsidRPr="009D50AD">
        <w:rPr>
          <w:rFonts w:ascii="Arial" w:hAnsi="Arial" w:cs="Arial"/>
          <w:sz w:val="20"/>
          <w:szCs w:val="20"/>
        </w:rPr>
        <w:t>zł</w:t>
      </w:r>
      <w:r w:rsidR="00C2660F">
        <w:rPr>
          <w:rFonts w:ascii="Arial" w:hAnsi="Arial" w:cs="Arial"/>
          <w:sz w:val="20"/>
          <w:szCs w:val="20"/>
        </w:rPr>
        <w:t xml:space="preserve"> </w:t>
      </w:r>
      <w:r w:rsidR="00C2660F">
        <w:rPr>
          <w:rFonts w:ascii="Arial" w:hAnsi="Arial" w:cs="Arial"/>
          <w:b/>
          <w:sz w:val="20"/>
          <w:szCs w:val="20"/>
        </w:rPr>
        <w:t>brutto</w:t>
      </w:r>
      <w:r w:rsidR="00C2660F">
        <w:rPr>
          <w:rFonts w:ascii="Arial" w:hAnsi="Arial" w:cs="Arial"/>
          <w:sz w:val="20"/>
          <w:szCs w:val="20"/>
        </w:rPr>
        <w:t xml:space="preserve"> (</w:t>
      </w:r>
      <w:r w:rsidR="00C2660F" w:rsidRPr="009D50AD">
        <w:rPr>
          <w:rFonts w:ascii="Arial" w:hAnsi="Arial" w:cs="Arial"/>
          <w:sz w:val="20"/>
          <w:szCs w:val="20"/>
        </w:rPr>
        <w:t>słownie ________________________________________</w:t>
      </w:r>
      <w:r w:rsidR="00C2660F">
        <w:rPr>
          <w:rFonts w:ascii="Arial" w:hAnsi="Arial" w:cs="Arial"/>
          <w:sz w:val="20"/>
          <w:szCs w:val="20"/>
        </w:rPr>
        <w:t xml:space="preserve"> złotych </w:t>
      </w:r>
      <w:r w:rsidR="00C2660F" w:rsidRPr="009D50AD">
        <w:rPr>
          <w:rFonts w:ascii="Arial" w:hAnsi="Arial" w:cs="Arial"/>
          <w:sz w:val="20"/>
          <w:szCs w:val="20"/>
        </w:rPr>
        <w:t>____</w:t>
      </w:r>
      <w:r w:rsidR="00C2660F">
        <w:rPr>
          <w:rFonts w:ascii="Arial" w:hAnsi="Arial" w:cs="Arial"/>
          <w:sz w:val="20"/>
          <w:szCs w:val="20"/>
        </w:rPr>
        <w:t>/100), zgodnie z poniższą kalkulacją</w:t>
      </w:r>
      <w:r w:rsidRPr="009D50AD">
        <w:rPr>
          <w:rFonts w:ascii="Arial" w:hAnsi="Arial" w:cs="Arial"/>
          <w:sz w:val="20"/>
          <w:szCs w:val="20"/>
        </w:rPr>
        <w:t>:</w:t>
      </w:r>
    </w:p>
    <w:p w14:paraId="21102C2A" w14:textId="77777777" w:rsidR="00BB430B" w:rsidRPr="009D50AD" w:rsidRDefault="00BB430B" w:rsidP="00BB430B">
      <w:pPr>
        <w:widowControl w:val="0"/>
        <w:tabs>
          <w:tab w:val="center" w:pos="4536"/>
          <w:tab w:val="right" w:pos="9072"/>
        </w:tabs>
        <w:suppressAutoHyphens/>
        <w:adjustRightInd w:val="0"/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0"/>
        <w:gridCol w:w="1209"/>
        <w:gridCol w:w="1134"/>
        <w:gridCol w:w="1134"/>
        <w:gridCol w:w="1842"/>
        <w:gridCol w:w="1197"/>
      </w:tblGrid>
      <w:tr w:rsidR="00BC3565" w:rsidRPr="002C4770" w14:paraId="33D92ECE" w14:textId="77777777" w:rsidTr="00C34108">
        <w:trPr>
          <w:cantSplit/>
          <w:trHeight w:val="538"/>
          <w:jc w:val="center"/>
        </w:trPr>
        <w:tc>
          <w:tcPr>
            <w:tcW w:w="2410" w:type="dxa"/>
            <w:shd w:val="clear" w:color="auto" w:fill="C00000"/>
            <w:vAlign w:val="center"/>
          </w:tcPr>
          <w:p w14:paraId="01361ED4" w14:textId="59FA5F28" w:rsidR="00BC3565" w:rsidRPr="003F7D8E" w:rsidRDefault="00BC3565" w:rsidP="004A2357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Rod</w:t>
            </w:r>
            <w:r w:rsidRPr="003F7D8E">
              <w:rPr>
                <w:rFonts w:ascii="Arial" w:eastAsia="Calibri" w:hAnsi="Arial" w:cs="Arial"/>
                <w:b/>
                <w:sz w:val="20"/>
              </w:rPr>
              <w:t xml:space="preserve">zaj </w:t>
            </w:r>
            <w:r>
              <w:rPr>
                <w:rFonts w:ascii="Arial" w:eastAsia="Calibri" w:hAnsi="Arial" w:cs="Arial"/>
                <w:b/>
                <w:sz w:val="20"/>
              </w:rPr>
              <w:t>pojazdu osobowego</w:t>
            </w:r>
          </w:p>
        </w:tc>
        <w:tc>
          <w:tcPr>
            <w:tcW w:w="1209" w:type="dxa"/>
            <w:shd w:val="clear" w:color="auto" w:fill="C00000"/>
            <w:vAlign w:val="center"/>
          </w:tcPr>
          <w:p w14:paraId="5EB20E53" w14:textId="77777777" w:rsidR="00BC3565" w:rsidRPr="003F7D8E" w:rsidRDefault="00BC3565" w:rsidP="00B27187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Liczba miesięcy najmu</w:t>
            </w:r>
          </w:p>
        </w:tc>
        <w:tc>
          <w:tcPr>
            <w:tcW w:w="1134" w:type="dxa"/>
            <w:shd w:val="clear" w:color="auto" w:fill="C00000"/>
            <w:vAlign w:val="center"/>
          </w:tcPr>
          <w:p w14:paraId="6FDC61E6" w14:textId="77777777" w:rsidR="00BC3565" w:rsidRPr="003F7D8E" w:rsidRDefault="00BC3565" w:rsidP="00B27187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Cena netto za 1 miesiąc najmu</w:t>
            </w:r>
          </w:p>
        </w:tc>
        <w:tc>
          <w:tcPr>
            <w:tcW w:w="1134" w:type="dxa"/>
            <w:shd w:val="clear" w:color="auto" w:fill="C00000"/>
            <w:vAlign w:val="center"/>
          </w:tcPr>
          <w:p w14:paraId="74A4B1AF" w14:textId="77777777" w:rsidR="00BC3565" w:rsidRPr="003F7D8E" w:rsidRDefault="00BC3565" w:rsidP="00B27187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Cena brutto za 1 miesiąc najmu</w:t>
            </w:r>
          </w:p>
        </w:tc>
        <w:tc>
          <w:tcPr>
            <w:tcW w:w="1842" w:type="dxa"/>
            <w:shd w:val="clear" w:color="auto" w:fill="C00000"/>
            <w:vAlign w:val="center"/>
          </w:tcPr>
          <w:p w14:paraId="6D416D99" w14:textId="77777777" w:rsidR="00BC3565" w:rsidRPr="003F7D8E" w:rsidRDefault="00BC3565" w:rsidP="00B27187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Wartość brutto łącznie</w:t>
            </w:r>
          </w:p>
        </w:tc>
        <w:tc>
          <w:tcPr>
            <w:tcW w:w="1197" w:type="dxa"/>
            <w:shd w:val="clear" w:color="auto" w:fill="C00000"/>
            <w:vAlign w:val="center"/>
          </w:tcPr>
          <w:p w14:paraId="02167D7F" w14:textId="77777777" w:rsidR="00BC3565" w:rsidRPr="003F7D8E" w:rsidRDefault="00BC3565" w:rsidP="00B27187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Stawka VAT %</w:t>
            </w:r>
          </w:p>
        </w:tc>
      </w:tr>
      <w:tr w:rsidR="00BC3565" w:rsidRPr="002C4770" w14:paraId="0950C717" w14:textId="77777777" w:rsidTr="00C34108">
        <w:trPr>
          <w:cantSplit/>
          <w:trHeight w:val="281"/>
          <w:jc w:val="center"/>
        </w:trPr>
        <w:tc>
          <w:tcPr>
            <w:tcW w:w="2410" w:type="dxa"/>
            <w:vAlign w:val="center"/>
          </w:tcPr>
          <w:p w14:paraId="2DE55B1F" w14:textId="77777777" w:rsidR="00BC3565" w:rsidRPr="009238BE" w:rsidRDefault="00BC3565" w:rsidP="00B27187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9" w:type="dxa"/>
            <w:vAlign w:val="center"/>
          </w:tcPr>
          <w:p w14:paraId="4B69AE8A" w14:textId="04BE737C" w:rsidR="00BC3565" w:rsidRPr="009238BE" w:rsidRDefault="00BC3565" w:rsidP="00B27187">
            <w:pPr>
              <w:pStyle w:val="Styl1"/>
              <w:widowControl/>
              <w:tabs>
                <w:tab w:val="num" w:pos="1418"/>
              </w:tabs>
              <w:spacing w:before="0" w:line="380" w:lineRule="exact"/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48</w:t>
            </w:r>
          </w:p>
        </w:tc>
        <w:tc>
          <w:tcPr>
            <w:tcW w:w="1134" w:type="dxa"/>
            <w:vAlign w:val="center"/>
          </w:tcPr>
          <w:p w14:paraId="3059C47E" w14:textId="77777777" w:rsidR="00BC3565" w:rsidRPr="009238BE" w:rsidRDefault="00BC3565" w:rsidP="00B27187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ED3DFE0" w14:textId="77777777" w:rsidR="00BC3565" w:rsidRPr="009238BE" w:rsidRDefault="00BC3565" w:rsidP="00B27187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214086DE" w14:textId="77777777" w:rsidR="00BC3565" w:rsidRPr="009238BE" w:rsidRDefault="00BC3565" w:rsidP="00B27187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197" w:type="dxa"/>
            <w:vAlign w:val="center"/>
          </w:tcPr>
          <w:p w14:paraId="4382BB1B" w14:textId="77777777" w:rsidR="00BC3565" w:rsidRPr="009238BE" w:rsidRDefault="00BC3565" w:rsidP="00B27187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  <w:r w:rsidRPr="009238BE">
              <w:rPr>
                <w:rFonts w:ascii="Arial" w:eastAsia="Calibri" w:hAnsi="Arial" w:cs="Arial"/>
                <w:sz w:val="20"/>
              </w:rPr>
              <w:t>……..%</w:t>
            </w:r>
          </w:p>
        </w:tc>
      </w:tr>
    </w:tbl>
    <w:p w14:paraId="4C3BD7AA" w14:textId="77777777" w:rsidR="00C648A1" w:rsidRDefault="00C648A1" w:rsidP="00C648A1">
      <w:pPr>
        <w:widowControl w:val="0"/>
        <w:numPr>
          <w:ilvl w:val="0"/>
          <w:numId w:val="63"/>
        </w:numPr>
        <w:tabs>
          <w:tab w:val="center" w:pos="4536"/>
          <w:tab w:val="right" w:pos="9072"/>
        </w:tabs>
        <w:suppressAutoHyphens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Oferujemy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następujące opłaty za przekroczenie limitu kilometrów ponad zadeklarowany w wysokości ……………………. zł brutto za 1 km.</w:t>
      </w:r>
    </w:p>
    <w:p w14:paraId="2ECD817B" w14:textId="77777777" w:rsidR="00C648A1" w:rsidRDefault="00C648A1" w:rsidP="00C648A1">
      <w:pPr>
        <w:widowControl w:val="0"/>
        <w:tabs>
          <w:tab w:val="center" w:pos="4536"/>
          <w:tab w:val="right" w:pos="9072"/>
        </w:tabs>
        <w:suppressAutoHyphens/>
        <w:adjustRightInd w:val="0"/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ED14AB" w14:textId="77777777" w:rsidR="00C648A1" w:rsidRDefault="00C648A1" w:rsidP="00C648A1">
      <w:pPr>
        <w:widowControl w:val="0"/>
        <w:numPr>
          <w:ilvl w:val="0"/>
          <w:numId w:val="63"/>
        </w:numPr>
        <w:tabs>
          <w:tab w:val="center" w:pos="4536"/>
          <w:tab w:val="right" w:pos="9072"/>
        </w:tabs>
        <w:suppressAutoHyphens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Oferujemy zwiększony limit rocznego przebiegu kilometrów o ………………. km.</w:t>
      </w:r>
    </w:p>
    <w:p w14:paraId="4E3E9473" w14:textId="77777777" w:rsidR="00C648A1" w:rsidRDefault="00C648A1" w:rsidP="00C648A1">
      <w:pPr>
        <w:widowControl w:val="0"/>
        <w:tabs>
          <w:tab w:val="center" w:pos="4536"/>
          <w:tab w:val="right" w:pos="9072"/>
        </w:tabs>
        <w:suppressAutoHyphens/>
        <w:adjustRightInd w:val="0"/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D1DFAF" w14:textId="77777777" w:rsidR="00C648A1" w:rsidRDefault="00C648A1" w:rsidP="00C648A1">
      <w:pPr>
        <w:pStyle w:val="Akapitzlist"/>
        <w:numPr>
          <w:ilvl w:val="0"/>
          <w:numId w:val="63"/>
        </w:numPr>
        <w:spacing w:line="25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Szacowany okres czasu niezbędny do dostarczenia Przedmiotu Zamówienia do siedziby Zamawiającego od momentu zawarcia umowy</w:t>
      </w:r>
      <w:r>
        <w:rPr>
          <w:rFonts w:ascii="Arial Narrow" w:hAnsi="Arial Narrow"/>
          <w:sz w:val="24"/>
          <w:szCs w:val="24"/>
        </w:rPr>
        <w:t>………… (liczba tygodni).</w:t>
      </w:r>
    </w:p>
    <w:p w14:paraId="7B7F2997" w14:textId="77777777" w:rsidR="00C648A1" w:rsidRDefault="00C648A1" w:rsidP="00C648A1">
      <w:pPr>
        <w:pStyle w:val="Akapitzlist"/>
        <w:ind w:left="360"/>
        <w:jc w:val="both"/>
        <w:rPr>
          <w:rFonts w:ascii="Arial Narrow" w:hAnsi="Arial Narrow"/>
          <w:sz w:val="24"/>
          <w:szCs w:val="24"/>
        </w:rPr>
      </w:pPr>
    </w:p>
    <w:p w14:paraId="586B9112" w14:textId="0EF71AA8" w:rsidR="00C648A1" w:rsidRDefault="00C648A1" w:rsidP="00C648A1">
      <w:pPr>
        <w:pStyle w:val="Akapitzlist"/>
        <w:numPr>
          <w:ilvl w:val="0"/>
          <w:numId w:val="63"/>
        </w:numPr>
        <w:spacing w:before="100" w:beforeAutospacing="1" w:line="256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Łączna cena zamówienia zawiera wszystkie elementy zamieszczone w </w:t>
      </w:r>
      <w:r w:rsidR="00BC3565">
        <w:rPr>
          <w:rFonts w:ascii="Arial Narrow" w:hAnsi="Arial Narrow"/>
          <w:b/>
          <w:sz w:val="24"/>
          <w:szCs w:val="24"/>
        </w:rPr>
        <w:t>O</w:t>
      </w:r>
      <w:r>
        <w:rPr>
          <w:rFonts w:ascii="Arial Narrow" w:hAnsi="Arial Narrow"/>
          <w:b/>
          <w:sz w:val="24"/>
          <w:szCs w:val="24"/>
        </w:rPr>
        <w:t xml:space="preserve">pisie </w:t>
      </w:r>
      <w:r w:rsidR="00BC3565">
        <w:rPr>
          <w:rFonts w:ascii="Arial Narrow" w:hAnsi="Arial Narrow"/>
          <w:b/>
          <w:sz w:val="24"/>
          <w:szCs w:val="24"/>
        </w:rPr>
        <w:t>P</w:t>
      </w:r>
      <w:r>
        <w:rPr>
          <w:rFonts w:ascii="Arial Narrow" w:hAnsi="Arial Narrow"/>
          <w:b/>
          <w:sz w:val="24"/>
          <w:szCs w:val="24"/>
        </w:rPr>
        <w:t xml:space="preserve">rzedmiotu </w:t>
      </w:r>
      <w:r w:rsidR="00BC3565">
        <w:rPr>
          <w:rFonts w:ascii="Arial Narrow" w:hAnsi="Arial Narrow"/>
          <w:b/>
          <w:sz w:val="24"/>
          <w:szCs w:val="24"/>
        </w:rPr>
        <w:t>Z</w:t>
      </w:r>
      <w:r>
        <w:rPr>
          <w:rFonts w:ascii="Arial Narrow" w:hAnsi="Arial Narrow"/>
          <w:b/>
          <w:sz w:val="24"/>
          <w:szCs w:val="24"/>
        </w:rPr>
        <w:t>amówienia, przedstawionym w dokumencie rozeznanie rynku.</w:t>
      </w:r>
    </w:p>
    <w:p w14:paraId="50DA2553" w14:textId="77777777" w:rsidR="00DB4B50" w:rsidRPr="009238BE" w:rsidRDefault="00DB4B50" w:rsidP="00DB4B50">
      <w:pPr>
        <w:widowControl w:val="0"/>
        <w:tabs>
          <w:tab w:val="center" w:pos="4536"/>
          <w:tab w:val="right" w:pos="9072"/>
        </w:tabs>
        <w:suppressAutoHyphens/>
        <w:adjustRightInd w:val="0"/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786F6B" w14:textId="78D5E156" w:rsidR="00262466" w:rsidRDefault="00BB430B" w:rsidP="00C2660F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D8BAA1A" w14:textId="77777777" w:rsidR="007F062F" w:rsidRDefault="007F062F" w:rsidP="007F062F">
      <w:pPr>
        <w:autoSpaceDE w:val="0"/>
        <w:autoSpaceDN w:val="0"/>
        <w:spacing w:before="120" w:after="0" w:line="240" w:lineRule="auto"/>
        <w:ind w:left="284"/>
        <w:jc w:val="both"/>
        <w:rPr>
          <w:rFonts w:ascii="Arial" w:hAnsi="Arial" w:cs="Arial"/>
        </w:rPr>
        <w:sectPr w:rsidR="007F062F" w:rsidSect="009533CB">
          <w:headerReference w:type="default" r:id="rId8"/>
          <w:footerReference w:type="default" r:id="rId9"/>
          <w:pgSz w:w="11906" w:h="16838"/>
          <w:pgMar w:top="0" w:right="1417" w:bottom="0" w:left="1418" w:header="340" w:footer="170" w:gutter="0"/>
          <w:cols w:space="708"/>
          <w:docGrid w:linePitch="360"/>
        </w:sectPr>
      </w:pPr>
    </w:p>
    <w:bookmarkEnd w:id="0"/>
    <w:p w14:paraId="58A2474A" w14:textId="77777777" w:rsidR="00BC3565" w:rsidRDefault="00BC3565" w:rsidP="00BC3565">
      <w:pPr>
        <w:tabs>
          <w:tab w:val="left" w:pos="6790"/>
        </w:tabs>
        <w:spacing w:after="120" w:line="268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SPECYFIKACJA TECHNICZNA POJAZDU - CZĘŚĆ II</w:t>
      </w:r>
    </w:p>
    <w:p w14:paraId="6495C3D0" w14:textId="77777777" w:rsidR="00BC3565" w:rsidRDefault="00BC3565" w:rsidP="00BC3565">
      <w:pPr>
        <w:spacing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140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961"/>
        <w:gridCol w:w="1008"/>
        <w:gridCol w:w="7643"/>
      </w:tblGrid>
      <w:tr w:rsidR="00BC3565" w14:paraId="0CB83253" w14:textId="77777777" w:rsidTr="00BC3565">
        <w:trPr>
          <w:trHeight w:val="461"/>
        </w:trPr>
        <w:tc>
          <w:tcPr>
            <w:tcW w:w="14034" w:type="dxa"/>
            <w:gridSpan w:val="4"/>
            <w:shd w:val="clear" w:color="auto" w:fill="D9D9D9"/>
            <w:vAlign w:val="center"/>
            <w:hideMark/>
          </w:tcPr>
          <w:p w14:paraId="6085EBE9" w14:textId="77777777" w:rsidR="00BC3565" w:rsidRDefault="00BC356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TYP POJAZDU - SAMOCHÓD OSOBOWY | SEGMENT - D | WERSJA NADWOZIOWA - SEDAN / LIFTBACK</w:t>
            </w:r>
          </w:p>
        </w:tc>
      </w:tr>
      <w:tr w:rsidR="00BC3565" w14:paraId="77495E04" w14:textId="77777777" w:rsidTr="00BC3565">
        <w:trPr>
          <w:trHeight w:val="179"/>
        </w:trPr>
        <w:tc>
          <w:tcPr>
            <w:tcW w:w="422" w:type="dxa"/>
            <w:vAlign w:val="center"/>
            <w:hideMark/>
          </w:tcPr>
          <w:p w14:paraId="116F441E" w14:textId="77777777" w:rsidR="00BC3565" w:rsidRDefault="00BC356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  <w:hideMark/>
          </w:tcPr>
          <w:p w14:paraId="7494DB95" w14:textId="77777777" w:rsidR="00BC3565" w:rsidRDefault="00BC3565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008" w:type="dxa"/>
            <w:vAlign w:val="center"/>
            <w:hideMark/>
          </w:tcPr>
          <w:p w14:paraId="0DB8D52C" w14:textId="77777777" w:rsidR="00BC3565" w:rsidRDefault="00BC3565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7643" w:type="dxa"/>
            <w:vAlign w:val="center"/>
            <w:hideMark/>
          </w:tcPr>
          <w:p w14:paraId="06D6BE26" w14:textId="77777777" w:rsidR="00BC3565" w:rsidRDefault="00BC3565">
            <w:pPr>
              <w:rPr>
                <w:sz w:val="20"/>
                <w:szCs w:val="20"/>
                <w:lang w:eastAsia="pl-PL"/>
              </w:rPr>
            </w:pPr>
          </w:p>
        </w:tc>
      </w:tr>
      <w:tr w:rsidR="00BC3565" w14:paraId="66B6B9D5" w14:textId="77777777" w:rsidTr="00BC3565">
        <w:trPr>
          <w:trHeight w:val="380"/>
        </w:trPr>
        <w:tc>
          <w:tcPr>
            <w:tcW w:w="14034" w:type="dxa"/>
            <w:gridSpan w:val="4"/>
            <w:shd w:val="clear" w:color="auto" w:fill="D9D9D9"/>
            <w:vAlign w:val="center"/>
            <w:hideMark/>
          </w:tcPr>
          <w:p w14:paraId="54A8B1B8" w14:textId="77777777" w:rsidR="00BC3565" w:rsidRDefault="00BC356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OFEROWANY MODEL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(należy wpisać w prawej kolumnie)</w:t>
            </w:r>
          </w:p>
        </w:tc>
      </w:tr>
      <w:tr w:rsidR="00BC3565" w14:paraId="59A0E5D4" w14:textId="77777777" w:rsidTr="00BC3565">
        <w:trPr>
          <w:trHeight w:val="179"/>
        </w:trPr>
        <w:tc>
          <w:tcPr>
            <w:tcW w:w="422" w:type="dxa"/>
            <w:vAlign w:val="center"/>
            <w:hideMark/>
          </w:tcPr>
          <w:p w14:paraId="0B03FFFE" w14:textId="77777777" w:rsidR="00BC3565" w:rsidRDefault="00BC356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  <w:hideMark/>
          </w:tcPr>
          <w:p w14:paraId="33805E0F" w14:textId="77777777" w:rsidR="00BC3565" w:rsidRDefault="00BC3565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008" w:type="dxa"/>
            <w:vAlign w:val="center"/>
            <w:hideMark/>
          </w:tcPr>
          <w:p w14:paraId="5EA5346C" w14:textId="77777777" w:rsidR="00BC3565" w:rsidRDefault="00BC3565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7643" w:type="dxa"/>
            <w:vAlign w:val="center"/>
            <w:hideMark/>
          </w:tcPr>
          <w:p w14:paraId="02D8FE50" w14:textId="77777777" w:rsidR="00BC3565" w:rsidRDefault="00BC3565">
            <w:pPr>
              <w:rPr>
                <w:sz w:val="20"/>
                <w:szCs w:val="20"/>
                <w:lang w:eastAsia="pl-PL"/>
              </w:rPr>
            </w:pPr>
          </w:p>
        </w:tc>
      </w:tr>
      <w:tr w:rsidR="00BC3565" w14:paraId="0E847C83" w14:textId="77777777" w:rsidTr="00BC3565">
        <w:trPr>
          <w:trHeight w:val="419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0C9DDAA6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1ED9DA9D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Marka</w:t>
            </w:r>
          </w:p>
        </w:tc>
        <w:tc>
          <w:tcPr>
            <w:tcW w:w="8651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26A47761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C3565" w14:paraId="693A83B7" w14:textId="77777777" w:rsidTr="00BC3565">
        <w:trPr>
          <w:trHeight w:val="419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0BA970E1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7E5C1F8E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86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2F339727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C3565" w14:paraId="3334E994" w14:textId="77777777" w:rsidTr="00BC3565">
        <w:trPr>
          <w:trHeight w:val="419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04DBE770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034A7302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Silnik o pojemności do 2500 cm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(z możliwością odchylenia o 2%, wynikającą z jego homologacji)</w:t>
            </w:r>
          </w:p>
        </w:tc>
        <w:tc>
          <w:tcPr>
            <w:tcW w:w="86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5A2AB37F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C3565" w14:paraId="6E0E0200" w14:textId="77777777" w:rsidTr="00BC3565">
        <w:trPr>
          <w:trHeight w:val="419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0FF1A677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448BD296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Moc min. 180 KM</w:t>
            </w:r>
          </w:p>
        </w:tc>
        <w:tc>
          <w:tcPr>
            <w:tcW w:w="86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431A968A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C3565" w14:paraId="40C83151" w14:textId="77777777" w:rsidTr="00BC3565">
        <w:trPr>
          <w:trHeight w:val="419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2A6F99FC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16732640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Rodzaj paliwa - benzyna</w:t>
            </w:r>
          </w:p>
        </w:tc>
        <w:tc>
          <w:tcPr>
            <w:tcW w:w="86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5A8F2696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C3565" w14:paraId="2450CAE5" w14:textId="77777777" w:rsidTr="00BC3565">
        <w:trPr>
          <w:trHeight w:val="419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5B18CEAF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61BDFCBE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Skrzynia biegów -  automatyczna</w:t>
            </w:r>
          </w:p>
        </w:tc>
        <w:tc>
          <w:tcPr>
            <w:tcW w:w="86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5095F7D0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C3565" w14:paraId="4C009B72" w14:textId="77777777" w:rsidTr="00BC3565">
        <w:trPr>
          <w:trHeight w:val="419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4A846EFC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55A29170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Wersja nadwoziowa </w:t>
            </w:r>
          </w:p>
        </w:tc>
        <w:tc>
          <w:tcPr>
            <w:tcW w:w="86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58B251FF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C3565" w14:paraId="16C758E7" w14:textId="77777777" w:rsidTr="00BC3565">
        <w:trPr>
          <w:trHeight w:val="419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4E584F43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2CE597EE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Maksymalne średnie spalanie (WLTP)</w:t>
            </w:r>
          </w:p>
        </w:tc>
        <w:tc>
          <w:tcPr>
            <w:tcW w:w="86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7F025016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9,0 l/100 km</w:t>
            </w:r>
          </w:p>
        </w:tc>
      </w:tr>
      <w:tr w:rsidR="00BC3565" w14:paraId="1E1BBD3B" w14:textId="77777777" w:rsidTr="00BC3565">
        <w:trPr>
          <w:trHeight w:val="419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78AA4199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36A386D0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Maksymalna średnia emisja CO2 (WLTP)</w:t>
            </w:r>
          </w:p>
        </w:tc>
        <w:tc>
          <w:tcPr>
            <w:tcW w:w="86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3A77B9B2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200g/CO2 km</w:t>
            </w:r>
          </w:p>
        </w:tc>
      </w:tr>
      <w:tr w:rsidR="00BC3565" w14:paraId="3E7CA380" w14:textId="77777777" w:rsidTr="00BC3565">
        <w:trPr>
          <w:trHeight w:val="419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29373290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459B85A5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 emisji spalin Euro 6</w:t>
            </w:r>
          </w:p>
        </w:tc>
        <w:tc>
          <w:tcPr>
            <w:tcW w:w="86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7A62E1C8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TAK / NIE </w:t>
            </w:r>
            <w:r>
              <w:rPr>
                <w:rFonts w:ascii="Arial" w:hAnsi="Arial" w:cs="Arial"/>
                <w:i/>
                <w:sz w:val="18"/>
                <w:szCs w:val="18"/>
              </w:rPr>
              <w:t>(niepotrzebne skreślić)</w:t>
            </w:r>
          </w:p>
        </w:tc>
      </w:tr>
      <w:tr w:rsidR="00BC3565" w14:paraId="497ACE4F" w14:textId="77777777" w:rsidTr="00BC3565">
        <w:trPr>
          <w:trHeight w:val="419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4E994A6E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69C92B23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Długość nie mniejsza niż 4760 cm</w:t>
            </w:r>
          </w:p>
        </w:tc>
        <w:tc>
          <w:tcPr>
            <w:tcW w:w="86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6588BB00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565" w14:paraId="169E312A" w14:textId="77777777" w:rsidTr="00BC3565">
        <w:trPr>
          <w:trHeight w:val="419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07498857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2B002AB4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Rozstaw osi nie mniejszy niż 2830 cm</w:t>
            </w:r>
          </w:p>
        </w:tc>
        <w:tc>
          <w:tcPr>
            <w:tcW w:w="86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4072FE9A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565" w14:paraId="0BF502E2" w14:textId="77777777" w:rsidTr="00BC3565">
        <w:trPr>
          <w:trHeight w:val="419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4DD0DC38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609D2084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Szerokość auta mierzona bez lusterek nie mniejsza niż 1840 cm</w:t>
            </w:r>
          </w:p>
        </w:tc>
        <w:tc>
          <w:tcPr>
            <w:tcW w:w="86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06F54F6F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565" w14:paraId="266882EA" w14:textId="77777777" w:rsidTr="00BC3565">
        <w:trPr>
          <w:trHeight w:val="419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517C5C5C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2AF02178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Pojemność bagażnika bez składania siedzeń nie mniejsza niż 475 l</w:t>
            </w:r>
          </w:p>
        </w:tc>
        <w:tc>
          <w:tcPr>
            <w:tcW w:w="86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5940CF96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565" w14:paraId="10B83F38" w14:textId="77777777" w:rsidTr="00BC3565">
        <w:trPr>
          <w:trHeight w:val="179"/>
        </w:trPr>
        <w:tc>
          <w:tcPr>
            <w:tcW w:w="422" w:type="dxa"/>
            <w:vAlign w:val="center"/>
            <w:hideMark/>
          </w:tcPr>
          <w:p w14:paraId="1273012F" w14:textId="77777777" w:rsidR="00BC3565" w:rsidRDefault="00BC3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  <w:hideMark/>
          </w:tcPr>
          <w:p w14:paraId="61012810" w14:textId="77777777" w:rsidR="00BC3565" w:rsidRDefault="00BC3565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008" w:type="dxa"/>
            <w:vAlign w:val="center"/>
            <w:hideMark/>
          </w:tcPr>
          <w:p w14:paraId="046ACC4D" w14:textId="77777777" w:rsidR="00BC3565" w:rsidRDefault="00BC3565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7643" w:type="dxa"/>
            <w:vAlign w:val="center"/>
            <w:hideMark/>
          </w:tcPr>
          <w:p w14:paraId="102C5B53" w14:textId="77777777" w:rsidR="00BC3565" w:rsidRDefault="00BC3565">
            <w:pPr>
              <w:rPr>
                <w:sz w:val="20"/>
                <w:szCs w:val="20"/>
                <w:lang w:eastAsia="pl-PL"/>
              </w:rPr>
            </w:pPr>
          </w:p>
        </w:tc>
      </w:tr>
      <w:tr w:rsidR="00BC3565" w14:paraId="021BA2D0" w14:textId="77777777" w:rsidTr="00BC3565">
        <w:trPr>
          <w:trHeight w:val="341"/>
        </w:trPr>
        <w:tc>
          <w:tcPr>
            <w:tcW w:w="5383" w:type="dxa"/>
            <w:gridSpan w:val="2"/>
            <w:vMerge w:val="restart"/>
            <w:shd w:val="clear" w:color="auto" w:fill="D9D9D9"/>
            <w:vAlign w:val="center"/>
            <w:hideMark/>
          </w:tcPr>
          <w:p w14:paraId="075E0670" w14:textId="77777777" w:rsidR="00BC3565" w:rsidRDefault="00BC356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Wymagania z zakresu wyposażenia stawiane przez Zamawiającego</w:t>
            </w:r>
          </w:p>
        </w:tc>
        <w:tc>
          <w:tcPr>
            <w:tcW w:w="8651" w:type="dxa"/>
            <w:gridSpan w:val="2"/>
            <w:shd w:val="clear" w:color="auto" w:fill="D9D9D9"/>
            <w:vAlign w:val="center"/>
            <w:hideMark/>
          </w:tcPr>
          <w:p w14:paraId="3D29A7EA" w14:textId="77777777" w:rsidR="00BC3565" w:rsidRDefault="00BC356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oferowanego samochodu jego parametrów i wyposażenia*</w:t>
            </w:r>
          </w:p>
        </w:tc>
      </w:tr>
      <w:tr w:rsidR="00BC3565" w14:paraId="5635FAFE" w14:textId="77777777" w:rsidTr="00BC3565">
        <w:trPr>
          <w:trHeight w:val="341"/>
        </w:trPr>
        <w:tc>
          <w:tcPr>
            <w:tcW w:w="0" w:type="auto"/>
            <w:gridSpan w:val="2"/>
            <w:vMerge/>
            <w:vAlign w:val="center"/>
            <w:hideMark/>
          </w:tcPr>
          <w:p w14:paraId="7941C121" w14:textId="77777777" w:rsidR="00BC3565" w:rsidRDefault="00BC356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51" w:type="dxa"/>
            <w:gridSpan w:val="2"/>
            <w:shd w:val="clear" w:color="auto" w:fill="D9D9D9"/>
            <w:vAlign w:val="center"/>
            <w:hideMark/>
          </w:tcPr>
          <w:p w14:paraId="6A9AF856" w14:textId="77777777" w:rsidR="00BC3565" w:rsidRDefault="00BC356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Wyposażenie zgodne z wymaganiami?</w:t>
            </w:r>
          </w:p>
        </w:tc>
      </w:tr>
      <w:tr w:rsidR="00BC3565" w14:paraId="34D853B0" w14:textId="77777777" w:rsidTr="00BC3565">
        <w:trPr>
          <w:trHeight w:val="341"/>
        </w:trPr>
        <w:tc>
          <w:tcPr>
            <w:tcW w:w="0" w:type="auto"/>
            <w:gridSpan w:val="2"/>
            <w:vMerge/>
            <w:vAlign w:val="center"/>
            <w:hideMark/>
          </w:tcPr>
          <w:p w14:paraId="6FEAD6DC" w14:textId="77777777" w:rsidR="00BC3565" w:rsidRDefault="00BC356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51" w:type="dxa"/>
            <w:gridSpan w:val="2"/>
            <w:shd w:val="clear" w:color="auto" w:fill="D9D9D9"/>
            <w:vAlign w:val="center"/>
            <w:hideMark/>
          </w:tcPr>
          <w:p w14:paraId="1F41A80A" w14:textId="77777777" w:rsidR="00BC3565" w:rsidRDefault="00BC356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TAK | NIE</w:t>
            </w:r>
          </w:p>
        </w:tc>
      </w:tr>
      <w:tr w:rsidR="00BC3565" w14:paraId="2100F73E" w14:textId="77777777" w:rsidTr="00BC3565">
        <w:trPr>
          <w:trHeight w:val="179"/>
        </w:trPr>
        <w:tc>
          <w:tcPr>
            <w:tcW w:w="422" w:type="dxa"/>
            <w:vAlign w:val="center"/>
            <w:hideMark/>
          </w:tcPr>
          <w:p w14:paraId="6A0F486C" w14:textId="77777777" w:rsidR="00BC3565" w:rsidRDefault="00BC356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  <w:hideMark/>
          </w:tcPr>
          <w:p w14:paraId="675A4DFE" w14:textId="77777777" w:rsidR="00BC3565" w:rsidRDefault="00BC3565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008" w:type="dxa"/>
            <w:vAlign w:val="center"/>
            <w:hideMark/>
          </w:tcPr>
          <w:p w14:paraId="0E6F05A8" w14:textId="77777777" w:rsidR="00BC3565" w:rsidRDefault="00BC3565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7643" w:type="dxa"/>
            <w:vAlign w:val="center"/>
            <w:hideMark/>
          </w:tcPr>
          <w:p w14:paraId="5438C596" w14:textId="77777777" w:rsidR="00BC3565" w:rsidRDefault="00BC3565">
            <w:pPr>
              <w:rPr>
                <w:sz w:val="20"/>
                <w:szCs w:val="20"/>
                <w:lang w:eastAsia="pl-PL"/>
              </w:rPr>
            </w:pPr>
          </w:p>
        </w:tc>
      </w:tr>
      <w:tr w:rsidR="00BC3565" w14:paraId="2000397C" w14:textId="77777777" w:rsidTr="00BC3565">
        <w:trPr>
          <w:trHeight w:val="401"/>
        </w:trPr>
        <w:tc>
          <w:tcPr>
            <w:tcW w:w="14034" w:type="dxa"/>
            <w:gridSpan w:val="4"/>
            <w:shd w:val="clear" w:color="auto" w:fill="F2F2F2"/>
            <w:vAlign w:val="center"/>
            <w:hideMark/>
          </w:tcPr>
          <w:p w14:paraId="3D19C0A4" w14:textId="77777777" w:rsidR="00BC3565" w:rsidRDefault="00BC356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WYPOSAŻENIE Z ZAKRESU BIEZPIECZEŃSTWA</w:t>
            </w:r>
          </w:p>
        </w:tc>
      </w:tr>
      <w:tr w:rsidR="00BC3565" w14:paraId="68C6E289" w14:textId="77777777" w:rsidTr="00BC3565">
        <w:trPr>
          <w:trHeight w:val="401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43A9FEB9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6B9DCD48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Autoalarm</w:t>
            </w:r>
          </w:p>
        </w:tc>
        <w:tc>
          <w:tcPr>
            <w:tcW w:w="8651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1FD92756" w14:textId="77777777" w:rsidR="00BC3565" w:rsidRDefault="00BC356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C3565" w14:paraId="4CB9F989" w14:textId="77777777" w:rsidTr="00BC3565">
        <w:trPr>
          <w:trHeight w:val="401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30ED88DF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23A8AA75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Centralny zamek z pilotem</w:t>
            </w:r>
          </w:p>
        </w:tc>
        <w:tc>
          <w:tcPr>
            <w:tcW w:w="86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189FFD02" w14:textId="77777777" w:rsidR="00BC3565" w:rsidRDefault="00BC356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C3565" w14:paraId="56670497" w14:textId="77777777" w:rsidTr="00BC3565">
        <w:trPr>
          <w:trHeight w:val="509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15A6E55F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3EBA36DE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 6 poduszek powietrznych (w tym poduszki czołowe, boczne  i kurtyny powietrzne)</w:t>
            </w:r>
          </w:p>
        </w:tc>
        <w:tc>
          <w:tcPr>
            <w:tcW w:w="86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08D7B5D3" w14:textId="77777777" w:rsidR="00BC3565" w:rsidRDefault="00BC356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C3565" w14:paraId="29E9FE0E" w14:textId="77777777" w:rsidTr="00BC3565">
        <w:trPr>
          <w:trHeight w:val="401"/>
        </w:trPr>
        <w:tc>
          <w:tcPr>
            <w:tcW w:w="422" w:type="dxa"/>
            <w:noWrap/>
            <w:vAlign w:val="center"/>
            <w:hideMark/>
          </w:tcPr>
          <w:p w14:paraId="492803C0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1F24AFFF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Asystent martwego pola</w:t>
            </w:r>
          </w:p>
        </w:tc>
        <w:tc>
          <w:tcPr>
            <w:tcW w:w="86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5D809BE8" w14:textId="77777777" w:rsidR="00BC3565" w:rsidRDefault="00BC356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C3565" w14:paraId="69684F8F" w14:textId="77777777" w:rsidTr="00BC3565">
        <w:trPr>
          <w:trHeight w:val="179"/>
        </w:trPr>
        <w:tc>
          <w:tcPr>
            <w:tcW w:w="422" w:type="dxa"/>
            <w:noWrap/>
            <w:vAlign w:val="center"/>
            <w:hideMark/>
          </w:tcPr>
          <w:p w14:paraId="10C432B6" w14:textId="77777777" w:rsidR="00BC3565" w:rsidRDefault="00BC356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1" w:type="dxa"/>
            <w:noWrap/>
            <w:vAlign w:val="center"/>
            <w:hideMark/>
          </w:tcPr>
          <w:p w14:paraId="51DA1881" w14:textId="77777777" w:rsidR="00BC3565" w:rsidRDefault="00BC3565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008" w:type="dxa"/>
            <w:noWrap/>
            <w:vAlign w:val="center"/>
            <w:hideMark/>
          </w:tcPr>
          <w:p w14:paraId="36EAE308" w14:textId="77777777" w:rsidR="00BC3565" w:rsidRDefault="00BC3565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7643" w:type="dxa"/>
            <w:noWrap/>
            <w:vAlign w:val="center"/>
            <w:hideMark/>
          </w:tcPr>
          <w:p w14:paraId="6C147F66" w14:textId="77777777" w:rsidR="00BC3565" w:rsidRDefault="00BC3565">
            <w:pPr>
              <w:rPr>
                <w:sz w:val="20"/>
                <w:szCs w:val="20"/>
                <w:lang w:eastAsia="pl-PL"/>
              </w:rPr>
            </w:pPr>
          </w:p>
        </w:tc>
      </w:tr>
      <w:tr w:rsidR="00BC3565" w14:paraId="44A3DA92" w14:textId="77777777" w:rsidTr="00BC3565">
        <w:trPr>
          <w:trHeight w:val="401"/>
        </w:trPr>
        <w:tc>
          <w:tcPr>
            <w:tcW w:w="14034" w:type="dxa"/>
            <w:gridSpan w:val="4"/>
            <w:shd w:val="clear" w:color="auto" w:fill="F2F2F2"/>
            <w:vAlign w:val="center"/>
            <w:hideMark/>
          </w:tcPr>
          <w:p w14:paraId="61C1032E" w14:textId="77777777" w:rsidR="00BC3565" w:rsidRDefault="00BC356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WYPOSAŻENIE Z ZAKRESU KOMFORTU</w:t>
            </w:r>
          </w:p>
        </w:tc>
      </w:tr>
      <w:tr w:rsidR="00BC3565" w14:paraId="0139BF8A" w14:textId="77777777" w:rsidTr="00BC3565">
        <w:trPr>
          <w:trHeight w:val="401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5D04EB3A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20C10842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Elektrycznie sterowane szyby boczne przód/tył</w:t>
            </w:r>
          </w:p>
        </w:tc>
        <w:tc>
          <w:tcPr>
            <w:tcW w:w="8651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28668CF1" w14:textId="77777777" w:rsidR="00BC3565" w:rsidRDefault="00BC356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C3565" w14:paraId="08516AB6" w14:textId="77777777" w:rsidTr="00BC3565">
        <w:trPr>
          <w:trHeight w:val="401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1F75B746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0204BD5E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Elektrycznie sterowane i podgrzewane lusterka boczne </w:t>
            </w:r>
          </w:p>
        </w:tc>
        <w:tc>
          <w:tcPr>
            <w:tcW w:w="86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0AE18253" w14:textId="77777777" w:rsidR="00BC3565" w:rsidRDefault="00BC356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C3565" w14:paraId="6CC9E44D" w14:textId="77777777" w:rsidTr="00BC3565">
        <w:trPr>
          <w:trHeight w:val="401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36776B96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1E673785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Fotel kierowcy z regulacją wysokości</w:t>
            </w:r>
          </w:p>
        </w:tc>
        <w:tc>
          <w:tcPr>
            <w:tcW w:w="865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78C9B24B" w14:textId="77777777" w:rsidR="00BC3565" w:rsidRDefault="00BC356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C3565" w14:paraId="7858ED2D" w14:textId="77777777" w:rsidTr="00BC3565">
        <w:trPr>
          <w:trHeight w:val="401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18483DF5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267DADB5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Czujniki parkowania (przód, tył)</w:t>
            </w:r>
          </w:p>
        </w:tc>
        <w:tc>
          <w:tcPr>
            <w:tcW w:w="86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3E7DBA18" w14:textId="77777777" w:rsidR="00BC3565" w:rsidRDefault="00BC356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C3565" w14:paraId="3BBCE919" w14:textId="77777777" w:rsidTr="00BC3565">
        <w:trPr>
          <w:trHeight w:val="401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068FDBF9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57F6A66A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Tylna kamera parkowania</w:t>
            </w:r>
          </w:p>
        </w:tc>
        <w:tc>
          <w:tcPr>
            <w:tcW w:w="86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2C5B0ADF" w14:textId="77777777" w:rsidR="00BC3565" w:rsidRDefault="00BC356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C3565" w14:paraId="6587B9BE" w14:textId="77777777" w:rsidTr="00BC3565">
        <w:trPr>
          <w:trHeight w:val="401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594746FC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1E7B28C3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Tempomat</w:t>
            </w:r>
          </w:p>
        </w:tc>
        <w:tc>
          <w:tcPr>
            <w:tcW w:w="86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75D773F0" w14:textId="77777777" w:rsidR="00BC3565" w:rsidRDefault="00BC356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C3565" w14:paraId="689921A9" w14:textId="77777777" w:rsidTr="00BC3565">
        <w:trPr>
          <w:trHeight w:val="401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22ED9C18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108A180B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Nawigacja z usługą bezpłatnej aktualizacji</w:t>
            </w:r>
          </w:p>
        </w:tc>
        <w:tc>
          <w:tcPr>
            <w:tcW w:w="86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1CC910E0" w14:textId="77777777" w:rsidR="00BC3565" w:rsidRDefault="00BC356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C3565" w14:paraId="0261E6DA" w14:textId="77777777" w:rsidTr="00BC3565">
        <w:trPr>
          <w:trHeight w:val="401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55AD4AC0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74199957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Klimatyzacja automatyczna min. 3-strefowa</w:t>
            </w:r>
          </w:p>
        </w:tc>
        <w:tc>
          <w:tcPr>
            <w:tcW w:w="86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151C8689" w14:textId="77777777" w:rsidR="00BC3565" w:rsidRDefault="00BC356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C3565" w14:paraId="55D36726" w14:textId="77777777" w:rsidTr="00BC3565">
        <w:trPr>
          <w:trHeight w:val="401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00E1EBB3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4961" w:type="dxa"/>
            <w:noWrap/>
            <w:vAlign w:val="center"/>
            <w:hideMark/>
          </w:tcPr>
          <w:p w14:paraId="761BF5D6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Reflektory mijania w technologii LED lub wyższej</w:t>
            </w:r>
          </w:p>
        </w:tc>
        <w:tc>
          <w:tcPr>
            <w:tcW w:w="86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29B31257" w14:textId="77777777" w:rsidR="00BC3565" w:rsidRDefault="00BC356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C3565" w14:paraId="2D72DBC6" w14:textId="77777777" w:rsidTr="00BC3565">
        <w:trPr>
          <w:trHeight w:val="401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2A290AF3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4961" w:type="dxa"/>
            <w:noWrap/>
            <w:vAlign w:val="center"/>
            <w:hideMark/>
          </w:tcPr>
          <w:p w14:paraId="0395E692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Przyciemniane szyby tylne</w:t>
            </w:r>
          </w:p>
        </w:tc>
        <w:tc>
          <w:tcPr>
            <w:tcW w:w="86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28BB1DCC" w14:textId="77777777" w:rsidR="00BC3565" w:rsidRDefault="00BC356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C3565" w14:paraId="2881621B" w14:textId="77777777" w:rsidTr="00BC3565">
        <w:trPr>
          <w:trHeight w:val="401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2A660B68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15.</w:t>
            </w:r>
          </w:p>
        </w:tc>
        <w:tc>
          <w:tcPr>
            <w:tcW w:w="4961" w:type="dxa"/>
            <w:noWrap/>
            <w:vAlign w:val="center"/>
            <w:hideMark/>
          </w:tcPr>
          <w:p w14:paraId="27D04B68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Podgrzewane fotele przednie i tylne</w:t>
            </w:r>
          </w:p>
        </w:tc>
        <w:tc>
          <w:tcPr>
            <w:tcW w:w="86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7CE99837" w14:textId="77777777" w:rsidR="00BC3565" w:rsidRDefault="00BC356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C3565" w14:paraId="6E85AEF5" w14:textId="77777777" w:rsidTr="00BC3565">
        <w:trPr>
          <w:trHeight w:val="179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069D5D7C" w14:textId="77777777" w:rsidR="00BC3565" w:rsidRDefault="00BC356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4961" w:type="dxa"/>
            <w:noWrap/>
            <w:vAlign w:val="center"/>
            <w:hideMark/>
          </w:tcPr>
          <w:p w14:paraId="5E180FF3" w14:textId="77777777" w:rsidR="00BC3565" w:rsidRDefault="00BC356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  <w:hideMark/>
          </w:tcPr>
          <w:p w14:paraId="5C28B611" w14:textId="77777777" w:rsidR="00BC3565" w:rsidRDefault="00BC3565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7643" w:type="dxa"/>
            <w:noWrap/>
            <w:vAlign w:val="center"/>
            <w:hideMark/>
          </w:tcPr>
          <w:p w14:paraId="20DD8D62" w14:textId="77777777" w:rsidR="00BC3565" w:rsidRDefault="00BC3565">
            <w:pPr>
              <w:rPr>
                <w:sz w:val="20"/>
                <w:szCs w:val="20"/>
                <w:lang w:eastAsia="pl-PL"/>
              </w:rPr>
            </w:pPr>
          </w:p>
        </w:tc>
      </w:tr>
      <w:tr w:rsidR="00BC3565" w14:paraId="2533192D" w14:textId="77777777" w:rsidTr="00BC3565">
        <w:trPr>
          <w:trHeight w:val="401"/>
        </w:trPr>
        <w:tc>
          <w:tcPr>
            <w:tcW w:w="14034" w:type="dxa"/>
            <w:gridSpan w:val="4"/>
            <w:shd w:val="clear" w:color="auto" w:fill="F2F2F2"/>
            <w:vAlign w:val="center"/>
            <w:hideMark/>
          </w:tcPr>
          <w:p w14:paraId="1995DC5A" w14:textId="77777777" w:rsidR="00BC3565" w:rsidRDefault="00BC356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WYPOSAŻENIE FUNKCJONALNE</w:t>
            </w:r>
          </w:p>
        </w:tc>
      </w:tr>
      <w:tr w:rsidR="00BC3565" w14:paraId="41C25BDC" w14:textId="77777777" w:rsidTr="00BC3565">
        <w:trPr>
          <w:trHeight w:val="401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34599AD5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6C959BCB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Felgi aluminiowe min 17”</w:t>
            </w:r>
          </w:p>
        </w:tc>
        <w:tc>
          <w:tcPr>
            <w:tcW w:w="8651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4286A059" w14:textId="77777777" w:rsidR="00BC3565" w:rsidRDefault="00BC356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C3565" w14:paraId="43BCB42F" w14:textId="77777777" w:rsidTr="00BC3565">
        <w:trPr>
          <w:trHeight w:val="401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584AE57B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4C52825D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Koło zapasowe pełnowymiarowe lub dojazdowe</w:t>
            </w:r>
          </w:p>
        </w:tc>
        <w:tc>
          <w:tcPr>
            <w:tcW w:w="8651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14600C18" w14:textId="77777777" w:rsidR="00BC3565" w:rsidRDefault="00BC356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C3565" w14:paraId="626E3453" w14:textId="77777777" w:rsidTr="00BC3565">
        <w:trPr>
          <w:trHeight w:val="179"/>
        </w:trPr>
        <w:tc>
          <w:tcPr>
            <w:tcW w:w="422" w:type="dxa"/>
            <w:noWrap/>
            <w:vAlign w:val="center"/>
            <w:hideMark/>
          </w:tcPr>
          <w:p w14:paraId="39594325" w14:textId="77777777" w:rsidR="00BC3565" w:rsidRDefault="00BC356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1" w:type="dxa"/>
            <w:noWrap/>
            <w:vAlign w:val="center"/>
            <w:hideMark/>
          </w:tcPr>
          <w:p w14:paraId="3071B4A4" w14:textId="77777777" w:rsidR="00BC3565" w:rsidRDefault="00BC3565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008" w:type="dxa"/>
            <w:noWrap/>
            <w:vAlign w:val="center"/>
            <w:hideMark/>
          </w:tcPr>
          <w:p w14:paraId="152BB506" w14:textId="77777777" w:rsidR="00BC3565" w:rsidRDefault="00BC3565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7643" w:type="dxa"/>
            <w:noWrap/>
            <w:vAlign w:val="center"/>
            <w:hideMark/>
          </w:tcPr>
          <w:p w14:paraId="48CC588F" w14:textId="77777777" w:rsidR="00BC3565" w:rsidRDefault="00BC3565">
            <w:pPr>
              <w:rPr>
                <w:sz w:val="20"/>
                <w:szCs w:val="20"/>
                <w:lang w:eastAsia="pl-PL"/>
              </w:rPr>
            </w:pPr>
          </w:p>
        </w:tc>
      </w:tr>
      <w:tr w:rsidR="00BC3565" w14:paraId="251D7B35" w14:textId="77777777" w:rsidTr="00BC3565">
        <w:trPr>
          <w:trHeight w:val="401"/>
        </w:trPr>
        <w:tc>
          <w:tcPr>
            <w:tcW w:w="14034" w:type="dxa"/>
            <w:gridSpan w:val="4"/>
            <w:shd w:val="clear" w:color="auto" w:fill="F2F2F2"/>
            <w:vAlign w:val="center"/>
            <w:hideMark/>
          </w:tcPr>
          <w:p w14:paraId="38DA2DD8" w14:textId="77777777" w:rsidR="00BC3565" w:rsidRDefault="00BC356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PERSONALIZACJA</w:t>
            </w:r>
          </w:p>
        </w:tc>
      </w:tr>
      <w:tr w:rsidR="00BC3565" w14:paraId="68FC4B14" w14:textId="77777777" w:rsidTr="00BC3565">
        <w:trPr>
          <w:trHeight w:val="401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770C5B85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301FF128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Kolor nadwozia metalizowany lub perłowy - czarny lub szary</w:t>
            </w:r>
          </w:p>
        </w:tc>
        <w:tc>
          <w:tcPr>
            <w:tcW w:w="8651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54735E7A" w14:textId="77777777" w:rsidR="00BC3565" w:rsidRDefault="00BC356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C3565" w14:paraId="4B7486A3" w14:textId="77777777" w:rsidTr="00BC3565">
        <w:trPr>
          <w:trHeight w:val="401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31D93986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75809BCC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Tapicerka skórzana – beż</w:t>
            </w:r>
          </w:p>
        </w:tc>
        <w:tc>
          <w:tcPr>
            <w:tcW w:w="86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61E5E44F" w14:textId="77777777" w:rsidR="00BC3565" w:rsidRDefault="00BC356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C3565" w14:paraId="548B5224" w14:textId="77777777" w:rsidTr="00BC3565">
        <w:trPr>
          <w:trHeight w:val="179"/>
        </w:trPr>
        <w:tc>
          <w:tcPr>
            <w:tcW w:w="422" w:type="dxa"/>
            <w:noWrap/>
            <w:vAlign w:val="center"/>
            <w:hideMark/>
          </w:tcPr>
          <w:p w14:paraId="505DF02F" w14:textId="77777777" w:rsidR="00BC3565" w:rsidRDefault="00BC356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  <w:hideMark/>
          </w:tcPr>
          <w:p w14:paraId="3ED4142A" w14:textId="77777777" w:rsidR="00BC3565" w:rsidRDefault="00BC3565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008" w:type="dxa"/>
            <w:noWrap/>
            <w:vAlign w:val="center"/>
            <w:hideMark/>
          </w:tcPr>
          <w:p w14:paraId="691667F9" w14:textId="77777777" w:rsidR="00BC3565" w:rsidRDefault="00BC3565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7643" w:type="dxa"/>
            <w:noWrap/>
            <w:vAlign w:val="center"/>
            <w:hideMark/>
          </w:tcPr>
          <w:p w14:paraId="1B9F97B2" w14:textId="77777777" w:rsidR="00BC3565" w:rsidRDefault="00BC3565">
            <w:pPr>
              <w:rPr>
                <w:sz w:val="20"/>
                <w:szCs w:val="20"/>
                <w:lang w:eastAsia="pl-PL"/>
              </w:rPr>
            </w:pPr>
          </w:p>
        </w:tc>
      </w:tr>
      <w:tr w:rsidR="00BC3565" w14:paraId="141C8C93" w14:textId="77777777" w:rsidTr="00BC3565">
        <w:trPr>
          <w:trHeight w:val="401"/>
        </w:trPr>
        <w:tc>
          <w:tcPr>
            <w:tcW w:w="14034" w:type="dxa"/>
            <w:gridSpan w:val="4"/>
            <w:shd w:val="clear" w:color="auto" w:fill="F2F2F2"/>
            <w:vAlign w:val="center"/>
            <w:hideMark/>
          </w:tcPr>
          <w:p w14:paraId="7FDB1E0B" w14:textId="77777777" w:rsidR="00BC3565" w:rsidRDefault="00BC356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GWARANCJA **</w:t>
            </w:r>
          </w:p>
        </w:tc>
      </w:tr>
      <w:tr w:rsidR="00BC3565" w14:paraId="110F7E42" w14:textId="77777777" w:rsidTr="00BC3565">
        <w:trPr>
          <w:trHeight w:val="401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2649B18E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742D595E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Gwarancja mechaniczna - min. 2 lata</w:t>
            </w:r>
          </w:p>
        </w:tc>
        <w:tc>
          <w:tcPr>
            <w:tcW w:w="8651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0ACA619D" w14:textId="77777777" w:rsidR="00BC3565" w:rsidRDefault="00BC356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C3565" w14:paraId="15764CDC" w14:textId="77777777" w:rsidTr="00BC3565">
        <w:trPr>
          <w:trHeight w:val="401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1A6B62A0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24B353E4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Gwarancja na lakier - min. 2 lata</w:t>
            </w:r>
          </w:p>
        </w:tc>
        <w:tc>
          <w:tcPr>
            <w:tcW w:w="86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0EA61B69" w14:textId="77777777" w:rsidR="00BC3565" w:rsidRDefault="00BC356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C3565" w14:paraId="2FD21F7D" w14:textId="77777777" w:rsidTr="00BC3565">
        <w:trPr>
          <w:trHeight w:val="401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766F52DC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4961" w:type="dxa"/>
            <w:vAlign w:val="center"/>
            <w:hideMark/>
          </w:tcPr>
          <w:p w14:paraId="27CAB1F1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Gwarancja na perforację - min. 6 lat</w:t>
            </w:r>
          </w:p>
        </w:tc>
        <w:tc>
          <w:tcPr>
            <w:tcW w:w="86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2619334F" w14:textId="77777777" w:rsidR="00BC3565" w:rsidRDefault="00BC356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C3565" w14:paraId="15DE1EFE" w14:textId="77777777" w:rsidTr="00BC3565">
        <w:trPr>
          <w:trHeight w:val="401"/>
        </w:trPr>
        <w:tc>
          <w:tcPr>
            <w:tcW w:w="422" w:type="dxa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2B0EC452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4961" w:type="dxa"/>
            <w:vAlign w:val="center"/>
            <w:hideMark/>
          </w:tcPr>
          <w:p w14:paraId="708E4352" w14:textId="77777777" w:rsidR="00BC3565" w:rsidRDefault="00BC356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Gwarancja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assistance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min. 2 lata</w:t>
            </w:r>
          </w:p>
        </w:tc>
        <w:tc>
          <w:tcPr>
            <w:tcW w:w="86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1CB99036" w14:textId="77777777" w:rsidR="00BC3565" w:rsidRDefault="00BC356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C3565" w14:paraId="6EF6415B" w14:textId="77777777" w:rsidTr="00BC3565">
        <w:trPr>
          <w:trHeight w:val="179"/>
        </w:trPr>
        <w:tc>
          <w:tcPr>
            <w:tcW w:w="422" w:type="dxa"/>
            <w:noWrap/>
            <w:vAlign w:val="center"/>
            <w:hideMark/>
          </w:tcPr>
          <w:p w14:paraId="0557B2AB" w14:textId="77777777" w:rsidR="00BC3565" w:rsidRDefault="00BC356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  <w:hideMark/>
          </w:tcPr>
          <w:p w14:paraId="106E0D09" w14:textId="77777777" w:rsidR="00BC3565" w:rsidRDefault="00BC3565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008" w:type="dxa"/>
            <w:noWrap/>
            <w:vAlign w:val="center"/>
            <w:hideMark/>
          </w:tcPr>
          <w:p w14:paraId="68F6CD9C" w14:textId="77777777" w:rsidR="00BC3565" w:rsidRDefault="00BC3565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7643" w:type="dxa"/>
            <w:noWrap/>
            <w:vAlign w:val="center"/>
            <w:hideMark/>
          </w:tcPr>
          <w:p w14:paraId="5F3AD47A" w14:textId="77777777" w:rsidR="00BC3565" w:rsidRDefault="00BC3565">
            <w:pPr>
              <w:rPr>
                <w:sz w:val="20"/>
                <w:szCs w:val="20"/>
                <w:lang w:eastAsia="pl-PL"/>
              </w:rPr>
            </w:pPr>
          </w:p>
        </w:tc>
      </w:tr>
      <w:tr w:rsidR="00BC3565" w14:paraId="5BCF9BF3" w14:textId="77777777" w:rsidTr="00BC3565">
        <w:trPr>
          <w:trHeight w:val="380"/>
        </w:trPr>
        <w:tc>
          <w:tcPr>
            <w:tcW w:w="14034" w:type="dxa"/>
            <w:gridSpan w:val="4"/>
            <w:noWrap/>
            <w:vAlign w:val="center"/>
            <w:hideMark/>
          </w:tcPr>
          <w:p w14:paraId="7836359E" w14:textId="77777777" w:rsidR="00BC3565" w:rsidRDefault="00BC3565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* Zamawiający wymaga dokładnego opisania oferowanych samochodów, ich parametrów i wyposażenia</w:t>
            </w:r>
          </w:p>
          <w:p w14:paraId="52B3EE73" w14:textId="77777777" w:rsidR="00BC3565" w:rsidRDefault="00BC3565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** Oferowany okres należy wpisać w prawej kolumnie</w:t>
            </w:r>
          </w:p>
        </w:tc>
      </w:tr>
    </w:tbl>
    <w:p w14:paraId="469EA1E1" w14:textId="77777777" w:rsidR="00BC3565" w:rsidRDefault="00BC3565" w:rsidP="00BC3565">
      <w:pPr>
        <w:spacing w:line="276" w:lineRule="auto"/>
        <w:ind w:left="360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9F4BA12" w14:textId="77777777" w:rsidR="00BC3565" w:rsidRDefault="00BC3565" w:rsidP="00BC3565">
      <w:pPr>
        <w:spacing w:line="276" w:lineRule="auto"/>
        <w:ind w:left="360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6BC55F0" w14:textId="23B68DC4" w:rsidR="0050024D" w:rsidRPr="00066EEF" w:rsidRDefault="0050024D" w:rsidP="0050024D">
      <w:pPr>
        <w:tabs>
          <w:tab w:val="left" w:pos="426"/>
        </w:tabs>
        <w:spacing w:after="120" w:line="271" w:lineRule="auto"/>
        <w:rPr>
          <w:rFonts w:ascii="Arial" w:eastAsia="Calibri" w:hAnsi="Arial" w:cs="Arial"/>
          <w:sz w:val="18"/>
          <w:szCs w:val="18"/>
        </w:rPr>
      </w:pPr>
      <w:r w:rsidRPr="00066EEF">
        <w:rPr>
          <w:rFonts w:ascii="Arial" w:eastAsia="Calibri" w:hAnsi="Arial" w:cs="Arial"/>
          <w:i/>
          <w:iCs/>
          <w:sz w:val="18"/>
          <w:szCs w:val="18"/>
        </w:rPr>
        <w:t>Miejsce i data.........................</w:t>
      </w:r>
      <w:r w:rsidRPr="00066EEF">
        <w:rPr>
          <w:rFonts w:ascii="Arial" w:eastAsia="Calibri" w:hAnsi="Arial" w:cs="Arial"/>
          <w:i/>
          <w:iCs/>
          <w:sz w:val="18"/>
          <w:szCs w:val="18"/>
        </w:rPr>
        <w:tab/>
      </w:r>
      <w:r w:rsidRPr="00066EEF">
        <w:rPr>
          <w:rFonts w:ascii="Arial" w:eastAsia="Calibri" w:hAnsi="Arial" w:cs="Arial"/>
          <w:i/>
          <w:iCs/>
          <w:sz w:val="18"/>
          <w:szCs w:val="18"/>
        </w:rPr>
        <w:tab/>
      </w:r>
      <w:r w:rsidRPr="00066EEF">
        <w:rPr>
          <w:rFonts w:ascii="Arial" w:eastAsia="Calibri" w:hAnsi="Arial" w:cs="Arial"/>
          <w:i/>
          <w:iCs/>
          <w:sz w:val="18"/>
          <w:szCs w:val="18"/>
        </w:rPr>
        <w:tab/>
      </w:r>
      <w:r w:rsidR="00BC3565">
        <w:rPr>
          <w:rFonts w:ascii="Arial" w:eastAsia="Calibri" w:hAnsi="Arial" w:cs="Arial"/>
          <w:i/>
          <w:iCs/>
          <w:sz w:val="18"/>
          <w:szCs w:val="18"/>
        </w:rPr>
        <w:tab/>
      </w:r>
      <w:r w:rsidR="00BC3565">
        <w:rPr>
          <w:rFonts w:ascii="Arial" w:eastAsia="Calibri" w:hAnsi="Arial" w:cs="Arial"/>
          <w:i/>
          <w:iCs/>
          <w:sz w:val="18"/>
          <w:szCs w:val="18"/>
        </w:rPr>
        <w:tab/>
      </w:r>
      <w:r w:rsidR="00BC3565">
        <w:rPr>
          <w:rFonts w:ascii="Arial" w:eastAsia="Calibri" w:hAnsi="Arial" w:cs="Arial"/>
          <w:i/>
          <w:iCs/>
          <w:sz w:val="18"/>
          <w:szCs w:val="18"/>
        </w:rPr>
        <w:tab/>
      </w:r>
      <w:r w:rsidRPr="00066EEF">
        <w:rPr>
          <w:rFonts w:ascii="Arial" w:eastAsia="Calibri" w:hAnsi="Arial" w:cs="Arial"/>
          <w:i/>
          <w:iCs/>
          <w:sz w:val="18"/>
          <w:szCs w:val="18"/>
        </w:rPr>
        <w:tab/>
        <w:t xml:space="preserve"> </w:t>
      </w:r>
      <w:r w:rsidRPr="00066EEF">
        <w:rPr>
          <w:rFonts w:ascii="Arial" w:eastAsia="Calibri" w:hAnsi="Arial" w:cs="Arial"/>
          <w:i/>
          <w:iCs/>
          <w:sz w:val="18"/>
          <w:szCs w:val="18"/>
        </w:rPr>
        <w:tab/>
        <w:t>........................................................................</w:t>
      </w:r>
    </w:p>
    <w:p w14:paraId="717CB712" w14:textId="5D9C5280" w:rsidR="0050024D" w:rsidRPr="00066EEF" w:rsidRDefault="0050024D" w:rsidP="00BC3565">
      <w:pPr>
        <w:spacing w:after="120" w:line="240" w:lineRule="auto"/>
        <w:ind w:left="5387" w:firstLine="285"/>
        <w:rPr>
          <w:rFonts w:ascii="Arial" w:eastAsia="Calibri" w:hAnsi="Arial" w:cs="Arial"/>
          <w:i/>
          <w:sz w:val="18"/>
          <w:szCs w:val="18"/>
        </w:rPr>
      </w:pPr>
      <w:r w:rsidRPr="00066EEF">
        <w:rPr>
          <w:rFonts w:ascii="Arial" w:eastAsia="Calibri" w:hAnsi="Arial" w:cs="Arial"/>
          <w:i/>
          <w:sz w:val="18"/>
          <w:szCs w:val="18"/>
        </w:rPr>
        <w:t xml:space="preserve">Podpis Wykonawcy albo </w:t>
      </w:r>
      <w:proofErr w:type="spellStart"/>
      <w:r w:rsidRPr="00066EEF">
        <w:rPr>
          <w:rFonts w:ascii="Arial" w:eastAsia="Calibri" w:hAnsi="Arial" w:cs="Arial"/>
          <w:i/>
          <w:sz w:val="18"/>
          <w:szCs w:val="18"/>
        </w:rPr>
        <w:t>osobylosób</w:t>
      </w:r>
      <w:proofErr w:type="spellEnd"/>
      <w:r w:rsidRPr="00066EEF">
        <w:rPr>
          <w:rFonts w:ascii="Arial" w:eastAsia="Calibri" w:hAnsi="Arial" w:cs="Arial"/>
          <w:i/>
          <w:sz w:val="18"/>
          <w:szCs w:val="18"/>
        </w:rPr>
        <w:t xml:space="preserve"> uprawionych do reprezentowania Wykonawcy</w:t>
      </w:r>
    </w:p>
    <w:sectPr w:rsidR="0050024D" w:rsidRPr="00066EEF" w:rsidSect="00EC35E0">
      <w:footnotePr>
        <w:numRestart w:val="eachSect"/>
      </w:footnotePr>
      <w:pgSz w:w="16838" w:h="11906" w:orient="landscape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85D63" w14:textId="77777777" w:rsidR="0086435D" w:rsidRDefault="0086435D" w:rsidP="00A65507">
      <w:pPr>
        <w:spacing w:after="0" w:line="240" w:lineRule="auto"/>
      </w:pPr>
      <w:r>
        <w:separator/>
      </w:r>
    </w:p>
  </w:endnote>
  <w:endnote w:type="continuationSeparator" w:id="0">
    <w:p w14:paraId="67B630DF" w14:textId="77777777" w:rsidR="0086435D" w:rsidRDefault="0086435D" w:rsidP="00A65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479960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934455E" w14:textId="33E30872" w:rsidR="004A2357" w:rsidRDefault="004A235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7C2E36" w14:textId="77777777" w:rsidR="00122DCA" w:rsidRDefault="00122DCA">
    <w:pPr>
      <w:pStyle w:val="Stopka"/>
    </w:pPr>
  </w:p>
  <w:p w14:paraId="57C31417" w14:textId="77777777" w:rsidR="001D3B51" w:rsidRDefault="001D3B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06349" w14:textId="77777777" w:rsidR="0086435D" w:rsidRDefault="0086435D" w:rsidP="00A65507">
      <w:pPr>
        <w:spacing w:after="0" w:line="240" w:lineRule="auto"/>
      </w:pPr>
      <w:r>
        <w:separator/>
      </w:r>
    </w:p>
  </w:footnote>
  <w:footnote w:type="continuationSeparator" w:id="0">
    <w:p w14:paraId="02120CF0" w14:textId="77777777" w:rsidR="0086435D" w:rsidRDefault="0086435D" w:rsidP="00A65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5101" w14:textId="4F52914A" w:rsidR="00122DCA" w:rsidRDefault="00122DCA">
    <w:pPr>
      <w:pStyle w:val="Nagwek"/>
      <w:jc w:val="right"/>
    </w:pPr>
  </w:p>
  <w:p w14:paraId="07A6B978" w14:textId="77777777" w:rsidR="001D3B51" w:rsidRDefault="001D3B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E16A19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0"/>
      </w:rPr>
    </w:lvl>
  </w:abstractNum>
  <w:abstractNum w:abstractNumId="1" w15:restartNumberingAfterBreak="0">
    <w:nsid w:val="00000007"/>
    <w:multiLevelType w:val="multilevel"/>
    <w:tmpl w:val="AC70C116"/>
    <w:name w:val="WW8Num15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9176C784"/>
    <w:name w:val="WW8Num8"/>
    <w:lvl w:ilvl="0">
      <w:start w:val="5"/>
      <w:numFmt w:val="decimal"/>
      <w:lvlText w:val="%1."/>
      <w:lvlJc w:val="left"/>
      <w:pPr>
        <w:tabs>
          <w:tab w:val="num" w:pos="0"/>
        </w:tabs>
        <w:ind w:left="2548" w:hanging="360"/>
      </w:pPr>
      <w:rPr>
        <w:rFonts w:asciiTheme="minorHAnsi" w:eastAsia="Century Gothic" w:hAnsiTheme="minorHAnsi" w:cstheme="minorHAnsi" w:hint="default"/>
        <w:color w:val="000000"/>
        <w:sz w:val="24"/>
        <w:szCs w:val="24"/>
        <w:lang w:val="pl-PL"/>
      </w:rPr>
    </w:lvl>
  </w:abstractNum>
  <w:abstractNum w:abstractNumId="3" w15:restartNumberingAfterBreak="0">
    <w:nsid w:val="00000013"/>
    <w:multiLevelType w:val="multilevel"/>
    <w:tmpl w:val="5E4CF9F6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mbria" w:eastAsia="Times New Roman" w:hAnsi="Cambria" w:cs="Cambria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E"/>
    <w:multiLevelType w:val="multilevel"/>
    <w:tmpl w:val="F7CCCEA0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4"/>
        <w:szCs w:val="24"/>
        <w:lang w:val="pl-PL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</w:abstractNum>
  <w:abstractNum w:abstractNumId="5" w15:restartNumberingAfterBreak="0">
    <w:nsid w:val="05FB0EAA"/>
    <w:multiLevelType w:val="hybridMultilevel"/>
    <w:tmpl w:val="88BAB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F5AAA"/>
    <w:multiLevelType w:val="hybridMultilevel"/>
    <w:tmpl w:val="668C9406"/>
    <w:lvl w:ilvl="0" w:tplc="04150011">
      <w:start w:val="1"/>
      <w:numFmt w:val="decimal"/>
      <w:lvlText w:val="%1)"/>
      <w:lvlJc w:val="right"/>
      <w:pPr>
        <w:ind w:left="1429" w:hanging="360"/>
      </w:pPr>
      <w:rPr>
        <w:rFonts w:hint="default"/>
        <w:spacing w:val="0"/>
        <w:w w:val="100"/>
        <w:position w:val="0"/>
      </w:rPr>
    </w:lvl>
    <w:lvl w:ilvl="1" w:tplc="04150019">
      <w:start w:val="1"/>
      <w:numFmt w:val="decimal"/>
      <w:lvlText w:val="%2)"/>
      <w:lvlJc w:val="right"/>
      <w:pPr>
        <w:ind w:left="2149" w:hanging="360"/>
      </w:pPr>
      <w:rPr>
        <w:rFonts w:hint="default"/>
        <w:spacing w:val="0"/>
        <w:w w:val="100"/>
        <w:position w:val="0"/>
      </w:rPr>
    </w:lvl>
    <w:lvl w:ilvl="2" w:tplc="04150013">
      <w:start w:val="1"/>
      <w:numFmt w:val="upperRoman"/>
      <w:lvlText w:val="%3."/>
      <w:lvlJc w:val="righ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776763"/>
    <w:multiLevelType w:val="hybridMultilevel"/>
    <w:tmpl w:val="184221BA"/>
    <w:lvl w:ilvl="0" w:tplc="9A28868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35699"/>
    <w:multiLevelType w:val="hybridMultilevel"/>
    <w:tmpl w:val="C3BC8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F05D7"/>
    <w:multiLevelType w:val="hybridMultilevel"/>
    <w:tmpl w:val="671E88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150F8"/>
    <w:multiLevelType w:val="hybridMultilevel"/>
    <w:tmpl w:val="EC08A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F1E82"/>
    <w:multiLevelType w:val="hybridMultilevel"/>
    <w:tmpl w:val="414C6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B2037"/>
    <w:multiLevelType w:val="hybridMultilevel"/>
    <w:tmpl w:val="0EFAEFDE"/>
    <w:lvl w:ilvl="0" w:tplc="79FC43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BC3CDB"/>
    <w:multiLevelType w:val="hybridMultilevel"/>
    <w:tmpl w:val="9E2EB1FE"/>
    <w:lvl w:ilvl="0" w:tplc="A560D5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757B23"/>
    <w:multiLevelType w:val="hybridMultilevel"/>
    <w:tmpl w:val="054ED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26468"/>
    <w:multiLevelType w:val="hybridMultilevel"/>
    <w:tmpl w:val="6B587D24"/>
    <w:lvl w:ilvl="0" w:tplc="44C8216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47087"/>
    <w:multiLevelType w:val="multilevel"/>
    <w:tmpl w:val="14821440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C452F81"/>
    <w:multiLevelType w:val="multilevel"/>
    <w:tmpl w:val="2B1A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1FA7049E"/>
    <w:multiLevelType w:val="hybridMultilevel"/>
    <w:tmpl w:val="0466136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20EC2A3E"/>
    <w:multiLevelType w:val="multilevel"/>
    <w:tmpl w:val="E668B3DC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4406093"/>
    <w:multiLevelType w:val="singleLevel"/>
    <w:tmpl w:val="5BC06F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26AF4945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85048A9"/>
    <w:multiLevelType w:val="hybridMultilevel"/>
    <w:tmpl w:val="C9EC09D4"/>
    <w:lvl w:ilvl="0" w:tplc="0415000F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24" w15:restartNumberingAfterBreak="0">
    <w:nsid w:val="289F263A"/>
    <w:multiLevelType w:val="multilevel"/>
    <w:tmpl w:val="8C922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62"/>
        </w:tabs>
        <w:ind w:left="762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122"/>
        </w:tabs>
        <w:ind w:left="1122" w:hanging="360"/>
      </w:pPr>
    </w:lvl>
    <w:lvl w:ilvl="3">
      <w:start w:val="1"/>
      <w:numFmt w:val="decimal"/>
      <w:lvlText w:val="%4."/>
      <w:lvlJc w:val="left"/>
      <w:pPr>
        <w:tabs>
          <w:tab w:val="num" w:pos="1482"/>
        </w:tabs>
        <w:ind w:left="1482" w:hanging="360"/>
      </w:pPr>
    </w:lvl>
    <w:lvl w:ilvl="4">
      <w:start w:val="1"/>
      <w:numFmt w:val="decimal"/>
      <w:lvlText w:val="%5."/>
      <w:lvlJc w:val="left"/>
      <w:pPr>
        <w:tabs>
          <w:tab w:val="num" w:pos="1842"/>
        </w:tabs>
        <w:ind w:left="1842" w:hanging="360"/>
      </w:pPr>
    </w:lvl>
    <w:lvl w:ilvl="5">
      <w:start w:val="1"/>
      <w:numFmt w:val="decimal"/>
      <w:lvlText w:val="%6."/>
      <w:lvlJc w:val="left"/>
      <w:pPr>
        <w:tabs>
          <w:tab w:val="num" w:pos="2202"/>
        </w:tabs>
        <w:ind w:left="2202" w:hanging="360"/>
      </w:pPr>
    </w:lvl>
    <w:lvl w:ilvl="6">
      <w:start w:val="1"/>
      <w:numFmt w:val="decimal"/>
      <w:lvlText w:val="%7."/>
      <w:lvlJc w:val="left"/>
      <w:pPr>
        <w:tabs>
          <w:tab w:val="num" w:pos="2562"/>
        </w:tabs>
        <w:ind w:left="2562" w:hanging="360"/>
      </w:pPr>
    </w:lvl>
    <w:lvl w:ilvl="7">
      <w:start w:val="1"/>
      <w:numFmt w:val="decimal"/>
      <w:lvlText w:val="%8."/>
      <w:lvlJc w:val="left"/>
      <w:pPr>
        <w:tabs>
          <w:tab w:val="num" w:pos="2922"/>
        </w:tabs>
        <w:ind w:left="2922" w:hanging="360"/>
      </w:pPr>
    </w:lvl>
    <w:lvl w:ilvl="8">
      <w:start w:val="1"/>
      <w:numFmt w:val="decimal"/>
      <w:lvlText w:val="%9."/>
      <w:lvlJc w:val="left"/>
      <w:pPr>
        <w:tabs>
          <w:tab w:val="num" w:pos="3282"/>
        </w:tabs>
        <w:ind w:left="3282" w:hanging="360"/>
      </w:pPr>
    </w:lvl>
  </w:abstractNum>
  <w:abstractNum w:abstractNumId="25" w15:restartNumberingAfterBreak="0">
    <w:nsid w:val="296B1B46"/>
    <w:multiLevelType w:val="hybridMultilevel"/>
    <w:tmpl w:val="C35C5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4233F3"/>
    <w:multiLevelType w:val="multilevel"/>
    <w:tmpl w:val="2B1A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301B32B3"/>
    <w:multiLevelType w:val="multilevel"/>
    <w:tmpl w:val="55B43FF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317104A4"/>
    <w:multiLevelType w:val="hybridMultilevel"/>
    <w:tmpl w:val="C082BFC4"/>
    <w:lvl w:ilvl="0" w:tplc="67F6DDB8">
      <w:start w:val="1"/>
      <w:numFmt w:val="decimal"/>
      <w:lvlText w:val="%1)"/>
      <w:lvlJc w:val="left"/>
      <w:pPr>
        <w:ind w:left="720" w:hanging="360"/>
      </w:pPr>
    </w:lvl>
    <w:lvl w:ilvl="1" w:tplc="92A43DC4" w:tentative="1">
      <w:start w:val="1"/>
      <w:numFmt w:val="lowerLetter"/>
      <w:lvlText w:val="%2."/>
      <w:lvlJc w:val="left"/>
      <w:pPr>
        <w:ind w:left="1440" w:hanging="360"/>
      </w:pPr>
    </w:lvl>
    <w:lvl w:ilvl="2" w:tplc="E70C32F4" w:tentative="1">
      <w:start w:val="1"/>
      <w:numFmt w:val="lowerRoman"/>
      <w:lvlText w:val="%3."/>
      <w:lvlJc w:val="right"/>
      <w:pPr>
        <w:ind w:left="2160" w:hanging="180"/>
      </w:pPr>
    </w:lvl>
    <w:lvl w:ilvl="3" w:tplc="45D0D056" w:tentative="1">
      <w:start w:val="1"/>
      <w:numFmt w:val="decimal"/>
      <w:lvlText w:val="%4."/>
      <w:lvlJc w:val="left"/>
      <w:pPr>
        <w:ind w:left="2880" w:hanging="360"/>
      </w:pPr>
    </w:lvl>
    <w:lvl w:ilvl="4" w:tplc="EDD001F8" w:tentative="1">
      <w:start w:val="1"/>
      <w:numFmt w:val="lowerLetter"/>
      <w:lvlText w:val="%5."/>
      <w:lvlJc w:val="left"/>
      <w:pPr>
        <w:ind w:left="3600" w:hanging="360"/>
      </w:pPr>
    </w:lvl>
    <w:lvl w:ilvl="5" w:tplc="DF6A8B48" w:tentative="1">
      <w:start w:val="1"/>
      <w:numFmt w:val="lowerRoman"/>
      <w:lvlText w:val="%6."/>
      <w:lvlJc w:val="right"/>
      <w:pPr>
        <w:ind w:left="4320" w:hanging="180"/>
      </w:pPr>
    </w:lvl>
    <w:lvl w:ilvl="6" w:tplc="DE785F04" w:tentative="1">
      <w:start w:val="1"/>
      <w:numFmt w:val="decimal"/>
      <w:lvlText w:val="%7."/>
      <w:lvlJc w:val="left"/>
      <w:pPr>
        <w:ind w:left="5040" w:hanging="360"/>
      </w:pPr>
    </w:lvl>
    <w:lvl w:ilvl="7" w:tplc="BB2C2A08" w:tentative="1">
      <w:start w:val="1"/>
      <w:numFmt w:val="lowerLetter"/>
      <w:lvlText w:val="%8."/>
      <w:lvlJc w:val="left"/>
      <w:pPr>
        <w:ind w:left="5760" w:hanging="360"/>
      </w:pPr>
    </w:lvl>
    <w:lvl w:ilvl="8" w:tplc="C686B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0" w15:restartNumberingAfterBreak="0">
    <w:nsid w:val="33200C09"/>
    <w:multiLevelType w:val="hybridMultilevel"/>
    <w:tmpl w:val="42CAC390"/>
    <w:lvl w:ilvl="0" w:tplc="A4B8C66C">
      <w:start w:val="1"/>
      <w:numFmt w:val="decimal"/>
      <w:lvlText w:val="%1."/>
      <w:lvlJc w:val="left"/>
      <w:pPr>
        <w:ind w:left="720" w:hanging="360"/>
      </w:pPr>
    </w:lvl>
    <w:lvl w:ilvl="1" w:tplc="C6F2B2C2" w:tentative="1">
      <w:start w:val="1"/>
      <w:numFmt w:val="lowerLetter"/>
      <w:lvlText w:val="%2."/>
      <w:lvlJc w:val="left"/>
      <w:pPr>
        <w:ind w:left="1440" w:hanging="360"/>
      </w:pPr>
    </w:lvl>
    <w:lvl w:ilvl="2" w:tplc="5E30D7F0" w:tentative="1">
      <w:start w:val="1"/>
      <w:numFmt w:val="lowerRoman"/>
      <w:lvlText w:val="%3."/>
      <w:lvlJc w:val="right"/>
      <w:pPr>
        <w:ind w:left="2160" w:hanging="180"/>
      </w:pPr>
    </w:lvl>
    <w:lvl w:ilvl="3" w:tplc="C178B6E6" w:tentative="1">
      <w:start w:val="1"/>
      <w:numFmt w:val="decimal"/>
      <w:lvlText w:val="%4."/>
      <w:lvlJc w:val="left"/>
      <w:pPr>
        <w:ind w:left="2880" w:hanging="360"/>
      </w:pPr>
    </w:lvl>
    <w:lvl w:ilvl="4" w:tplc="46D4CA44" w:tentative="1">
      <w:start w:val="1"/>
      <w:numFmt w:val="lowerLetter"/>
      <w:lvlText w:val="%5."/>
      <w:lvlJc w:val="left"/>
      <w:pPr>
        <w:ind w:left="3600" w:hanging="360"/>
      </w:pPr>
    </w:lvl>
    <w:lvl w:ilvl="5" w:tplc="4FD8605E" w:tentative="1">
      <w:start w:val="1"/>
      <w:numFmt w:val="lowerRoman"/>
      <w:lvlText w:val="%6."/>
      <w:lvlJc w:val="right"/>
      <w:pPr>
        <w:ind w:left="4320" w:hanging="180"/>
      </w:pPr>
    </w:lvl>
    <w:lvl w:ilvl="6" w:tplc="93E2D8FA" w:tentative="1">
      <w:start w:val="1"/>
      <w:numFmt w:val="decimal"/>
      <w:lvlText w:val="%7."/>
      <w:lvlJc w:val="left"/>
      <w:pPr>
        <w:ind w:left="5040" w:hanging="360"/>
      </w:pPr>
    </w:lvl>
    <w:lvl w:ilvl="7" w:tplc="7582665C" w:tentative="1">
      <w:start w:val="1"/>
      <w:numFmt w:val="lowerLetter"/>
      <w:lvlText w:val="%8."/>
      <w:lvlJc w:val="left"/>
      <w:pPr>
        <w:ind w:left="5760" w:hanging="360"/>
      </w:pPr>
    </w:lvl>
    <w:lvl w:ilvl="8" w:tplc="2E3AB0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48039D"/>
    <w:multiLevelType w:val="multilevel"/>
    <w:tmpl w:val="0415001F"/>
    <w:numStyleLink w:val="Styl2"/>
  </w:abstractNum>
  <w:abstractNum w:abstractNumId="32" w15:restartNumberingAfterBreak="0">
    <w:nsid w:val="33B73FA7"/>
    <w:multiLevelType w:val="multilevel"/>
    <w:tmpl w:val="C5B65D46"/>
    <w:lvl w:ilvl="0">
      <w:start w:val="1"/>
      <w:numFmt w:val="lowerLetter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4A96C20"/>
    <w:multiLevelType w:val="hybridMultilevel"/>
    <w:tmpl w:val="B938342E"/>
    <w:lvl w:ilvl="0" w:tplc="397EF2A6">
      <w:start w:val="1"/>
      <w:numFmt w:val="decimal"/>
      <w:lvlText w:val="%1."/>
      <w:lvlJc w:val="left"/>
      <w:pPr>
        <w:ind w:left="720" w:hanging="360"/>
      </w:pPr>
    </w:lvl>
    <w:lvl w:ilvl="1" w:tplc="71287C40" w:tentative="1">
      <w:start w:val="1"/>
      <w:numFmt w:val="lowerLetter"/>
      <w:lvlText w:val="%2."/>
      <w:lvlJc w:val="left"/>
      <w:pPr>
        <w:ind w:left="1440" w:hanging="360"/>
      </w:pPr>
    </w:lvl>
    <w:lvl w:ilvl="2" w:tplc="115C62FE" w:tentative="1">
      <w:start w:val="1"/>
      <w:numFmt w:val="lowerRoman"/>
      <w:lvlText w:val="%3."/>
      <w:lvlJc w:val="right"/>
      <w:pPr>
        <w:ind w:left="2160" w:hanging="180"/>
      </w:pPr>
    </w:lvl>
    <w:lvl w:ilvl="3" w:tplc="21BEE5E2" w:tentative="1">
      <w:start w:val="1"/>
      <w:numFmt w:val="decimal"/>
      <w:lvlText w:val="%4."/>
      <w:lvlJc w:val="left"/>
      <w:pPr>
        <w:ind w:left="2880" w:hanging="360"/>
      </w:pPr>
    </w:lvl>
    <w:lvl w:ilvl="4" w:tplc="CE309D44" w:tentative="1">
      <w:start w:val="1"/>
      <w:numFmt w:val="lowerLetter"/>
      <w:lvlText w:val="%5."/>
      <w:lvlJc w:val="left"/>
      <w:pPr>
        <w:ind w:left="3600" w:hanging="360"/>
      </w:pPr>
    </w:lvl>
    <w:lvl w:ilvl="5" w:tplc="E194686E" w:tentative="1">
      <w:start w:val="1"/>
      <w:numFmt w:val="lowerRoman"/>
      <w:lvlText w:val="%6."/>
      <w:lvlJc w:val="right"/>
      <w:pPr>
        <w:ind w:left="4320" w:hanging="180"/>
      </w:pPr>
    </w:lvl>
    <w:lvl w:ilvl="6" w:tplc="9D36A000" w:tentative="1">
      <w:start w:val="1"/>
      <w:numFmt w:val="decimal"/>
      <w:lvlText w:val="%7."/>
      <w:lvlJc w:val="left"/>
      <w:pPr>
        <w:ind w:left="5040" w:hanging="360"/>
      </w:pPr>
    </w:lvl>
    <w:lvl w:ilvl="7" w:tplc="C6346C08" w:tentative="1">
      <w:start w:val="1"/>
      <w:numFmt w:val="lowerLetter"/>
      <w:lvlText w:val="%8."/>
      <w:lvlJc w:val="left"/>
      <w:pPr>
        <w:ind w:left="5760" w:hanging="360"/>
      </w:pPr>
    </w:lvl>
    <w:lvl w:ilvl="8" w:tplc="F132B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0B7452"/>
    <w:multiLevelType w:val="hybridMultilevel"/>
    <w:tmpl w:val="E10AFAE6"/>
    <w:lvl w:ilvl="0" w:tplc="0415000F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93"/>
        </w:tabs>
        <w:ind w:left="357" w:hanging="357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93"/>
        </w:tabs>
        <w:ind w:left="239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35" w15:restartNumberingAfterBreak="0">
    <w:nsid w:val="3ABF64FB"/>
    <w:multiLevelType w:val="hybridMultilevel"/>
    <w:tmpl w:val="85BAC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DB0CB7"/>
    <w:multiLevelType w:val="multilevel"/>
    <w:tmpl w:val="E73EED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415C2F2C"/>
    <w:multiLevelType w:val="hybridMultilevel"/>
    <w:tmpl w:val="C082B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8F0FBA"/>
    <w:multiLevelType w:val="hybridMultilevel"/>
    <w:tmpl w:val="EE32B83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C654CC"/>
    <w:multiLevelType w:val="multilevel"/>
    <w:tmpl w:val="A53C8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48D6794A"/>
    <w:multiLevelType w:val="hybridMultilevel"/>
    <w:tmpl w:val="C9EC09D4"/>
    <w:lvl w:ilvl="0" w:tplc="59A0E81A">
      <w:start w:val="1"/>
      <w:numFmt w:val="decimal"/>
      <w:lvlText w:val="%1."/>
      <w:lvlJc w:val="left"/>
      <w:pPr>
        <w:tabs>
          <w:tab w:val="num" w:pos="-3816"/>
        </w:tabs>
        <w:ind w:left="-3816" w:hanging="360"/>
      </w:pPr>
    </w:lvl>
    <w:lvl w:ilvl="1" w:tplc="E9481AD6" w:tentative="1">
      <w:start w:val="1"/>
      <w:numFmt w:val="lowerLetter"/>
      <w:lvlText w:val="%2."/>
      <w:lvlJc w:val="left"/>
      <w:pPr>
        <w:tabs>
          <w:tab w:val="num" w:pos="-3096"/>
        </w:tabs>
        <w:ind w:left="-3096" w:hanging="360"/>
      </w:pPr>
    </w:lvl>
    <w:lvl w:ilvl="2" w:tplc="EA320680" w:tentative="1">
      <w:start w:val="1"/>
      <w:numFmt w:val="lowerRoman"/>
      <w:lvlText w:val="%3."/>
      <w:lvlJc w:val="right"/>
      <w:pPr>
        <w:tabs>
          <w:tab w:val="num" w:pos="-2376"/>
        </w:tabs>
        <w:ind w:left="-2376" w:hanging="180"/>
      </w:pPr>
    </w:lvl>
    <w:lvl w:ilvl="3" w:tplc="D59078DC" w:tentative="1">
      <w:start w:val="1"/>
      <w:numFmt w:val="decimal"/>
      <w:lvlText w:val="%4."/>
      <w:lvlJc w:val="left"/>
      <w:pPr>
        <w:tabs>
          <w:tab w:val="num" w:pos="-1656"/>
        </w:tabs>
        <w:ind w:left="-1656" w:hanging="360"/>
      </w:pPr>
    </w:lvl>
    <w:lvl w:ilvl="4" w:tplc="2EB8D98E" w:tentative="1">
      <w:start w:val="1"/>
      <w:numFmt w:val="lowerLetter"/>
      <w:lvlText w:val="%5."/>
      <w:lvlJc w:val="left"/>
      <w:pPr>
        <w:tabs>
          <w:tab w:val="num" w:pos="-936"/>
        </w:tabs>
        <w:ind w:left="-936" w:hanging="360"/>
      </w:pPr>
    </w:lvl>
    <w:lvl w:ilvl="5" w:tplc="D9CC0524" w:tentative="1">
      <w:start w:val="1"/>
      <w:numFmt w:val="lowerRoman"/>
      <w:lvlText w:val="%6."/>
      <w:lvlJc w:val="right"/>
      <w:pPr>
        <w:tabs>
          <w:tab w:val="num" w:pos="-216"/>
        </w:tabs>
        <w:ind w:left="-216" w:hanging="180"/>
      </w:pPr>
    </w:lvl>
    <w:lvl w:ilvl="6" w:tplc="B2260E72" w:tentative="1">
      <w:start w:val="1"/>
      <w:numFmt w:val="decimal"/>
      <w:lvlText w:val="%7."/>
      <w:lvlJc w:val="left"/>
      <w:pPr>
        <w:tabs>
          <w:tab w:val="num" w:pos="504"/>
        </w:tabs>
        <w:ind w:left="504" w:hanging="360"/>
      </w:pPr>
    </w:lvl>
    <w:lvl w:ilvl="7" w:tplc="9EACA49A" w:tentative="1">
      <w:start w:val="1"/>
      <w:numFmt w:val="lowerLetter"/>
      <w:lvlText w:val="%8."/>
      <w:lvlJc w:val="left"/>
      <w:pPr>
        <w:tabs>
          <w:tab w:val="num" w:pos="1224"/>
        </w:tabs>
        <w:ind w:left="1224" w:hanging="360"/>
      </w:pPr>
    </w:lvl>
    <w:lvl w:ilvl="8" w:tplc="4A52AFE2" w:tentative="1">
      <w:start w:val="1"/>
      <w:numFmt w:val="lowerRoman"/>
      <w:lvlText w:val="%9."/>
      <w:lvlJc w:val="right"/>
      <w:pPr>
        <w:tabs>
          <w:tab w:val="num" w:pos="1944"/>
        </w:tabs>
        <w:ind w:left="1944" w:hanging="180"/>
      </w:pPr>
    </w:lvl>
  </w:abstractNum>
  <w:abstractNum w:abstractNumId="41" w15:restartNumberingAfterBreak="0">
    <w:nsid w:val="4AB11A25"/>
    <w:multiLevelType w:val="hybridMultilevel"/>
    <w:tmpl w:val="57C0F19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CF3500"/>
    <w:multiLevelType w:val="hybridMultilevel"/>
    <w:tmpl w:val="0548F744"/>
    <w:lvl w:ilvl="0" w:tplc="E50EC53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E079CE"/>
    <w:multiLevelType w:val="multilevel"/>
    <w:tmpl w:val="0415001F"/>
    <w:numStyleLink w:val="Styl2"/>
  </w:abstractNum>
  <w:abstractNum w:abstractNumId="44" w15:restartNumberingAfterBreak="0">
    <w:nsid w:val="4E6C40F1"/>
    <w:multiLevelType w:val="hybridMultilevel"/>
    <w:tmpl w:val="2F44982C"/>
    <w:lvl w:ilvl="0" w:tplc="000C3F62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EE8AA320" w:tentative="1">
      <w:start w:val="1"/>
      <w:numFmt w:val="lowerLetter"/>
      <w:lvlText w:val="%2."/>
      <w:lvlJc w:val="left"/>
      <w:pPr>
        <w:ind w:left="1440" w:hanging="360"/>
      </w:pPr>
    </w:lvl>
    <w:lvl w:ilvl="2" w:tplc="916AF23C" w:tentative="1">
      <w:start w:val="1"/>
      <w:numFmt w:val="lowerRoman"/>
      <w:lvlText w:val="%3."/>
      <w:lvlJc w:val="right"/>
      <w:pPr>
        <w:ind w:left="2160" w:hanging="180"/>
      </w:pPr>
    </w:lvl>
    <w:lvl w:ilvl="3" w:tplc="730E846C" w:tentative="1">
      <w:start w:val="1"/>
      <w:numFmt w:val="decimal"/>
      <w:lvlText w:val="%4."/>
      <w:lvlJc w:val="left"/>
      <w:pPr>
        <w:ind w:left="2880" w:hanging="360"/>
      </w:pPr>
    </w:lvl>
    <w:lvl w:ilvl="4" w:tplc="82545E96" w:tentative="1">
      <w:start w:val="1"/>
      <w:numFmt w:val="lowerLetter"/>
      <w:lvlText w:val="%5."/>
      <w:lvlJc w:val="left"/>
      <w:pPr>
        <w:ind w:left="3600" w:hanging="360"/>
      </w:pPr>
    </w:lvl>
    <w:lvl w:ilvl="5" w:tplc="33885D06" w:tentative="1">
      <w:start w:val="1"/>
      <w:numFmt w:val="lowerRoman"/>
      <w:lvlText w:val="%6."/>
      <w:lvlJc w:val="right"/>
      <w:pPr>
        <w:ind w:left="4320" w:hanging="180"/>
      </w:pPr>
    </w:lvl>
    <w:lvl w:ilvl="6" w:tplc="034CC5A8" w:tentative="1">
      <w:start w:val="1"/>
      <w:numFmt w:val="decimal"/>
      <w:lvlText w:val="%7."/>
      <w:lvlJc w:val="left"/>
      <w:pPr>
        <w:ind w:left="5040" w:hanging="360"/>
      </w:pPr>
    </w:lvl>
    <w:lvl w:ilvl="7" w:tplc="53763812" w:tentative="1">
      <w:start w:val="1"/>
      <w:numFmt w:val="lowerLetter"/>
      <w:lvlText w:val="%8."/>
      <w:lvlJc w:val="left"/>
      <w:pPr>
        <w:ind w:left="5760" w:hanging="360"/>
      </w:pPr>
    </w:lvl>
    <w:lvl w:ilvl="8" w:tplc="9C5C1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FD35F3"/>
    <w:multiLevelType w:val="hybridMultilevel"/>
    <w:tmpl w:val="F2B23624"/>
    <w:lvl w:ilvl="0" w:tplc="4810F5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21C30F7"/>
    <w:multiLevelType w:val="hybridMultilevel"/>
    <w:tmpl w:val="D0606AA4"/>
    <w:lvl w:ilvl="0" w:tplc="522234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23804D4"/>
    <w:multiLevelType w:val="hybridMultilevel"/>
    <w:tmpl w:val="ABE28A40"/>
    <w:lvl w:ilvl="0" w:tplc="914A6500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8" w15:restartNumberingAfterBreak="0">
    <w:nsid w:val="546148F1"/>
    <w:multiLevelType w:val="hybridMultilevel"/>
    <w:tmpl w:val="02FCD358"/>
    <w:lvl w:ilvl="0" w:tplc="D944B23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0D416B"/>
    <w:multiLevelType w:val="hybridMultilevel"/>
    <w:tmpl w:val="A9ACB5D6"/>
    <w:lvl w:ilvl="0" w:tplc="72464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E6384D"/>
    <w:multiLevelType w:val="hybridMultilevel"/>
    <w:tmpl w:val="354C1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8A13F7"/>
    <w:multiLevelType w:val="hybridMultilevel"/>
    <w:tmpl w:val="25F6C1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FC7914"/>
    <w:multiLevelType w:val="multilevel"/>
    <w:tmpl w:val="D6AAE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11B06DA"/>
    <w:multiLevelType w:val="hybridMultilevel"/>
    <w:tmpl w:val="5C467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521823"/>
    <w:multiLevelType w:val="hybridMultilevel"/>
    <w:tmpl w:val="0D1AF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A97D5A"/>
    <w:multiLevelType w:val="hybridMultilevel"/>
    <w:tmpl w:val="8F32E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3264A0"/>
    <w:multiLevelType w:val="hybridMultilevel"/>
    <w:tmpl w:val="46081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7D5FDE"/>
    <w:multiLevelType w:val="hybridMultilevel"/>
    <w:tmpl w:val="4B5670E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1331E5"/>
    <w:multiLevelType w:val="hybridMultilevel"/>
    <w:tmpl w:val="B7C2289E"/>
    <w:lvl w:ilvl="0" w:tplc="559E0F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FB102E"/>
    <w:multiLevelType w:val="multilevel"/>
    <w:tmpl w:val="12383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0" w15:restartNumberingAfterBreak="0">
    <w:nsid w:val="76C773EC"/>
    <w:multiLevelType w:val="hybridMultilevel"/>
    <w:tmpl w:val="D46847F8"/>
    <w:lvl w:ilvl="0" w:tplc="80140864">
      <w:start w:val="1"/>
      <w:numFmt w:val="decimal"/>
      <w:lvlText w:val="%1)"/>
      <w:lvlJc w:val="left"/>
      <w:pPr>
        <w:ind w:left="720" w:hanging="360"/>
      </w:pPr>
    </w:lvl>
    <w:lvl w:ilvl="1" w:tplc="4C9C7294" w:tentative="1">
      <w:start w:val="1"/>
      <w:numFmt w:val="lowerLetter"/>
      <w:lvlText w:val="%2."/>
      <w:lvlJc w:val="left"/>
      <w:pPr>
        <w:ind w:left="1440" w:hanging="360"/>
      </w:pPr>
    </w:lvl>
    <w:lvl w:ilvl="2" w:tplc="2C948868" w:tentative="1">
      <w:start w:val="1"/>
      <w:numFmt w:val="lowerRoman"/>
      <w:lvlText w:val="%3."/>
      <w:lvlJc w:val="right"/>
      <w:pPr>
        <w:ind w:left="2160" w:hanging="180"/>
      </w:pPr>
    </w:lvl>
    <w:lvl w:ilvl="3" w:tplc="9A44AEB8" w:tentative="1">
      <w:start w:val="1"/>
      <w:numFmt w:val="decimal"/>
      <w:lvlText w:val="%4."/>
      <w:lvlJc w:val="left"/>
      <w:pPr>
        <w:ind w:left="2880" w:hanging="360"/>
      </w:pPr>
    </w:lvl>
    <w:lvl w:ilvl="4" w:tplc="5622BCDC" w:tentative="1">
      <w:start w:val="1"/>
      <w:numFmt w:val="lowerLetter"/>
      <w:lvlText w:val="%5."/>
      <w:lvlJc w:val="left"/>
      <w:pPr>
        <w:ind w:left="3600" w:hanging="360"/>
      </w:pPr>
    </w:lvl>
    <w:lvl w:ilvl="5" w:tplc="B6B60BCE" w:tentative="1">
      <w:start w:val="1"/>
      <w:numFmt w:val="lowerRoman"/>
      <w:lvlText w:val="%6."/>
      <w:lvlJc w:val="right"/>
      <w:pPr>
        <w:ind w:left="4320" w:hanging="180"/>
      </w:pPr>
    </w:lvl>
    <w:lvl w:ilvl="6" w:tplc="45E24B0E" w:tentative="1">
      <w:start w:val="1"/>
      <w:numFmt w:val="decimal"/>
      <w:lvlText w:val="%7."/>
      <w:lvlJc w:val="left"/>
      <w:pPr>
        <w:ind w:left="5040" w:hanging="360"/>
      </w:pPr>
    </w:lvl>
    <w:lvl w:ilvl="7" w:tplc="A8E62DB0" w:tentative="1">
      <w:start w:val="1"/>
      <w:numFmt w:val="lowerLetter"/>
      <w:lvlText w:val="%8."/>
      <w:lvlJc w:val="left"/>
      <w:pPr>
        <w:ind w:left="5760" w:hanging="360"/>
      </w:pPr>
    </w:lvl>
    <w:lvl w:ilvl="8" w:tplc="0AA249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7F0111"/>
    <w:multiLevelType w:val="hybridMultilevel"/>
    <w:tmpl w:val="3E76835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8E42AA"/>
    <w:multiLevelType w:val="hybridMultilevel"/>
    <w:tmpl w:val="556EE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5754360">
    <w:abstractNumId w:val="39"/>
  </w:num>
  <w:num w:numId="2" w16cid:durableId="464155983">
    <w:abstractNumId w:val="14"/>
  </w:num>
  <w:num w:numId="3" w16cid:durableId="597566132">
    <w:abstractNumId w:val="29"/>
  </w:num>
  <w:num w:numId="4" w16cid:durableId="1653871177">
    <w:abstractNumId w:val="47"/>
  </w:num>
  <w:num w:numId="5" w16cid:durableId="880288228">
    <w:abstractNumId w:val="61"/>
  </w:num>
  <w:num w:numId="6" w16cid:durableId="931090339">
    <w:abstractNumId w:val="49"/>
  </w:num>
  <w:num w:numId="7" w16cid:durableId="284393253">
    <w:abstractNumId w:val="20"/>
  </w:num>
  <w:num w:numId="8" w16cid:durableId="2068412401">
    <w:abstractNumId w:val="32"/>
  </w:num>
  <w:num w:numId="9" w16cid:durableId="1059092928">
    <w:abstractNumId w:val="19"/>
  </w:num>
  <w:num w:numId="10" w16cid:durableId="1425152876">
    <w:abstractNumId w:val="18"/>
  </w:num>
  <w:num w:numId="11" w16cid:durableId="206111333">
    <w:abstractNumId w:val="40"/>
  </w:num>
  <w:num w:numId="12" w16cid:durableId="1157308922">
    <w:abstractNumId w:val="43"/>
  </w:num>
  <w:num w:numId="13" w16cid:durableId="1958751814">
    <w:abstractNumId w:val="6"/>
  </w:num>
  <w:num w:numId="14" w16cid:durableId="657074324">
    <w:abstractNumId w:val="23"/>
  </w:num>
  <w:num w:numId="15" w16cid:durableId="782766396">
    <w:abstractNumId w:val="17"/>
  </w:num>
  <w:num w:numId="16" w16cid:durableId="504634877">
    <w:abstractNumId w:val="59"/>
  </w:num>
  <w:num w:numId="17" w16cid:durableId="143010211">
    <w:abstractNumId w:val="52"/>
  </w:num>
  <w:num w:numId="18" w16cid:durableId="71246708">
    <w:abstractNumId w:val="38"/>
  </w:num>
  <w:num w:numId="19" w16cid:durableId="1553467072">
    <w:abstractNumId w:val="12"/>
  </w:num>
  <w:num w:numId="20" w16cid:durableId="1542011947">
    <w:abstractNumId w:val="45"/>
  </w:num>
  <w:num w:numId="21" w16cid:durableId="220140141">
    <w:abstractNumId w:val="25"/>
  </w:num>
  <w:num w:numId="22" w16cid:durableId="820852173">
    <w:abstractNumId w:val="8"/>
  </w:num>
  <w:num w:numId="23" w16cid:durableId="2132165777">
    <w:abstractNumId w:val="11"/>
  </w:num>
  <w:num w:numId="24" w16cid:durableId="491022205">
    <w:abstractNumId w:val="48"/>
  </w:num>
  <w:num w:numId="25" w16cid:durableId="646318605">
    <w:abstractNumId w:val="42"/>
  </w:num>
  <w:num w:numId="26" w16cid:durableId="320812291">
    <w:abstractNumId w:val="54"/>
  </w:num>
  <w:num w:numId="27" w16cid:durableId="903023856">
    <w:abstractNumId w:val="7"/>
  </w:num>
  <w:num w:numId="28" w16cid:durableId="823274890">
    <w:abstractNumId w:val="9"/>
  </w:num>
  <w:num w:numId="29" w16cid:durableId="1906791978">
    <w:abstractNumId w:val="50"/>
  </w:num>
  <w:num w:numId="30" w16cid:durableId="2029939560">
    <w:abstractNumId w:val="57"/>
  </w:num>
  <w:num w:numId="31" w16cid:durableId="1294209842">
    <w:abstractNumId w:val="58"/>
  </w:num>
  <w:num w:numId="32" w16cid:durableId="1129862662">
    <w:abstractNumId w:val="13"/>
  </w:num>
  <w:num w:numId="33" w16cid:durableId="1543399127">
    <w:abstractNumId w:val="53"/>
  </w:num>
  <w:num w:numId="34" w16cid:durableId="2030524041">
    <w:abstractNumId w:val="51"/>
  </w:num>
  <w:num w:numId="35" w16cid:durableId="1405377875">
    <w:abstractNumId w:val="46"/>
  </w:num>
  <w:num w:numId="36" w16cid:durableId="2056848076">
    <w:abstractNumId w:val="30"/>
  </w:num>
  <w:num w:numId="37" w16cid:durableId="1596160999">
    <w:abstractNumId w:val="28"/>
  </w:num>
  <w:num w:numId="38" w16cid:durableId="1709644476">
    <w:abstractNumId w:val="41"/>
  </w:num>
  <w:num w:numId="39" w16cid:durableId="1839616003">
    <w:abstractNumId w:val="55"/>
  </w:num>
  <w:num w:numId="40" w16cid:durableId="695617554">
    <w:abstractNumId w:val="33"/>
  </w:num>
  <w:num w:numId="41" w16cid:durableId="1910579237">
    <w:abstractNumId w:val="56"/>
  </w:num>
  <w:num w:numId="42" w16cid:durableId="1652521057">
    <w:abstractNumId w:val="37"/>
  </w:num>
  <w:num w:numId="43" w16cid:durableId="801382226">
    <w:abstractNumId w:val="34"/>
  </w:num>
  <w:num w:numId="44" w16cid:durableId="721320507">
    <w:abstractNumId w:val="24"/>
  </w:num>
  <w:num w:numId="45" w16cid:durableId="640304184">
    <w:abstractNumId w:val="15"/>
  </w:num>
  <w:num w:numId="46" w16cid:durableId="1564101483">
    <w:abstractNumId w:val="5"/>
  </w:num>
  <w:num w:numId="47" w16cid:durableId="294919093">
    <w:abstractNumId w:val="27"/>
  </w:num>
  <w:num w:numId="48" w16cid:durableId="615067469">
    <w:abstractNumId w:val="0"/>
  </w:num>
  <w:num w:numId="49" w16cid:durableId="1282227985">
    <w:abstractNumId w:val="4"/>
  </w:num>
  <w:num w:numId="50" w16cid:durableId="1340038502">
    <w:abstractNumId w:val="2"/>
  </w:num>
  <w:num w:numId="51" w16cid:durableId="548568672">
    <w:abstractNumId w:val="44"/>
  </w:num>
  <w:num w:numId="52" w16cid:durableId="707605148">
    <w:abstractNumId w:val="1"/>
  </w:num>
  <w:num w:numId="53" w16cid:durableId="102892821">
    <w:abstractNumId w:val="16"/>
  </w:num>
  <w:num w:numId="54" w16cid:durableId="1703356741">
    <w:abstractNumId w:val="36"/>
  </w:num>
  <w:num w:numId="55" w16cid:durableId="1276205707">
    <w:abstractNumId w:val="60"/>
  </w:num>
  <w:num w:numId="56" w16cid:durableId="30695904">
    <w:abstractNumId w:val="10"/>
  </w:num>
  <w:num w:numId="57" w16cid:durableId="1140807631">
    <w:abstractNumId w:val="26"/>
  </w:num>
  <w:num w:numId="58" w16cid:durableId="891044600">
    <w:abstractNumId w:val="21"/>
  </w:num>
  <w:num w:numId="59" w16cid:durableId="1206259373">
    <w:abstractNumId w:val="22"/>
  </w:num>
  <w:num w:numId="60" w16cid:durableId="435489287">
    <w:abstractNumId w:val="35"/>
  </w:num>
  <w:num w:numId="61" w16cid:durableId="1067068681">
    <w:abstractNumId w:val="31"/>
  </w:num>
  <w:num w:numId="62" w16cid:durableId="811826311">
    <w:abstractNumId w:val="62"/>
  </w:num>
  <w:num w:numId="63" w16cid:durableId="9595273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507"/>
    <w:rsid w:val="0000079E"/>
    <w:rsid w:val="00001183"/>
    <w:rsid w:val="0000360A"/>
    <w:rsid w:val="000132F4"/>
    <w:rsid w:val="0002254B"/>
    <w:rsid w:val="00023A5D"/>
    <w:rsid w:val="00026CC2"/>
    <w:rsid w:val="00032221"/>
    <w:rsid w:val="000334AB"/>
    <w:rsid w:val="00035588"/>
    <w:rsid w:val="00041673"/>
    <w:rsid w:val="00044DAC"/>
    <w:rsid w:val="0005343D"/>
    <w:rsid w:val="000536EA"/>
    <w:rsid w:val="000539C1"/>
    <w:rsid w:val="0005513F"/>
    <w:rsid w:val="000569A9"/>
    <w:rsid w:val="00062801"/>
    <w:rsid w:val="00063629"/>
    <w:rsid w:val="00063960"/>
    <w:rsid w:val="00065064"/>
    <w:rsid w:val="000660E2"/>
    <w:rsid w:val="0006635B"/>
    <w:rsid w:val="000668CD"/>
    <w:rsid w:val="00067790"/>
    <w:rsid w:val="0007366E"/>
    <w:rsid w:val="00077FC7"/>
    <w:rsid w:val="000803CC"/>
    <w:rsid w:val="00081EE0"/>
    <w:rsid w:val="00082738"/>
    <w:rsid w:val="00094227"/>
    <w:rsid w:val="000A0CC1"/>
    <w:rsid w:val="000A0FE6"/>
    <w:rsid w:val="000A143E"/>
    <w:rsid w:val="000A66D3"/>
    <w:rsid w:val="000A727C"/>
    <w:rsid w:val="000A76C5"/>
    <w:rsid w:val="000B07EE"/>
    <w:rsid w:val="000B12ED"/>
    <w:rsid w:val="000B1BF8"/>
    <w:rsid w:val="000B47F5"/>
    <w:rsid w:val="000B75F8"/>
    <w:rsid w:val="000C0758"/>
    <w:rsid w:val="000C2976"/>
    <w:rsid w:val="000C2C69"/>
    <w:rsid w:val="000C3B98"/>
    <w:rsid w:val="000C4AB9"/>
    <w:rsid w:val="000C5336"/>
    <w:rsid w:val="000D1BC7"/>
    <w:rsid w:val="000D4B13"/>
    <w:rsid w:val="000D52C4"/>
    <w:rsid w:val="000D54B1"/>
    <w:rsid w:val="000D7003"/>
    <w:rsid w:val="000E4AF7"/>
    <w:rsid w:val="000E69BD"/>
    <w:rsid w:val="000E70BC"/>
    <w:rsid w:val="000F3BA0"/>
    <w:rsid w:val="000F54A8"/>
    <w:rsid w:val="000F57F5"/>
    <w:rsid w:val="000F5EB9"/>
    <w:rsid w:val="00100035"/>
    <w:rsid w:val="00101590"/>
    <w:rsid w:val="001025BD"/>
    <w:rsid w:val="001029B5"/>
    <w:rsid w:val="00104565"/>
    <w:rsid w:val="00105CB7"/>
    <w:rsid w:val="0010639E"/>
    <w:rsid w:val="001074D7"/>
    <w:rsid w:val="001108F6"/>
    <w:rsid w:val="00113CDF"/>
    <w:rsid w:val="00114260"/>
    <w:rsid w:val="00114C6A"/>
    <w:rsid w:val="0012041A"/>
    <w:rsid w:val="00122DCA"/>
    <w:rsid w:val="001246E9"/>
    <w:rsid w:val="00131724"/>
    <w:rsid w:val="001327C1"/>
    <w:rsid w:val="0014107B"/>
    <w:rsid w:val="00142167"/>
    <w:rsid w:val="001434E8"/>
    <w:rsid w:val="00144542"/>
    <w:rsid w:val="00145BF7"/>
    <w:rsid w:val="001474A5"/>
    <w:rsid w:val="0015223C"/>
    <w:rsid w:val="00153469"/>
    <w:rsid w:val="00153FB4"/>
    <w:rsid w:val="00154209"/>
    <w:rsid w:val="00154DB0"/>
    <w:rsid w:val="00161A1B"/>
    <w:rsid w:val="00165F0A"/>
    <w:rsid w:val="00166EB6"/>
    <w:rsid w:val="001706A9"/>
    <w:rsid w:val="001757FE"/>
    <w:rsid w:val="00176715"/>
    <w:rsid w:val="00181BC5"/>
    <w:rsid w:val="00181F01"/>
    <w:rsid w:val="0018346F"/>
    <w:rsid w:val="00183F45"/>
    <w:rsid w:val="00184EDA"/>
    <w:rsid w:val="00187049"/>
    <w:rsid w:val="00195DD4"/>
    <w:rsid w:val="001A12E3"/>
    <w:rsid w:val="001A3FB2"/>
    <w:rsid w:val="001A5086"/>
    <w:rsid w:val="001A7F9F"/>
    <w:rsid w:val="001B08E9"/>
    <w:rsid w:val="001B1F6E"/>
    <w:rsid w:val="001B32E2"/>
    <w:rsid w:val="001B6A9D"/>
    <w:rsid w:val="001B7759"/>
    <w:rsid w:val="001C0EDD"/>
    <w:rsid w:val="001C1EBB"/>
    <w:rsid w:val="001C26B9"/>
    <w:rsid w:val="001C292C"/>
    <w:rsid w:val="001C698D"/>
    <w:rsid w:val="001D0595"/>
    <w:rsid w:val="001D32F7"/>
    <w:rsid w:val="001D3908"/>
    <w:rsid w:val="001D3B51"/>
    <w:rsid w:val="001D753F"/>
    <w:rsid w:val="001D77BA"/>
    <w:rsid w:val="001E158E"/>
    <w:rsid w:val="001E198F"/>
    <w:rsid w:val="001E51C3"/>
    <w:rsid w:val="001F060C"/>
    <w:rsid w:val="001F27ED"/>
    <w:rsid w:val="001F29C0"/>
    <w:rsid w:val="001F333E"/>
    <w:rsid w:val="001F45E7"/>
    <w:rsid w:val="002026BF"/>
    <w:rsid w:val="002030DB"/>
    <w:rsid w:val="0020425E"/>
    <w:rsid w:val="002046E2"/>
    <w:rsid w:val="00204A43"/>
    <w:rsid w:val="00207191"/>
    <w:rsid w:val="002071BC"/>
    <w:rsid w:val="002104E2"/>
    <w:rsid w:val="00211269"/>
    <w:rsid w:val="002115B6"/>
    <w:rsid w:val="00221347"/>
    <w:rsid w:val="002216A9"/>
    <w:rsid w:val="00224C00"/>
    <w:rsid w:val="00226391"/>
    <w:rsid w:val="0023296A"/>
    <w:rsid w:val="0023436E"/>
    <w:rsid w:val="0023519C"/>
    <w:rsid w:val="002432F2"/>
    <w:rsid w:val="00246F21"/>
    <w:rsid w:val="00247CED"/>
    <w:rsid w:val="00250B60"/>
    <w:rsid w:val="00251324"/>
    <w:rsid w:val="0025668C"/>
    <w:rsid w:val="00256B93"/>
    <w:rsid w:val="002576A2"/>
    <w:rsid w:val="00261553"/>
    <w:rsid w:val="00262466"/>
    <w:rsid w:val="00262A8A"/>
    <w:rsid w:val="0026309F"/>
    <w:rsid w:val="00263368"/>
    <w:rsid w:val="00265E1C"/>
    <w:rsid w:val="0027382D"/>
    <w:rsid w:val="00273BA6"/>
    <w:rsid w:val="00277493"/>
    <w:rsid w:val="002819A0"/>
    <w:rsid w:val="00282701"/>
    <w:rsid w:val="002845B8"/>
    <w:rsid w:val="00290030"/>
    <w:rsid w:val="0029194B"/>
    <w:rsid w:val="002931DC"/>
    <w:rsid w:val="00294C0A"/>
    <w:rsid w:val="00296A18"/>
    <w:rsid w:val="00296E08"/>
    <w:rsid w:val="002A4ABB"/>
    <w:rsid w:val="002A626C"/>
    <w:rsid w:val="002B308E"/>
    <w:rsid w:val="002B5003"/>
    <w:rsid w:val="002B7F62"/>
    <w:rsid w:val="002C148F"/>
    <w:rsid w:val="002C6B66"/>
    <w:rsid w:val="002D165B"/>
    <w:rsid w:val="002D427A"/>
    <w:rsid w:val="002D4718"/>
    <w:rsid w:val="002D7823"/>
    <w:rsid w:val="002E03CD"/>
    <w:rsid w:val="002E230D"/>
    <w:rsid w:val="002E5373"/>
    <w:rsid w:val="002E57E9"/>
    <w:rsid w:val="002E6BB4"/>
    <w:rsid w:val="002E7155"/>
    <w:rsid w:val="002F1FAC"/>
    <w:rsid w:val="002F59FC"/>
    <w:rsid w:val="002F5FE6"/>
    <w:rsid w:val="002F67B5"/>
    <w:rsid w:val="00305005"/>
    <w:rsid w:val="00311CC2"/>
    <w:rsid w:val="003138CB"/>
    <w:rsid w:val="00317E1A"/>
    <w:rsid w:val="00322B79"/>
    <w:rsid w:val="003233D6"/>
    <w:rsid w:val="00323F2F"/>
    <w:rsid w:val="003253D3"/>
    <w:rsid w:val="003263F3"/>
    <w:rsid w:val="00326D96"/>
    <w:rsid w:val="00327BE8"/>
    <w:rsid w:val="0033284D"/>
    <w:rsid w:val="0033330A"/>
    <w:rsid w:val="00333A78"/>
    <w:rsid w:val="00334201"/>
    <w:rsid w:val="00337FC2"/>
    <w:rsid w:val="00341689"/>
    <w:rsid w:val="003443B2"/>
    <w:rsid w:val="00346052"/>
    <w:rsid w:val="00346343"/>
    <w:rsid w:val="003479B0"/>
    <w:rsid w:val="0035187E"/>
    <w:rsid w:val="00352532"/>
    <w:rsid w:val="00355502"/>
    <w:rsid w:val="0035737E"/>
    <w:rsid w:val="0036267C"/>
    <w:rsid w:val="0036399A"/>
    <w:rsid w:val="003647F0"/>
    <w:rsid w:val="0037005F"/>
    <w:rsid w:val="00371D81"/>
    <w:rsid w:val="00373856"/>
    <w:rsid w:val="0037690D"/>
    <w:rsid w:val="0038000B"/>
    <w:rsid w:val="0038073D"/>
    <w:rsid w:val="003827C7"/>
    <w:rsid w:val="003841F3"/>
    <w:rsid w:val="00391833"/>
    <w:rsid w:val="00391F50"/>
    <w:rsid w:val="00392AAB"/>
    <w:rsid w:val="00392ADB"/>
    <w:rsid w:val="003970CB"/>
    <w:rsid w:val="003A3C5D"/>
    <w:rsid w:val="003A6C13"/>
    <w:rsid w:val="003B6D55"/>
    <w:rsid w:val="003C2406"/>
    <w:rsid w:val="003C4DA7"/>
    <w:rsid w:val="003C615A"/>
    <w:rsid w:val="003C7673"/>
    <w:rsid w:val="003D105D"/>
    <w:rsid w:val="003D1089"/>
    <w:rsid w:val="003D13EB"/>
    <w:rsid w:val="003D2E77"/>
    <w:rsid w:val="003D3CD4"/>
    <w:rsid w:val="003D3F1B"/>
    <w:rsid w:val="003D4910"/>
    <w:rsid w:val="003E00A3"/>
    <w:rsid w:val="003E06AA"/>
    <w:rsid w:val="003E1180"/>
    <w:rsid w:val="003E63D6"/>
    <w:rsid w:val="003F0560"/>
    <w:rsid w:val="003F32A1"/>
    <w:rsid w:val="003F6220"/>
    <w:rsid w:val="003F7A4C"/>
    <w:rsid w:val="003F7D8E"/>
    <w:rsid w:val="00406314"/>
    <w:rsid w:val="004065B4"/>
    <w:rsid w:val="00406AC9"/>
    <w:rsid w:val="0040715F"/>
    <w:rsid w:val="00411147"/>
    <w:rsid w:val="0041197E"/>
    <w:rsid w:val="00414A63"/>
    <w:rsid w:val="004201B8"/>
    <w:rsid w:val="0043249E"/>
    <w:rsid w:val="00437338"/>
    <w:rsid w:val="004425B2"/>
    <w:rsid w:val="0044287D"/>
    <w:rsid w:val="00444812"/>
    <w:rsid w:val="004523E4"/>
    <w:rsid w:val="00452F0A"/>
    <w:rsid w:val="00453635"/>
    <w:rsid w:val="004623EA"/>
    <w:rsid w:val="004626F9"/>
    <w:rsid w:val="00464ABC"/>
    <w:rsid w:val="00464EEB"/>
    <w:rsid w:val="00464EFE"/>
    <w:rsid w:val="00465483"/>
    <w:rsid w:val="00465CF1"/>
    <w:rsid w:val="00467F94"/>
    <w:rsid w:val="00472A37"/>
    <w:rsid w:val="00474C05"/>
    <w:rsid w:val="004820A6"/>
    <w:rsid w:val="00485548"/>
    <w:rsid w:val="004872F0"/>
    <w:rsid w:val="00490115"/>
    <w:rsid w:val="004933E4"/>
    <w:rsid w:val="0049595C"/>
    <w:rsid w:val="00495DCE"/>
    <w:rsid w:val="004A04B7"/>
    <w:rsid w:val="004A1C81"/>
    <w:rsid w:val="004A200F"/>
    <w:rsid w:val="004A2357"/>
    <w:rsid w:val="004A4675"/>
    <w:rsid w:val="004A62BF"/>
    <w:rsid w:val="004A6456"/>
    <w:rsid w:val="004A686B"/>
    <w:rsid w:val="004A790A"/>
    <w:rsid w:val="004B0D90"/>
    <w:rsid w:val="004B48DD"/>
    <w:rsid w:val="004B6AF4"/>
    <w:rsid w:val="004C06DC"/>
    <w:rsid w:val="004C103F"/>
    <w:rsid w:val="004C162E"/>
    <w:rsid w:val="004C2FC7"/>
    <w:rsid w:val="004C4B99"/>
    <w:rsid w:val="004C4E37"/>
    <w:rsid w:val="004C6A87"/>
    <w:rsid w:val="004D1288"/>
    <w:rsid w:val="004D53A6"/>
    <w:rsid w:val="004D5C5E"/>
    <w:rsid w:val="004D6324"/>
    <w:rsid w:val="004F7A16"/>
    <w:rsid w:val="0050024D"/>
    <w:rsid w:val="005039CF"/>
    <w:rsid w:val="005057E7"/>
    <w:rsid w:val="00506BCA"/>
    <w:rsid w:val="00506C35"/>
    <w:rsid w:val="00507061"/>
    <w:rsid w:val="0051247C"/>
    <w:rsid w:val="005158E4"/>
    <w:rsid w:val="00516FAA"/>
    <w:rsid w:val="0051710A"/>
    <w:rsid w:val="005210F3"/>
    <w:rsid w:val="005224E0"/>
    <w:rsid w:val="005249D5"/>
    <w:rsid w:val="00531860"/>
    <w:rsid w:val="00532DBA"/>
    <w:rsid w:val="00540683"/>
    <w:rsid w:val="00540952"/>
    <w:rsid w:val="005430B6"/>
    <w:rsid w:val="005474AB"/>
    <w:rsid w:val="00551221"/>
    <w:rsid w:val="00552C79"/>
    <w:rsid w:val="00553354"/>
    <w:rsid w:val="005536AD"/>
    <w:rsid w:val="005545B3"/>
    <w:rsid w:val="00564E3F"/>
    <w:rsid w:val="00565697"/>
    <w:rsid w:val="00566C39"/>
    <w:rsid w:val="00570E9A"/>
    <w:rsid w:val="00573E78"/>
    <w:rsid w:val="00573F6C"/>
    <w:rsid w:val="0057473D"/>
    <w:rsid w:val="00575401"/>
    <w:rsid w:val="0058353C"/>
    <w:rsid w:val="00587B8A"/>
    <w:rsid w:val="00592200"/>
    <w:rsid w:val="0059633F"/>
    <w:rsid w:val="0059744C"/>
    <w:rsid w:val="005A019D"/>
    <w:rsid w:val="005A69F2"/>
    <w:rsid w:val="005A7AEC"/>
    <w:rsid w:val="005B69DC"/>
    <w:rsid w:val="005B6AC5"/>
    <w:rsid w:val="005C15D7"/>
    <w:rsid w:val="005C31E4"/>
    <w:rsid w:val="005C3F6A"/>
    <w:rsid w:val="005C455A"/>
    <w:rsid w:val="005C5AF0"/>
    <w:rsid w:val="005C68A6"/>
    <w:rsid w:val="005D30DD"/>
    <w:rsid w:val="005D43A8"/>
    <w:rsid w:val="005D5AB4"/>
    <w:rsid w:val="005D625C"/>
    <w:rsid w:val="005D62EB"/>
    <w:rsid w:val="005E410E"/>
    <w:rsid w:val="005E5E08"/>
    <w:rsid w:val="005E7DF8"/>
    <w:rsid w:val="005F25C5"/>
    <w:rsid w:val="005F2664"/>
    <w:rsid w:val="005F3DF9"/>
    <w:rsid w:val="005F5275"/>
    <w:rsid w:val="005F665F"/>
    <w:rsid w:val="00601E44"/>
    <w:rsid w:val="0060248D"/>
    <w:rsid w:val="006025C5"/>
    <w:rsid w:val="00607A31"/>
    <w:rsid w:val="006106C5"/>
    <w:rsid w:val="00613ACE"/>
    <w:rsid w:val="006160D4"/>
    <w:rsid w:val="00617D47"/>
    <w:rsid w:val="00624F53"/>
    <w:rsid w:val="00626248"/>
    <w:rsid w:val="0062638A"/>
    <w:rsid w:val="0062690F"/>
    <w:rsid w:val="00627A8E"/>
    <w:rsid w:val="00631CEE"/>
    <w:rsid w:val="00632168"/>
    <w:rsid w:val="00634149"/>
    <w:rsid w:val="006451F8"/>
    <w:rsid w:val="006455D5"/>
    <w:rsid w:val="00650F86"/>
    <w:rsid w:val="006519C5"/>
    <w:rsid w:val="006522DA"/>
    <w:rsid w:val="00653C11"/>
    <w:rsid w:val="00653DF5"/>
    <w:rsid w:val="006557B2"/>
    <w:rsid w:val="006577F8"/>
    <w:rsid w:val="00660736"/>
    <w:rsid w:val="00660A8C"/>
    <w:rsid w:val="00662608"/>
    <w:rsid w:val="0066307C"/>
    <w:rsid w:val="006660E0"/>
    <w:rsid w:val="00674CEF"/>
    <w:rsid w:val="006758D1"/>
    <w:rsid w:val="0068019C"/>
    <w:rsid w:val="00681243"/>
    <w:rsid w:val="00681264"/>
    <w:rsid w:val="00681B48"/>
    <w:rsid w:val="00685D85"/>
    <w:rsid w:val="00690F09"/>
    <w:rsid w:val="0069155A"/>
    <w:rsid w:val="00694A6B"/>
    <w:rsid w:val="00694E0B"/>
    <w:rsid w:val="0069762D"/>
    <w:rsid w:val="006A339B"/>
    <w:rsid w:val="006A47E6"/>
    <w:rsid w:val="006A5B77"/>
    <w:rsid w:val="006A5E3B"/>
    <w:rsid w:val="006A7E21"/>
    <w:rsid w:val="006B35CE"/>
    <w:rsid w:val="006B3C90"/>
    <w:rsid w:val="006B555C"/>
    <w:rsid w:val="006B5D05"/>
    <w:rsid w:val="006B6A7B"/>
    <w:rsid w:val="006B7095"/>
    <w:rsid w:val="006B70E6"/>
    <w:rsid w:val="006C3109"/>
    <w:rsid w:val="006C3794"/>
    <w:rsid w:val="006C5ABB"/>
    <w:rsid w:val="006C74FC"/>
    <w:rsid w:val="006D67DF"/>
    <w:rsid w:val="006D7715"/>
    <w:rsid w:val="006D7A9E"/>
    <w:rsid w:val="006E227B"/>
    <w:rsid w:val="006E44B2"/>
    <w:rsid w:val="006E45DE"/>
    <w:rsid w:val="006E5E7E"/>
    <w:rsid w:val="006F1E44"/>
    <w:rsid w:val="006F25E8"/>
    <w:rsid w:val="006F4B77"/>
    <w:rsid w:val="006F57B1"/>
    <w:rsid w:val="006F7A4E"/>
    <w:rsid w:val="007031B5"/>
    <w:rsid w:val="00707239"/>
    <w:rsid w:val="007108E2"/>
    <w:rsid w:val="00711E8F"/>
    <w:rsid w:val="00713AEB"/>
    <w:rsid w:val="00717743"/>
    <w:rsid w:val="00723E68"/>
    <w:rsid w:val="007247F6"/>
    <w:rsid w:val="0073113F"/>
    <w:rsid w:val="00732A8D"/>
    <w:rsid w:val="007343E7"/>
    <w:rsid w:val="0073457D"/>
    <w:rsid w:val="0073468F"/>
    <w:rsid w:val="00734E4E"/>
    <w:rsid w:val="0073501B"/>
    <w:rsid w:val="007373B4"/>
    <w:rsid w:val="007453E4"/>
    <w:rsid w:val="00751949"/>
    <w:rsid w:val="00751BB3"/>
    <w:rsid w:val="0075397E"/>
    <w:rsid w:val="00762017"/>
    <w:rsid w:val="0076253E"/>
    <w:rsid w:val="00763275"/>
    <w:rsid w:val="007636DB"/>
    <w:rsid w:val="00766D65"/>
    <w:rsid w:val="00770CEC"/>
    <w:rsid w:val="007711C7"/>
    <w:rsid w:val="00774B9B"/>
    <w:rsid w:val="007761B1"/>
    <w:rsid w:val="007816C5"/>
    <w:rsid w:val="00782300"/>
    <w:rsid w:val="007855EA"/>
    <w:rsid w:val="00790A93"/>
    <w:rsid w:val="00790DE4"/>
    <w:rsid w:val="007911E9"/>
    <w:rsid w:val="00792F4D"/>
    <w:rsid w:val="00795A09"/>
    <w:rsid w:val="00796BEA"/>
    <w:rsid w:val="007979D3"/>
    <w:rsid w:val="007A0796"/>
    <w:rsid w:val="007A0DCB"/>
    <w:rsid w:val="007A22F7"/>
    <w:rsid w:val="007A2C62"/>
    <w:rsid w:val="007A2F7C"/>
    <w:rsid w:val="007A321D"/>
    <w:rsid w:val="007A4572"/>
    <w:rsid w:val="007B0265"/>
    <w:rsid w:val="007B22FE"/>
    <w:rsid w:val="007B2FA0"/>
    <w:rsid w:val="007B4E12"/>
    <w:rsid w:val="007B5618"/>
    <w:rsid w:val="007C0D85"/>
    <w:rsid w:val="007C26B4"/>
    <w:rsid w:val="007C661E"/>
    <w:rsid w:val="007C6AAE"/>
    <w:rsid w:val="007D1139"/>
    <w:rsid w:val="007D2983"/>
    <w:rsid w:val="007D48D0"/>
    <w:rsid w:val="007D6CA1"/>
    <w:rsid w:val="007E28B8"/>
    <w:rsid w:val="007E5ED0"/>
    <w:rsid w:val="007E7770"/>
    <w:rsid w:val="007F062F"/>
    <w:rsid w:val="007F06A0"/>
    <w:rsid w:val="007F59EE"/>
    <w:rsid w:val="007F5E77"/>
    <w:rsid w:val="007F7593"/>
    <w:rsid w:val="007F7A71"/>
    <w:rsid w:val="00805ADC"/>
    <w:rsid w:val="00806DDC"/>
    <w:rsid w:val="00807891"/>
    <w:rsid w:val="00810D8F"/>
    <w:rsid w:val="008163F7"/>
    <w:rsid w:val="0081680F"/>
    <w:rsid w:val="00824F12"/>
    <w:rsid w:val="00826806"/>
    <w:rsid w:val="008308BB"/>
    <w:rsid w:val="00830FE5"/>
    <w:rsid w:val="0083384A"/>
    <w:rsid w:val="00834D19"/>
    <w:rsid w:val="00835D92"/>
    <w:rsid w:val="00841DC5"/>
    <w:rsid w:val="008448CC"/>
    <w:rsid w:val="008478CB"/>
    <w:rsid w:val="00847931"/>
    <w:rsid w:val="008511DD"/>
    <w:rsid w:val="00853C5C"/>
    <w:rsid w:val="00854519"/>
    <w:rsid w:val="008628F2"/>
    <w:rsid w:val="0086435D"/>
    <w:rsid w:val="00867B2D"/>
    <w:rsid w:val="00871E85"/>
    <w:rsid w:val="00873985"/>
    <w:rsid w:val="00875D73"/>
    <w:rsid w:val="00881B0E"/>
    <w:rsid w:val="00883D88"/>
    <w:rsid w:val="0088443D"/>
    <w:rsid w:val="008A1425"/>
    <w:rsid w:val="008A30F7"/>
    <w:rsid w:val="008A71B6"/>
    <w:rsid w:val="008B1B70"/>
    <w:rsid w:val="008B36AD"/>
    <w:rsid w:val="008B56BF"/>
    <w:rsid w:val="008B692E"/>
    <w:rsid w:val="008B6E1E"/>
    <w:rsid w:val="008C7611"/>
    <w:rsid w:val="008D0238"/>
    <w:rsid w:val="008D07CF"/>
    <w:rsid w:val="008D1E80"/>
    <w:rsid w:val="008D7933"/>
    <w:rsid w:val="008E41F8"/>
    <w:rsid w:val="008E4C4D"/>
    <w:rsid w:val="008E645E"/>
    <w:rsid w:val="008E7D97"/>
    <w:rsid w:val="008F0691"/>
    <w:rsid w:val="008F37D7"/>
    <w:rsid w:val="008F491C"/>
    <w:rsid w:val="008F5F6C"/>
    <w:rsid w:val="008F7D32"/>
    <w:rsid w:val="00903C2F"/>
    <w:rsid w:val="009041FB"/>
    <w:rsid w:val="00910803"/>
    <w:rsid w:val="009132B5"/>
    <w:rsid w:val="009238BE"/>
    <w:rsid w:val="00925077"/>
    <w:rsid w:val="00926930"/>
    <w:rsid w:val="00926B45"/>
    <w:rsid w:val="00927B3C"/>
    <w:rsid w:val="00927DFD"/>
    <w:rsid w:val="00930AF4"/>
    <w:rsid w:val="009326DE"/>
    <w:rsid w:val="0093383D"/>
    <w:rsid w:val="0093569E"/>
    <w:rsid w:val="0093620F"/>
    <w:rsid w:val="00937B59"/>
    <w:rsid w:val="00937D49"/>
    <w:rsid w:val="00941B67"/>
    <w:rsid w:val="00943A8A"/>
    <w:rsid w:val="0094464D"/>
    <w:rsid w:val="009461F5"/>
    <w:rsid w:val="00947B1A"/>
    <w:rsid w:val="00950145"/>
    <w:rsid w:val="00950ED8"/>
    <w:rsid w:val="0095288C"/>
    <w:rsid w:val="009533CB"/>
    <w:rsid w:val="00956627"/>
    <w:rsid w:val="00956FA5"/>
    <w:rsid w:val="00962A81"/>
    <w:rsid w:val="0096778D"/>
    <w:rsid w:val="00971D2E"/>
    <w:rsid w:val="00972B7F"/>
    <w:rsid w:val="009740D8"/>
    <w:rsid w:val="009906FA"/>
    <w:rsid w:val="00991312"/>
    <w:rsid w:val="009A2366"/>
    <w:rsid w:val="009A27A6"/>
    <w:rsid w:val="009A28FA"/>
    <w:rsid w:val="009A3113"/>
    <w:rsid w:val="009A3832"/>
    <w:rsid w:val="009B05C6"/>
    <w:rsid w:val="009B2948"/>
    <w:rsid w:val="009B2952"/>
    <w:rsid w:val="009B37F5"/>
    <w:rsid w:val="009B5E72"/>
    <w:rsid w:val="009B5E75"/>
    <w:rsid w:val="009B6BB5"/>
    <w:rsid w:val="009B7ABC"/>
    <w:rsid w:val="009C374C"/>
    <w:rsid w:val="009C3D55"/>
    <w:rsid w:val="009C517E"/>
    <w:rsid w:val="009C5B75"/>
    <w:rsid w:val="009D1BEA"/>
    <w:rsid w:val="009D28BE"/>
    <w:rsid w:val="009D3EAB"/>
    <w:rsid w:val="009D50AD"/>
    <w:rsid w:val="009D7217"/>
    <w:rsid w:val="009E017C"/>
    <w:rsid w:val="009E0F10"/>
    <w:rsid w:val="009E534F"/>
    <w:rsid w:val="009E54CF"/>
    <w:rsid w:val="009E55E6"/>
    <w:rsid w:val="009E5890"/>
    <w:rsid w:val="009E59A8"/>
    <w:rsid w:val="009E70F6"/>
    <w:rsid w:val="009E71AE"/>
    <w:rsid w:val="009F1C7F"/>
    <w:rsid w:val="009F36A9"/>
    <w:rsid w:val="009F705E"/>
    <w:rsid w:val="00A01B58"/>
    <w:rsid w:val="00A02F2F"/>
    <w:rsid w:val="00A0373B"/>
    <w:rsid w:val="00A03818"/>
    <w:rsid w:val="00A07708"/>
    <w:rsid w:val="00A119BE"/>
    <w:rsid w:val="00A215CB"/>
    <w:rsid w:val="00A2297E"/>
    <w:rsid w:val="00A23FE1"/>
    <w:rsid w:val="00A254DC"/>
    <w:rsid w:val="00A2659D"/>
    <w:rsid w:val="00A37348"/>
    <w:rsid w:val="00A37E70"/>
    <w:rsid w:val="00A4024D"/>
    <w:rsid w:val="00A442B5"/>
    <w:rsid w:val="00A468D0"/>
    <w:rsid w:val="00A512BC"/>
    <w:rsid w:val="00A53D43"/>
    <w:rsid w:val="00A53D6A"/>
    <w:rsid w:val="00A5555D"/>
    <w:rsid w:val="00A55B21"/>
    <w:rsid w:val="00A56945"/>
    <w:rsid w:val="00A5697D"/>
    <w:rsid w:val="00A56BA6"/>
    <w:rsid w:val="00A5717B"/>
    <w:rsid w:val="00A5740D"/>
    <w:rsid w:val="00A60BD3"/>
    <w:rsid w:val="00A616A1"/>
    <w:rsid w:val="00A65507"/>
    <w:rsid w:val="00A6637C"/>
    <w:rsid w:val="00A665C1"/>
    <w:rsid w:val="00A7002E"/>
    <w:rsid w:val="00A712D4"/>
    <w:rsid w:val="00A71747"/>
    <w:rsid w:val="00A76725"/>
    <w:rsid w:val="00A808D9"/>
    <w:rsid w:val="00A82821"/>
    <w:rsid w:val="00A86A13"/>
    <w:rsid w:val="00A86C2D"/>
    <w:rsid w:val="00A91654"/>
    <w:rsid w:val="00A9518E"/>
    <w:rsid w:val="00A96616"/>
    <w:rsid w:val="00AA083A"/>
    <w:rsid w:val="00AA0B38"/>
    <w:rsid w:val="00AA23E7"/>
    <w:rsid w:val="00AA23FD"/>
    <w:rsid w:val="00AA3B02"/>
    <w:rsid w:val="00AA43B6"/>
    <w:rsid w:val="00AA5550"/>
    <w:rsid w:val="00AB0AB3"/>
    <w:rsid w:val="00AB2257"/>
    <w:rsid w:val="00AB2BCD"/>
    <w:rsid w:val="00AB3176"/>
    <w:rsid w:val="00AC0C71"/>
    <w:rsid w:val="00AC54A7"/>
    <w:rsid w:val="00AC6BE7"/>
    <w:rsid w:val="00AD089C"/>
    <w:rsid w:val="00AD1EA7"/>
    <w:rsid w:val="00AD2497"/>
    <w:rsid w:val="00AD584D"/>
    <w:rsid w:val="00AD6828"/>
    <w:rsid w:val="00AE0B2B"/>
    <w:rsid w:val="00AE0DC0"/>
    <w:rsid w:val="00AE17BB"/>
    <w:rsid w:val="00AE30EF"/>
    <w:rsid w:val="00AE5092"/>
    <w:rsid w:val="00AE587D"/>
    <w:rsid w:val="00AE58F3"/>
    <w:rsid w:val="00AE651E"/>
    <w:rsid w:val="00AE67AE"/>
    <w:rsid w:val="00AE708D"/>
    <w:rsid w:val="00AE7E9F"/>
    <w:rsid w:val="00AF302B"/>
    <w:rsid w:val="00AF3E88"/>
    <w:rsid w:val="00B0245B"/>
    <w:rsid w:val="00B04AFE"/>
    <w:rsid w:val="00B04EB4"/>
    <w:rsid w:val="00B059FF"/>
    <w:rsid w:val="00B05CB6"/>
    <w:rsid w:val="00B12E6E"/>
    <w:rsid w:val="00B13B62"/>
    <w:rsid w:val="00B17597"/>
    <w:rsid w:val="00B17BD0"/>
    <w:rsid w:val="00B17C31"/>
    <w:rsid w:val="00B20BB7"/>
    <w:rsid w:val="00B212E3"/>
    <w:rsid w:val="00B2196F"/>
    <w:rsid w:val="00B2221B"/>
    <w:rsid w:val="00B237E0"/>
    <w:rsid w:val="00B2495C"/>
    <w:rsid w:val="00B25525"/>
    <w:rsid w:val="00B25E21"/>
    <w:rsid w:val="00B2678F"/>
    <w:rsid w:val="00B27348"/>
    <w:rsid w:val="00B30771"/>
    <w:rsid w:val="00B319DA"/>
    <w:rsid w:val="00B32461"/>
    <w:rsid w:val="00B33EB8"/>
    <w:rsid w:val="00B37ED8"/>
    <w:rsid w:val="00B40D7D"/>
    <w:rsid w:val="00B42F33"/>
    <w:rsid w:val="00B43BC2"/>
    <w:rsid w:val="00B55967"/>
    <w:rsid w:val="00B56D1B"/>
    <w:rsid w:val="00B57983"/>
    <w:rsid w:val="00B646E3"/>
    <w:rsid w:val="00B70715"/>
    <w:rsid w:val="00B70AB8"/>
    <w:rsid w:val="00B7182E"/>
    <w:rsid w:val="00B72823"/>
    <w:rsid w:val="00B73745"/>
    <w:rsid w:val="00B7561A"/>
    <w:rsid w:val="00B778B3"/>
    <w:rsid w:val="00B83277"/>
    <w:rsid w:val="00B839B4"/>
    <w:rsid w:val="00B85707"/>
    <w:rsid w:val="00B86A2E"/>
    <w:rsid w:val="00B86C6E"/>
    <w:rsid w:val="00B90436"/>
    <w:rsid w:val="00B9319C"/>
    <w:rsid w:val="00B9448E"/>
    <w:rsid w:val="00B97DDA"/>
    <w:rsid w:val="00BA1029"/>
    <w:rsid w:val="00BA7D40"/>
    <w:rsid w:val="00BB1B34"/>
    <w:rsid w:val="00BB3FB4"/>
    <w:rsid w:val="00BB430B"/>
    <w:rsid w:val="00BB4490"/>
    <w:rsid w:val="00BB4D37"/>
    <w:rsid w:val="00BB5128"/>
    <w:rsid w:val="00BB7151"/>
    <w:rsid w:val="00BB7EEC"/>
    <w:rsid w:val="00BC079C"/>
    <w:rsid w:val="00BC0EB4"/>
    <w:rsid w:val="00BC327A"/>
    <w:rsid w:val="00BC3565"/>
    <w:rsid w:val="00BC3A35"/>
    <w:rsid w:val="00BC51A1"/>
    <w:rsid w:val="00BC7859"/>
    <w:rsid w:val="00BD499B"/>
    <w:rsid w:val="00BD71A7"/>
    <w:rsid w:val="00BE1412"/>
    <w:rsid w:val="00BE20DB"/>
    <w:rsid w:val="00BE5CA0"/>
    <w:rsid w:val="00BE7F31"/>
    <w:rsid w:val="00BF39F0"/>
    <w:rsid w:val="00BF728E"/>
    <w:rsid w:val="00C02EC8"/>
    <w:rsid w:val="00C038EE"/>
    <w:rsid w:val="00C109A3"/>
    <w:rsid w:val="00C10F4F"/>
    <w:rsid w:val="00C147FF"/>
    <w:rsid w:val="00C15E60"/>
    <w:rsid w:val="00C1756B"/>
    <w:rsid w:val="00C210F3"/>
    <w:rsid w:val="00C213C2"/>
    <w:rsid w:val="00C21A04"/>
    <w:rsid w:val="00C2660F"/>
    <w:rsid w:val="00C26CD6"/>
    <w:rsid w:val="00C34108"/>
    <w:rsid w:val="00C363B0"/>
    <w:rsid w:val="00C373A8"/>
    <w:rsid w:val="00C37F52"/>
    <w:rsid w:val="00C51429"/>
    <w:rsid w:val="00C56BC2"/>
    <w:rsid w:val="00C570B1"/>
    <w:rsid w:val="00C618FD"/>
    <w:rsid w:val="00C621EF"/>
    <w:rsid w:val="00C63962"/>
    <w:rsid w:val="00C648A1"/>
    <w:rsid w:val="00C65B9C"/>
    <w:rsid w:val="00C7042A"/>
    <w:rsid w:val="00C71F33"/>
    <w:rsid w:val="00C72E85"/>
    <w:rsid w:val="00C757CA"/>
    <w:rsid w:val="00C759B0"/>
    <w:rsid w:val="00C81619"/>
    <w:rsid w:val="00C827A6"/>
    <w:rsid w:val="00C82FEB"/>
    <w:rsid w:val="00C852F3"/>
    <w:rsid w:val="00C85FDB"/>
    <w:rsid w:val="00C869E6"/>
    <w:rsid w:val="00C8787C"/>
    <w:rsid w:val="00C91640"/>
    <w:rsid w:val="00C924C0"/>
    <w:rsid w:val="00C93BE4"/>
    <w:rsid w:val="00C976D9"/>
    <w:rsid w:val="00CA04CA"/>
    <w:rsid w:val="00CA0F8D"/>
    <w:rsid w:val="00CB1887"/>
    <w:rsid w:val="00CB1C02"/>
    <w:rsid w:val="00CB3267"/>
    <w:rsid w:val="00CB3A22"/>
    <w:rsid w:val="00CB5BAB"/>
    <w:rsid w:val="00CB773D"/>
    <w:rsid w:val="00CC12CE"/>
    <w:rsid w:val="00CC2F35"/>
    <w:rsid w:val="00CC2F61"/>
    <w:rsid w:val="00CC43BE"/>
    <w:rsid w:val="00CC6EA8"/>
    <w:rsid w:val="00CC72FF"/>
    <w:rsid w:val="00CC743F"/>
    <w:rsid w:val="00CD486D"/>
    <w:rsid w:val="00CD4CDE"/>
    <w:rsid w:val="00CD5847"/>
    <w:rsid w:val="00CD6D8B"/>
    <w:rsid w:val="00CE07AF"/>
    <w:rsid w:val="00CE0EF9"/>
    <w:rsid w:val="00CE258E"/>
    <w:rsid w:val="00CE3AB7"/>
    <w:rsid w:val="00CE40AF"/>
    <w:rsid w:val="00CE5CE2"/>
    <w:rsid w:val="00CF3372"/>
    <w:rsid w:val="00CF44ED"/>
    <w:rsid w:val="00D0241B"/>
    <w:rsid w:val="00D044F6"/>
    <w:rsid w:val="00D11C42"/>
    <w:rsid w:val="00D1432C"/>
    <w:rsid w:val="00D161B6"/>
    <w:rsid w:val="00D2250B"/>
    <w:rsid w:val="00D24B3D"/>
    <w:rsid w:val="00D33378"/>
    <w:rsid w:val="00D411FE"/>
    <w:rsid w:val="00D413DD"/>
    <w:rsid w:val="00D46C92"/>
    <w:rsid w:val="00D47512"/>
    <w:rsid w:val="00D50625"/>
    <w:rsid w:val="00D52AA6"/>
    <w:rsid w:val="00D54173"/>
    <w:rsid w:val="00D54537"/>
    <w:rsid w:val="00D5645E"/>
    <w:rsid w:val="00D6060D"/>
    <w:rsid w:val="00D64327"/>
    <w:rsid w:val="00D669AC"/>
    <w:rsid w:val="00D71633"/>
    <w:rsid w:val="00D8144B"/>
    <w:rsid w:val="00D836A9"/>
    <w:rsid w:val="00D85173"/>
    <w:rsid w:val="00D85634"/>
    <w:rsid w:val="00D9021D"/>
    <w:rsid w:val="00D92244"/>
    <w:rsid w:val="00D93E66"/>
    <w:rsid w:val="00D96759"/>
    <w:rsid w:val="00DA011F"/>
    <w:rsid w:val="00DA06BA"/>
    <w:rsid w:val="00DA07DB"/>
    <w:rsid w:val="00DA2547"/>
    <w:rsid w:val="00DB1F0F"/>
    <w:rsid w:val="00DB34D6"/>
    <w:rsid w:val="00DB4B50"/>
    <w:rsid w:val="00DB60B8"/>
    <w:rsid w:val="00DB7CAE"/>
    <w:rsid w:val="00DC1D9D"/>
    <w:rsid w:val="00DC2339"/>
    <w:rsid w:val="00DC7941"/>
    <w:rsid w:val="00DD1863"/>
    <w:rsid w:val="00DD28F3"/>
    <w:rsid w:val="00DD4D2F"/>
    <w:rsid w:val="00DD69CA"/>
    <w:rsid w:val="00DD7A17"/>
    <w:rsid w:val="00DE690E"/>
    <w:rsid w:val="00DE6C13"/>
    <w:rsid w:val="00DF0330"/>
    <w:rsid w:val="00DF1EDF"/>
    <w:rsid w:val="00DF4E7C"/>
    <w:rsid w:val="00DF65CF"/>
    <w:rsid w:val="00DF7A85"/>
    <w:rsid w:val="00E00714"/>
    <w:rsid w:val="00E034D8"/>
    <w:rsid w:val="00E051D0"/>
    <w:rsid w:val="00E05801"/>
    <w:rsid w:val="00E07C17"/>
    <w:rsid w:val="00E16435"/>
    <w:rsid w:val="00E21EE3"/>
    <w:rsid w:val="00E2200C"/>
    <w:rsid w:val="00E224E2"/>
    <w:rsid w:val="00E24A7D"/>
    <w:rsid w:val="00E26EE6"/>
    <w:rsid w:val="00E312E2"/>
    <w:rsid w:val="00E319DA"/>
    <w:rsid w:val="00E32653"/>
    <w:rsid w:val="00E33C0D"/>
    <w:rsid w:val="00E346EE"/>
    <w:rsid w:val="00E34CA0"/>
    <w:rsid w:val="00E42213"/>
    <w:rsid w:val="00E42FF3"/>
    <w:rsid w:val="00E4389E"/>
    <w:rsid w:val="00E44AE4"/>
    <w:rsid w:val="00E44AE7"/>
    <w:rsid w:val="00E44FDA"/>
    <w:rsid w:val="00E45944"/>
    <w:rsid w:val="00E46072"/>
    <w:rsid w:val="00E47621"/>
    <w:rsid w:val="00E507CF"/>
    <w:rsid w:val="00E5294B"/>
    <w:rsid w:val="00E63C89"/>
    <w:rsid w:val="00E6501E"/>
    <w:rsid w:val="00E73AAA"/>
    <w:rsid w:val="00E75185"/>
    <w:rsid w:val="00E77426"/>
    <w:rsid w:val="00E810A9"/>
    <w:rsid w:val="00E84AA5"/>
    <w:rsid w:val="00E8618F"/>
    <w:rsid w:val="00E95688"/>
    <w:rsid w:val="00E9682A"/>
    <w:rsid w:val="00E96982"/>
    <w:rsid w:val="00EA1564"/>
    <w:rsid w:val="00EA401C"/>
    <w:rsid w:val="00EA4D90"/>
    <w:rsid w:val="00EA5DDB"/>
    <w:rsid w:val="00EB1A2B"/>
    <w:rsid w:val="00EB479E"/>
    <w:rsid w:val="00EB563F"/>
    <w:rsid w:val="00EC0704"/>
    <w:rsid w:val="00EC2793"/>
    <w:rsid w:val="00EC2E1D"/>
    <w:rsid w:val="00EC35E0"/>
    <w:rsid w:val="00EC4ACE"/>
    <w:rsid w:val="00EC5A23"/>
    <w:rsid w:val="00ED5CB4"/>
    <w:rsid w:val="00ED5FF5"/>
    <w:rsid w:val="00EE2FD4"/>
    <w:rsid w:val="00EE5C4B"/>
    <w:rsid w:val="00EE5F73"/>
    <w:rsid w:val="00EE7866"/>
    <w:rsid w:val="00EF049A"/>
    <w:rsid w:val="00EF3D20"/>
    <w:rsid w:val="00EF795D"/>
    <w:rsid w:val="00EF7A6F"/>
    <w:rsid w:val="00EF7CBB"/>
    <w:rsid w:val="00EF7E6E"/>
    <w:rsid w:val="00F035D9"/>
    <w:rsid w:val="00F03FFA"/>
    <w:rsid w:val="00F07EA4"/>
    <w:rsid w:val="00F13139"/>
    <w:rsid w:val="00F16C17"/>
    <w:rsid w:val="00F201F6"/>
    <w:rsid w:val="00F2743F"/>
    <w:rsid w:val="00F27ED1"/>
    <w:rsid w:val="00F303B9"/>
    <w:rsid w:val="00F36D9E"/>
    <w:rsid w:val="00F37423"/>
    <w:rsid w:val="00F405B0"/>
    <w:rsid w:val="00F4398E"/>
    <w:rsid w:val="00F50C56"/>
    <w:rsid w:val="00F514CA"/>
    <w:rsid w:val="00F5283B"/>
    <w:rsid w:val="00F57CD6"/>
    <w:rsid w:val="00F61010"/>
    <w:rsid w:val="00F63E15"/>
    <w:rsid w:val="00F64BB6"/>
    <w:rsid w:val="00F72340"/>
    <w:rsid w:val="00F727D4"/>
    <w:rsid w:val="00F767FB"/>
    <w:rsid w:val="00F779E2"/>
    <w:rsid w:val="00F8045B"/>
    <w:rsid w:val="00F8048C"/>
    <w:rsid w:val="00F80CC0"/>
    <w:rsid w:val="00F814DC"/>
    <w:rsid w:val="00F82C89"/>
    <w:rsid w:val="00F8306A"/>
    <w:rsid w:val="00F83709"/>
    <w:rsid w:val="00F904DB"/>
    <w:rsid w:val="00F90966"/>
    <w:rsid w:val="00F90974"/>
    <w:rsid w:val="00F9374D"/>
    <w:rsid w:val="00F97E21"/>
    <w:rsid w:val="00FA59D5"/>
    <w:rsid w:val="00FA6D28"/>
    <w:rsid w:val="00FB1407"/>
    <w:rsid w:val="00FB1E55"/>
    <w:rsid w:val="00FB2EE6"/>
    <w:rsid w:val="00FB4309"/>
    <w:rsid w:val="00FB7DC8"/>
    <w:rsid w:val="00FC14B0"/>
    <w:rsid w:val="00FC242C"/>
    <w:rsid w:val="00FC366A"/>
    <w:rsid w:val="00FC3F52"/>
    <w:rsid w:val="00FC5BA0"/>
    <w:rsid w:val="00FC5C5D"/>
    <w:rsid w:val="00FC68D2"/>
    <w:rsid w:val="00FD6CDE"/>
    <w:rsid w:val="00FE293C"/>
    <w:rsid w:val="00FE4A26"/>
    <w:rsid w:val="00FF0C00"/>
    <w:rsid w:val="00FF36CD"/>
    <w:rsid w:val="00FF481F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ED3AE"/>
  <w15:chartTrackingRefBased/>
  <w15:docId w15:val="{3E9AFA36-B495-415F-A478-AD47D9A2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DF5"/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EB563F"/>
    <w:pPr>
      <w:keepNext/>
      <w:numPr>
        <w:numId w:val="3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B563F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B563F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B563F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B563F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B563F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EB563F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B563F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B563F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507"/>
  </w:style>
  <w:style w:type="paragraph" w:styleId="Stopka">
    <w:name w:val="footer"/>
    <w:basedOn w:val="Normalny"/>
    <w:link w:val="StopkaZnak"/>
    <w:uiPriority w:val="99"/>
    <w:unhideWhenUsed/>
    <w:rsid w:val="00A65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507"/>
  </w:style>
  <w:style w:type="character" w:styleId="Hipercze">
    <w:name w:val="Hyperlink"/>
    <w:basedOn w:val="Domylnaczcionkaakapitu"/>
    <w:uiPriority w:val="99"/>
    <w:unhideWhenUsed/>
    <w:rsid w:val="003D105D"/>
    <w:rPr>
      <w:color w:val="0563C1" w:themeColor="hyperlink"/>
      <w:u w:val="single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"/>
    <w:basedOn w:val="Normalny"/>
    <w:link w:val="AkapitzlistZnak"/>
    <w:uiPriority w:val="34"/>
    <w:qFormat/>
    <w:rsid w:val="006E5E7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3BC2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rsid w:val="00D50625"/>
    <w:pPr>
      <w:tabs>
        <w:tab w:val="left" w:pos="851"/>
      </w:tabs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EB563F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B563F"/>
    <w:rPr>
      <w:rFonts w:ascii="Arial" w:eastAsia="Times New Roman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B563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B563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B563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B563F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EB5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EB563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EB563F"/>
    <w:rPr>
      <w:rFonts w:ascii="Arial" w:eastAsia="Times New Roman" w:hAnsi="Arial" w:cs="Times New Roman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D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D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003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82300"/>
    <w:rPr>
      <w:color w:val="605E5C"/>
      <w:shd w:val="clear" w:color="auto" w:fill="E1DFDD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"/>
    <w:link w:val="Akapitzlist"/>
    <w:uiPriority w:val="34"/>
    <w:qFormat/>
    <w:locked/>
    <w:rsid w:val="00A0373B"/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A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A616A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A616A1"/>
    <w:rPr>
      <w:rFonts w:cs="Times New Roman"/>
      <w:vertAlign w:val="superscript"/>
    </w:rPr>
  </w:style>
  <w:style w:type="paragraph" w:customStyle="1" w:styleId="Text1">
    <w:name w:val="Text 1"/>
    <w:basedOn w:val="Normalny"/>
    <w:rsid w:val="00D33378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33378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33378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33378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33378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ela-Siatka">
    <w:name w:val="Table Grid"/>
    <w:basedOn w:val="Standardowy"/>
    <w:uiPriority w:val="39"/>
    <w:rsid w:val="0011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2D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IIPoziom">
    <w:name w:val="III Poziom"/>
    <w:basedOn w:val="Normalny"/>
    <w:link w:val="IIIPoziomZnak"/>
    <w:uiPriority w:val="99"/>
    <w:qFormat/>
    <w:rsid w:val="002D427A"/>
    <w:pPr>
      <w:tabs>
        <w:tab w:val="num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kern w:val="20"/>
      <w:sz w:val="24"/>
      <w:szCs w:val="24"/>
    </w:rPr>
  </w:style>
  <w:style w:type="character" w:customStyle="1" w:styleId="IIIPoziomZnak">
    <w:name w:val="III Poziom Znak"/>
    <w:basedOn w:val="Domylnaczcionkaakapitu"/>
    <w:link w:val="IIIPoziom"/>
    <w:uiPriority w:val="99"/>
    <w:rsid w:val="002D427A"/>
    <w:rPr>
      <w:rFonts w:ascii="Times New Roman" w:eastAsia="Times New Roman" w:hAnsi="Times New Roman" w:cs="Times New Roman"/>
      <w:kern w:val="20"/>
      <w:sz w:val="24"/>
      <w:szCs w:val="24"/>
    </w:rPr>
  </w:style>
  <w:style w:type="paragraph" w:styleId="Tekstpodstawowy">
    <w:name w:val="Body Text"/>
    <w:basedOn w:val="Normalny"/>
    <w:link w:val="TekstpodstawowyZnak1"/>
    <w:unhideWhenUsed/>
    <w:rsid w:val="006025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6025C5"/>
  </w:style>
  <w:style w:type="character" w:customStyle="1" w:styleId="TekstpodstawowyZnak1">
    <w:name w:val="Tekst podstawowy Znak1"/>
    <w:link w:val="Tekstpodstawowy"/>
    <w:locked/>
    <w:rsid w:val="006025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6F25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style-span">
    <w:name w:val="apple-style-span"/>
    <w:qFormat/>
    <w:rsid w:val="0020425E"/>
  </w:style>
  <w:style w:type="paragraph" w:customStyle="1" w:styleId="Akapitzlist1">
    <w:name w:val="Akapit z listą1"/>
    <w:basedOn w:val="Normalny"/>
    <w:rsid w:val="00AA23F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5B69DC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5B69DC"/>
    <w:pPr>
      <w:widowControl w:val="0"/>
      <w:shd w:val="clear" w:color="auto" w:fill="FFFFFF"/>
      <w:spacing w:before="100" w:after="100" w:line="221" w:lineRule="exact"/>
      <w:ind w:hanging="320"/>
      <w:jc w:val="both"/>
    </w:pPr>
    <w:rPr>
      <w:rFonts w:ascii="Century Gothic" w:eastAsia="Century Gothic" w:hAnsi="Century Gothic" w:cs="Century Gothic"/>
      <w:b/>
      <w:bCs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rsid w:val="00AE0B2B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Podpisobrazu3Exact">
    <w:name w:val="Podpis obrazu (3) Exact"/>
    <w:basedOn w:val="Domylnaczcionkaakapitu"/>
    <w:link w:val="Podpisobrazu3"/>
    <w:rsid w:val="00AE0B2B"/>
    <w:rPr>
      <w:rFonts w:ascii="Segoe UI" w:eastAsia="Segoe UI" w:hAnsi="Segoe UI" w:cs="Segoe UI"/>
      <w:b/>
      <w:bCs/>
      <w:sz w:val="13"/>
      <w:szCs w:val="13"/>
      <w:shd w:val="clear" w:color="auto" w:fill="FFFFFF"/>
    </w:rPr>
  </w:style>
  <w:style w:type="character" w:customStyle="1" w:styleId="Teksttreci2Exact">
    <w:name w:val="Tekst treści (2) Exact"/>
    <w:basedOn w:val="Domylnaczcionkaakapitu"/>
    <w:rsid w:val="00AE0B2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9C9D9C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link w:val="Teksttreci6"/>
    <w:rsid w:val="00AE0B2B"/>
    <w:rPr>
      <w:rFonts w:ascii="Candara" w:eastAsia="Candara" w:hAnsi="Candara" w:cs="Candara"/>
      <w:b/>
      <w:bCs/>
      <w:sz w:val="8"/>
      <w:szCs w:val="8"/>
      <w:shd w:val="clear" w:color="auto" w:fill="FFFFFF"/>
    </w:rPr>
  </w:style>
  <w:style w:type="character" w:customStyle="1" w:styleId="Podpisobrazu4Exact">
    <w:name w:val="Podpis obrazu (4) Exact"/>
    <w:basedOn w:val="Domylnaczcionkaakapitu"/>
    <w:link w:val="Podpisobrazu4"/>
    <w:rsid w:val="00AE0B2B"/>
    <w:rPr>
      <w:rFonts w:ascii="Century Gothic" w:eastAsia="Century Gothic" w:hAnsi="Century Gothic" w:cs="Century Gothic"/>
      <w:b/>
      <w:bCs/>
      <w:shd w:val="clear" w:color="auto" w:fill="FFFFFF"/>
    </w:rPr>
  </w:style>
  <w:style w:type="character" w:customStyle="1" w:styleId="PodpisobrazuExact">
    <w:name w:val="Podpis obrazu Exact"/>
    <w:basedOn w:val="Domylnaczcionkaakapitu"/>
    <w:link w:val="Podpisobrazu"/>
    <w:rsid w:val="00AE0B2B"/>
    <w:rPr>
      <w:rFonts w:ascii="Candara" w:eastAsia="Candara" w:hAnsi="Candara" w:cs="Candara"/>
      <w:b/>
      <w:bCs/>
      <w:sz w:val="10"/>
      <w:szCs w:val="10"/>
      <w:shd w:val="clear" w:color="auto" w:fill="FFFFFF"/>
    </w:rPr>
  </w:style>
  <w:style w:type="character" w:customStyle="1" w:styleId="Podpisobrazu5Exact">
    <w:name w:val="Podpis obrazu (5) Exact"/>
    <w:basedOn w:val="Domylnaczcionkaakapitu"/>
    <w:link w:val="Podpisobrazu5"/>
    <w:rsid w:val="00AE0B2B"/>
    <w:rPr>
      <w:rFonts w:ascii="Candara" w:eastAsia="Candara" w:hAnsi="Candara" w:cs="Candara"/>
      <w:i/>
      <w:iCs/>
      <w:sz w:val="20"/>
      <w:szCs w:val="20"/>
      <w:shd w:val="clear" w:color="auto" w:fill="FFFFFF"/>
    </w:rPr>
  </w:style>
  <w:style w:type="character" w:customStyle="1" w:styleId="Podpisobrazu6Exact">
    <w:name w:val="Podpis obrazu (6) Exact"/>
    <w:basedOn w:val="Domylnaczcionkaakapitu"/>
    <w:link w:val="Podpisobrazu6"/>
    <w:rsid w:val="00AE0B2B"/>
    <w:rPr>
      <w:rFonts w:ascii="Candara" w:eastAsia="Candara" w:hAnsi="Candara" w:cs="Candara"/>
      <w:b/>
      <w:bCs/>
      <w:sz w:val="13"/>
      <w:szCs w:val="13"/>
      <w:shd w:val="clear" w:color="auto" w:fill="FFFFFF"/>
      <w:lang w:val="hu-HU" w:eastAsia="hu-HU" w:bidi="hu-HU"/>
    </w:rPr>
  </w:style>
  <w:style w:type="character" w:customStyle="1" w:styleId="Teksttreci2Kursywa">
    <w:name w:val="Tekst treści (2) + Kursywa"/>
    <w:basedOn w:val="Domylnaczcionkaakapitu"/>
    <w:rsid w:val="00AE0B2B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rsid w:val="00AE0B2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pogrubienia">
    <w:name w:val="Tekst treści (5) + Bez pogrubienia"/>
    <w:basedOn w:val="Teksttreci5"/>
    <w:rsid w:val="00AE0B2B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3Bezkursywy">
    <w:name w:val="Tekst treści (3) + Bez kursywy"/>
    <w:basedOn w:val="Teksttreci3"/>
    <w:rsid w:val="00AE0B2B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">
    <w:name w:val="Tekst treści (2)"/>
    <w:basedOn w:val="Domylnaczcionkaakapitu"/>
    <w:rsid w:val="00AE0B2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paragraph" w:customStyle="1" w:styleId="Teksttreci30">
    <w:name w:val="Tekst treści (3)"/>
    <w:basedOn w:val="Normalny"/>
    <w:link w:val="Teksttreci3"/>
    <w:rsid w:val="00AE0B2B"/>
    <w:pPr>
      <w:widowControl w:val="0"/>
      <w:shd w:val="clear" w:color="auto" w:fill="FFFFFF"/>
      <w:spacing w:after="0" w:line="214" w:lineRule="exact"/>
      <w:ind w:hanging="320"/>
    </w:pPr>
    <w:rPr>
      <w:rFonts w:ascii="Century Gothic" w:eastAsia="Century Gothic" w:hAnsi="Century Gothic" w:cs="Century Gothic"/>
      <w:i/>
      <w:iCs/>
      <w:sz w:val="18"/>
      <w:szCs w:val="18"/>
    </w:rPr>
  </w:style>
  <w:style w:type="paragraph" w:customStyle="1" w:styleId="Podpisobrazu3">
    <w:name w:val="Podpis obrazu (3)"/>
    <w:basedOn w:val="Normalny"/>
    <w:link w:val="Podpisobrazu3Exact"/>
    <w:rsid w:val="00AE0B2B"/>
    <w:pPr>
      <w:widowControl w:val="0"/>
      <w:shd w:val="clear" w:color="auto" w:fill="FFFFFF"/>
      <w:spacing w:after="0" w:line="146" w:lineRule="exact"/>
      <w:ind w:hanging="460"/>
    </w:pPr>
    <w:rPr>
      <w:rFonts w:ascii="Segoe UI" w:eastAsia="Segoe UI" w:hAnsi="Segoe UI" w:cs="Segoe UI"/>
      <w:b/>
      <w:bCs/>
      <w:sz w:val="13"/>
      <w:szCs w:val="13"/>
    </w:rPr>
  </w:style>
  <w:style w:type="paragraph" w:customStyle="1" w:styleId="Teksttreci6">
    <w:name w:val="Tekst treści (6)"/>
    <w:basedOn w:val="Normalny"/>
    <w:link w:val="Teksttreci6Exact"/>
    <w:rsid w:val="00AE0B2B"/>
    <w:pPr>
      <w:widowControl w:val="0"/>
      <w:shd w:val="clear" w:color="auto" w:fill="FFFFFF"/>
      <w:spacing w:after="0" w:line="84" w:lineRule="exact"/>
      <w:jc w:val="both"/>
    </w:pPr>
    <w:rPr>
      <w:rFonts w:ascii="Candara" w:eastAsia="Candara" w:hAnsi="Candara" w:cs="Candara"/>
      <w:b/>
      <w:bCs/>
      <w:sz w:val="8"/>
      <w:szCs w:val="8"/>
    </w:rPr>
  </w:style>
  <w:style w:type="paragraph" w:customStyle="1" w:styleId="Podpisobrazu4">
    <w:name w:val="Podpis obrazu (4)"/>
    <w:basedOn w:val="Normalny"/>
    <w:link w:val="Podpisobrazu4Exact"/>
    <w:rsid w:val="00AE0B2B"/>
    <w:pPr>
      <w:widowControl w:val="0"/>
      <w:shd w:val="clear" w:color="auto" w:fill="FFFFFF"/>
      <w:spacing w:after="0" w:line="266" w:lineRule="exact"/>
    </w:pPr>
    <w:rPr>
      <w:rFonts w:ascii="Century Gothic" w:eastAsia="Century Gothic" w:hAnsi="Century Gothic" w:cs="Century Gothic"/>
      <w:b/>
      <w:bCs/>
    </w:rPr>
  </w:style>
  <w:style w:type="paragraph" w:customStyle="1" w:styleId="Podpisobrazu">
    <w:name w:val="Podpis obrazu"/>
    <w:basedOn w:val="Normalny"/>
    <w:link w:val="PodpisobrazuExact"/>
    <w:rsid w:val="00AE0B2B"/>
    <w:pPr>
      <w:widowControl w:val="0"/>
      <w:shd w:val="clear" w:color="auto" w:fill="FFFFFF"/>
      <w:spacing w:after="0" w:line="122" w:lineRule="exact"/>
    </w:pPr>
    <w:rPr>
      <w:rFonts w:ascii="Candara" w:eastAsia="Candara" w:hAnsi="Candara" w:cs="Candara"/>
      <w:b/>
      <w:bCs/>
      <w:sz w:val="10"/>
      <w:szCs w:val="10"/>
    </w:rPr>
  </w:style>
  <w:style w:type="paragraph" w:customStyle="1" w:styleId="Podpisobrazu5">
    <w:name w:val="Podpis obrazu (5)"/>
    <w:basedOn w:val="Normalny"/>
    <w:link w:val="Podpisobrazu5Exact"/>
    <w:rsid w:val="00AE0B2B"/>
    <w:pPr>
      <w:widowControl w:val="0"/>
      <w:shd w:val="clear" w:color="auto" w:fill="FFFFFF"/>
      <w:spacing w:after="0" w:line="244" w:lineRule="exact"/>
    </w:pPr>
    <w:rPr>
      <w:rFonts w:ascii="Candara" w:eastAsia="Candara" w:hAnsi="Candara" w:cs="Candara"/>
      <w:i/>
      <w:iCs/>
      <w:sz w:val="20"/>
      <w:szCs w:val="20"/>
    </w:rPr>
  </w:style>
  <w:style w:type="paragraph" w:customStyle="1" w:styleId="Podpisobrazu6">
    <w:name w:val="Podpis obrazu (6)"/>
    <w:basedOn w:val="Normalny"/>
    <w:link w:val="Podpisobrazu6Exact"/>
    <w:rsid w:val="00AE0B2B"/>
    <w:pPr>
      <w:widowControl w:val="0"/>
      <w:shd w:val="clear" w:color="auto" w:fill="FFFFFF"/>
      <w:spacing w:after="0" w:line="158" w:lineRule="exact"/>
    </w:pPr>
    <w:rPr>
      <w:rFonts w:ascii="Candara" w:eastAsia="Candara" w:hAnsi="Candara" w:cs="Candara"/>
      <w:b/>
      <w:bCs/>
      <w:sz w:val="13"/>
      <w:szCs w:val="13"/>
      <w:lang w:val="hu-HU" w:eastAsia="hu-HU" w:bidi="hu-HU"/>
    </w:rPr>
  </w:style>
  <w:style w:type="character" w:customStyle="1" w:styleId="Teksttreci20">
    <w:name w:val="Tekst treści (2)_"/>
    <w:basedOn w:val="Domylnaczcionkaakapitu"/>
    <w:rsid w:val="00AE0B2B"/>
    <w:rPr>
      <w:rFonts w:ascii="Century Gothic" w:eastAsia="Century Gothic" w:hAnsi="Century Gothic" w:cs="Century Gothic"/>
      <w:sz w:val="18"/>
      <w:szCs w:val="18"/>
      <w:shd w:val="clear" w:color="auto" w:fill="FFFFFF"/>
    </w:rPr>
  </w:style>
  <w:style w:type="character" w:customStyle="1" w:styleId="Podpisobrazu7Exact">
    <w:name w:val="Podpis obrazu (7) Exact"/>
    <w:basedOn w:val="Domylnaczcionkaakapitu"/>
    <w:link w:val="Podpisobrazu7"/>
    <w:rsid w:val="00AE0B2B"/>
    <w:rPr>
      <w:rFonts w:ascii="Century Gothic" w:eastAsia="Century Gothic" w:hAnsi="Century Gothic" w:cs="Century Gothic"/>
      <w:b/>
      <w:bCs/>
      <w:sz w:val="32"/>
      <w:szCs w:val="32"/>
      <w:shd w:val="clear" w:color="auto" w:fill="FFFFFF"/>
    </w:rPr>
  </w:style>
  <w:style w:type="paragraph" w:customStyle="1" w:styleId="Podpisobrazu7">
    <w:name w:val="Podpis obrazu (7)"/>
    <w:basedOn w:val="Normalny"/>
    <w:link w:val="Podpisobrazu7Exact"/>
    <w:rsid w:val="00AE0B2B"/>
    <w:pPr>
      <w:widowControl w:val="0"/>
      <w:shd w:val="clear" w:color="auto" w:fill="FFFFFF"/>
      <w:spacing w:after="0" w:line="388" w:lineRule="exact"/>
    </w:pPr>
    <w:rPr>
      <w:rFonts w:ascii="Century Gothic" w:eastAsia="Century Gothic" w:hAnsi="Century Gothic" w:cs="Century Gothic"/>
      <w:b/>
      <w:bCs/>
      <w:sz w:val="32"/>
      <w:szCs w:val="32"/>
    </w:rPr>
  </w:style>
  <w:style w:type="character" w:customStyle="1" w:styleId="Nagwek50">
    <w:name w:val="Nagłówek #5_"/>
    <w:basedOn w:val="Domylnaczcionkaakapitu"/>
    <w:link w:val="Nagwek51"/>
    <w:rsid w:val="006557B2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6557B2"/>
    <w:pPr>
      <w:widowControl w:val="0"/>
      <w:shd w:val="clear" w:color="auto" w:fill="FFFFFF"/>
      <w:spacing w:after="100" w:line="218" w:lineRule="exact"/>
      <w:ind w:hanging="320"/>
      <w:outlineLvl w:val="4"/>
    </w:pPr>
    <w:rPr>
      <w:rFonts w:ascii="Century Gothic" w:eastAsia="Century Gothic" w:hAnsi="Century Gothic" w:cs="Century Gothic"/>
      <w:b/>
      <w:bCs/>
      <w:sz w:val="18"/>
      <w:szCs w:val="18"/>
    </w:rPr>
  </w:style>
  <w:style w:type="character" w:customStyle="1" w:styleId="Nagwek5Exact">
    <w:name w:val="Nagłówek #5 Exact"/>
    <w:basedOn w:val="Domylnaczcionkaakapitu"/>
    <w:rsid w:val="009A3832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9Exact">
    <w:name w:val="Tekst treści (9) Exact"/>
    <w:basedOn w:val="Domylnaczcionkaakapitu"/>
    <w:rsid w:val="009A3832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3Exact">
    <w:name w:val="Tekst treści (3) Exact"/>
    <w:basedOn w:val="Domylnaczcionkaakapitu"/>
    <w:rsid w:val="009A3832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3BezkursywyExact">
    <w:name w:val="Tekst treści (3) + Bez kursywy Exact"/>
    <w:basedOn w:val="Teksttreci3"/>
    <w:rsid w:val="009A3832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9A3832"/>
    <w:rPr>
      <w:rFonts w:ascii="Century Gothic" w:eastAsia="Century Gothic" w:hAnsi="Century Gothic" w:cs="Century Gothic"/>
      <w:i/>
      <w:iCs/>
      <w:sz w:val="16"/>
      <w:szCs w:val="16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9A3832"/>
    <w:rPr>
      <w:rFonts w:ascii="Century Gothic" w:eastAsia="Century Gothic" w:hAnsi="Century Gothic" w:cs="Century Gothic"/>
      <w:i/>
      <w:iCs/>
      <w:sz w:val="16"/>
      <w:szCs w:val="16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9A3832"/>
    <w:pPr>
      <w:widowControl w:val="0"/>
      <w:shd w:val="clear" w:color="auto" w:fill="FFFFFF"/>
      <w:spacing w:after="140" w:line="190" w:lineRule="exact"/>
      <w:jc w:val="right"/>
    </w:pPr>
    <w:rPr>
      <w:rFonts w:ascii="Century Gothic" w:eastAsia="Century Gothic" w:hAnsi="Century Gothic" w:cs="Century Gothic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9A3832"/>
    <w:pPr>
      <w:widowControl w:val="0"/>
      <w:shd w:val="clear" w:color="auto" w:fill="FFFFFF"/>
      <w:spacing w:after="0" w:line="226" w:lineRule="exact"/>
      <w:jc w:val="both"/>
    </w:pPr>
    <w:rPr>
      <w:rFonts w:ascii="Century Gothic" w:eastAsia="Century Gothic" w:hAnsi="Century Gothic" w:cs="Century Gothic"/>
      <w:i/>
      <w:iCs/>
      <w:sz w:val="16"/>
      <w:szCs w:val="16"/>
    </w:rPr>
  </w:style>
  <w:style w:type="character" w:customStyle="1" w:styleId="Teksttreci10">
    <w:name w:val="Tekst treści (10)_"/>
    <w:basedOn w:val="Domylnaczcionkaakapitu"/>
    <w:link w:val="Teksttreci100"/>
    <w:rsid w:val="00CE258E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10PogrubienieBezkursywy">
    <w:name w:val="Tekst treści (10) + Pogrubienie;Bez kursywy"/>
    <w:basedOn w:val="Teksttreci10"/>
    <w:rsid w:val="00CE258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40">
    <w:name w:val="Nagłówek #4_"/>
    <w:basedOn w:val="Domylnaczcionkaakapitu"/>
    <w:link w:val="Nagwek41"/>
    <w:rsid w:val="00CE258E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Teksttreci10Bezkursywy">
    <w:name w:val="Tekst treści (10) + Bez kursywy"/>
    <w:basedOn w:val="Teksttreci10"/>
    <w:rsid w:val="00CE258E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4BezpogrubieniaKursywa">
    <w:name w:val="Nagłówek #4 + Bez pogrubienia;Kursywa"/>
    <w:basedOn w:val="Nagwek40"/>
    <w:rsid w:val="00CE258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100">
    <w:name w:val="Tekst treści (10)"/>
    <w:basedOn w:val="Normalny"/>
    <w:link w:val="Teksttreci10"/>
    <w:rsid w:val="00CE258E"/>
    <w:pPr>
      <w:widowControl w:val="0"/>
      <w:shd w:val="clear" w:color="auto" w:fill="FFFFFF"/>
      <w:spacing w:after="0" w:line="214" w:lineRule="exact"/>
      <w:jc w:val="both"/>
    </w:pPr>
    <w:rPr>
      <w:rFonts w:ascii="Century Gothic" w:eastAsia="Century Gothic" w:hAnsi="Century Gothic" w:cs="Century Gothic"/>
      <w:i/>
      <w:iCs/>
      <w:sz w:val="18"/>
      <w:szCs w:val="18"/>
    </w:rPr>
  </w:style>
  <w:style w:type="paragraph" w:customStyle="1" w:styleId="Nagwek41">
    <w:name w:val="Nagłówek #4"/>
    <w:basedOn w:val="Normalny"/>
    <w:link w:val="Nagwek40"/>
    <w:rsid w:val="00CE258E"/>
    <w:pPr>
      <w:widowControl w:val="0"/>
      <w:shd w:val="clear" w:color="auto" w:fill="FFFFFF"/>
      <w:spacing w:before="120" w:after="120" w:line="218" w:lineRule="exact"/>
      <w:jc w:val="center"/>
      <w:outlineLvl w:val="3"/>
    </w:pPr>
    <w:rPr>
      <w:rFonts w:ascii="Century Gothic" w:eastAsia="Century Gothic" w:hAnsi="Century Gothic" w:cs="Century Gothic"/>
      <w:b/>
      <w:bCs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5740D"/>
    <w:rPr>
      <w:i/>
      <w:iCs/>
    </w:rPr>
  </w:style>
  <w:style w:type="character" w:customStyle="1" w:styleId="Podpistabeli2">
    <w:name w:val="Podpis tabeli (2)_"/>
    <w:basedOn w:val="Domylnaczcionkaakapitu"/>
    <w:link w:val="Podpistabeli20"/>
    <w:rsid w:val="00246F21"/>
    <w:rPr>
      <w:rFonts w:ascii="Century Gothic" w:eastAsia="Century Gothic" w:hAnsi="Century Gothic" w:cs="Century Gothic"/>
      <w:sz w:val="18"/>
      <w:szCs w:val="18"/>
      <w:shd w:val="clear" w:color="auto" w:fill="FFFFFF"/>
    </w:rPr>
  </w:style>
  <w:style w:type="character" w:customStyle="1" w:styleId="Podpistabeli3">
    <w:name w:val="Podpis tabeli (3)_"/>
    <w:basedOn w:val="Domylnaczcionkaakapitu"/>
    <w:link w:val="Podpistabeli30"/>
    <w:rsid w:val="00246F21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246F21"/>
    <w:pPr>
      <w:widowControl w:val="0"/>
      <w:shd w:val="clear" w:color="auto" w:fill="FFFFFF"/>
      <w:spacing w:after="0" w:line="214" w:lineRule="exact"/>
    </w:pPr>
    <w:rPr>
      <w:rFonts w:ascii="Century Gothic" w:eastAsia="Century Gothic" w:hAnsi="Century Gothic" w:cs="Century Gothic"/>
      <w:sz w:val="18"/>
      <w:szCs w:val="18"/>
    </w:rPr>
  </w:style>
  <w:style w:type="paragraph" w:customStyle="1" w:styleId="Podpistabeli30">
    <w:name w:val="Podpis tabeli (3)"/>
    <w:basedOn w:val="Normalny"/>
    <w:link w:val="Podpistabeli3"/>
    <w:rsid w:val="00246F21"/>
    <w:pPr>
      <w:widowControl w:val="0"/>
      <w:shd w:val="clear" w:color="auto" w:fill="FFFFFF"/>
      <w:spacing w:after="0" w:line="218" w:lineRule="exact"/>
    </w:pPr>
    <w:rPr>
      <w:rFonts w:ascii="Century Gothic" w:eastAsia="Century Gothic" w:hAnsi="Century Gothic" w:cs="Century Gothic"/>
      <w:b/>
      <w:bCs/>
      <w:sz w:val="18"/>
      <w:szCs w:val="18"/>
    </w:rPr>
  </w:style>
  <w:style w:type="paragraph" w:styleId="Poprawka">
    <w:name w:val="Revision"/>
    <w:hidden/>
    <w:uiPriority w:val="99"/>
    <w:semiHidden/>
    <w:rsid w:val="00A03818"/>
    <w:pPr>
      <w:spacing w:after="0" w:line="240" w:lineRule="auto"/>
    </w:pPr>
  </w:style>
  <w:style w:type="paragraph" w:customStyle="1" w:styleId="Domynie">
    <w:name w:val="Domy徑nie"/>
    <w:rsid w:val="0002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da-DK" w:eastAsia="da-DK"/>
    </w:rPr>
  </w:style>
  <w:style w:type="paragraph" w:customStyle="1" w:styleId="Styl1">
    <w:name w:val="Styl1"/>
    <w:basedOn w:val="Normalny"/>
    <w:rsid w:val="000B75F8"/>
    <w:pPr>
      <w:widowControl w:val="0"/>
      <w:autoSpaceDE w:val="0"/>
      <w:autoSpaceDN w:val="0"/>
      <w:spacing w:before="240" w:after="0" w:line="380" w:lineRule="atLeast"/>
      <w:jc w:val="both"/>
    </w:pPr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Lista">
    <w:name w:val="List"/>
    <w:basedOn w:val="Tekstpodstawowy"/>
    <w:semiHidden/>
    <w:rsid w:val="009238BE"/>
    <w:pPr>
      <w:widowControl w:val="0"/>
      <w:suppressAutoHyphens/>
      <w:adjustRightInd w:val="0"/>
      <w:spacing w:after="120" w:line="360" w:lineRule="atLeast"/>
      <w:textAlignment w:val="baseline"/>
    </w:pPr>
    <w:rPr>
      <w:rFonts w:eastAsia="Lucida Sans Unicode" w:cs="Tahoma"/>
      <w:sz w:val="24"/>
    </w:rPr>
  </w:style>
  <w:style w:type="paragraph" w:styleId="Lista2">
    <w:name w:val="List 2"/>
    <w:basedOn w:val="Normalny"/>
    <w:uiPriority w:val="99"/>
    <w:semiHidden/>
    <w:unhideWhenUsed/>
    <w:rsid w:val="007979D3"/>
    <w:pPr>
      <w:widowControl w:val="0"/>
      <w:suppressAutoHyphens/>
      <w:adjustRightInd w:val="0"/>
      <w:spacing w:after="0" w:line="360" w:lineRule="atLeast"/>
      <w:ind w:left="566" w:hanging="283"/>
      <w:contextualSpacing/>
      <w:textAlignment w:val="baseline"/>
    </w:pPr>
    <w:rPr>
      <w:rFonts w:ascii="Times New Roman" w:eastAsia="Lucida Sans Unicode" w:hAnsi="Times New Roman" w:cs="Times New Roman"/>
      <w:sz w:val="24"/>
      <w:szCs w:val="20"/>
    </w:rPr>
  </w:style>
  <w:style w:type="numbering" w:customStyle="1" w:styleId="Styl2">
    <w:name w:val="Styl2"/>
    <w:uiPriority w:val="99"/>
    <w:rsid w:val="00D669AC"/>
    <w:pPr>
      <w:numPr>
        <w:numId w:val="5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9E074-3D62-4D31-BD26-618C2B5D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adw. Robert Świś</dc:creator>
  <cp:keywords/>
  <dc:description/>
  <cp:lastModifiedBy>Aneta Węgłowska</cp:lastModifiedBy>
  <cp:revision>8</cp:revision>
  <cp:lastPrinted>2020-11-17T16:39:00Z</cp:lastPrinted>
  <dcterms:created xsi:type="dcterms:W3CDTF">2023-04-14T11:49:00Z</dcterms:created>
  <dcterms:modified xsi:type="dcterms:W3CDTF">2023-07-31T09:49:00Z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09085f6a33408f021a28d93d7d49bd79840c111e3450f59f9dec152ec4920da1</vt:lpwstr>
  </property>
</Properties>
</file>